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D7D9C" w14:textId="77777777" w:rsidR="00473203" w:rsidRDefault="003B38BA" w:rsidP="00473203">
      <w:pPr>
        <w:framePr w:w="4707" w:h="1477" w:hRule="exact" w:hSpace="180" w:wrap="around" w:vAnchor="page" w:hAnchor="page" w:x="6338" w:y="1297"/>
        <w:tabs>
          <w:tab w:val="left" w:pos="5760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приказом </w:t>
      </w:r>
      <w:r w:rsidRPr="002A24B7">
        <w:rPr>
          <w:rFonts w:ascii="Times New Roman" w:hAnsi="Times New Roman"/>
          <w:sz w:val="28"/>
          <w:szCs w:val="28"/>
        </w:rPr>
        <w:t>Министерства труда и социальной защиты Российской Федерации</w:t>
      </w:r>
      <w:r w:rsidR="00473203">
        <w:rPr>
          <w:rFonts w:ascii="Times New Roman" w:hAnsi="Times New Roman"/>
          <w:sz w:val="28"/>
          <w:szCs w:val="28"/>
        </w:rPr>
        <w:t xml:space="preserve"> </w:t>
      </w:r>
    </w:p>
    <w:p w14:paraId="7F3BCB6C" w14:textId="77777777" w:rsidR="003B38BA" w:rsidRDefault="003B38BA" w:rsidP="00EA1BA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F7ECB7" w14:textId="77777777" w:rsidR="003B38BA" w:rsidRPr="00EA1BAE" w:rsidRDefault="003B38BA" w:rsidP="00EA1BA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40F355" w14:textId="77777777" w:rsidR="003B38BA" w:rsidRDefault="003B38BA" w:rsidP="00603CCA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C3EF53" w14:textId="77777777" w:rsidR="003B38BA" w:rsidRDefault="003B38BA" w:rsidP="00603CCA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C12F21" w14:textId="77777777" w:rsidR="003B38BA" w:rsidRDefault="003B38BA" w:rsidP="00603CCA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2170DA1" w14:textId="77777777" w:rsidR="005212F9" w:rsidRPr="00432E64" w:rsidRDefault="005212F9" w:rsidP="00603CCA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72C35E" w14:textId="77777777" w:rsidR="00432E64" w:rsidRPr="00AD7FD2" w:rsidRDefault="00432E64" w:rsidP="00432E64">
      <w:pPr>
        <w:tabs>
          <w:tab w:val="left" w:pos="31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2BD9384" w14:textId="41E303F3" w:rsidR="00EB35C0" w:rsidRPr="00432E64" w:rsidRDefault="00EB35C0" w:rsidP="0048704A">
      <w:pPr>
        <w:pStyle w:val="a4"/>
        <w:pBdr>
          <w:bottom w:val="none" w:sz="0" w:space="0" w:color="auto"/>
        </w:pBdr>
        <w:spacing w:after="240"/>
        <w:ind w:right="851"/>
        <w:jc w:val="center"/>
        <w:rPr>
          <w:rFonts w:ascii="Times New Roman" w:hAnsi="Times New Roman"/>
          <w:b/>
          <w:sz w:val="28"/>
          <w:szCs w:val="28"/>
        </w:rPr>
      </w:pPr>
      <w:r w:rsidRPr="00432E64">
        <w:rPr>
          <w:rFonts w:ascii="Times New Roman" w:hAnsi="Times New Roman"/>
          <w:b/>
          <w:sz w:val="28"/>
          <w:szCs w:val="28"/>
        </w:rPr>
        <w:t>ПРОФЕССИОНАЛЬНЫЙ СТАНДАРТ</w:t>
      </w:r>
    </w:p>
    <w:p w14:paraId="0DD0E26F" w14:textId="354B11A3" w:rsidR="00EB35C0" w:rsidRPr="003822DC" w:rsidRDefault="00E161B1" w:rsidP="00D57B0D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3822DC">
        <w:rPr>
          <w:rFonts w:ascii="Times New Roman" w:hAnsi="Times New Roman"/>
          <w:b/>
          <w:bCs/>
          <w:sz w:val="28"/>
        </w:rPr>
        <w:t>Повар</w:t>
      </w:r>
    </w:p>
    <w:p w14:paraId="218B67A3" w14:textId="77777777" w:rsidR="00EB35C0" w:rsidRDefault="00EB35C0" w:rsidP="00F2367E">
      <w:pPr>
        <w:spacing w:after="0" w:line="240" w:lineRule="auto"/>
      </w:pPr>
      <w:r>
        <w:t>___________________________________________________________________________________</w:t>
      </w:r>
    </w:p>
    <w:p w14:paraId="7C138B3D" w14:textId="77777777" w:rsidR="00EB35C0" w:rsidRPr="0072336E" w:rsidRDefault="00EB35C0" w:rsidP="00F2367E">
      <w:pPr>
        <w:spacing w:after="120"/>
        <w:jc w:val="center"/>
        <w:rPr>
          <w:rFonts w:ascii="Times New Roman" w:hAnsi="Times New Roman"/>
          <w:sz w:val="18"/>
          <w:szCs w:val="20"/>
        </w:rPr>
      </w:pPr>
      <w:r w:rsidRPr="0072336E">
        <w:rPr>
          <w:rFonts w:ascii="Times New Roman" w:hAnsi="Times New Roman"/>
          <w:sz w:val="18"/>
          <w:szCs w:val="20"/>
        </w:rPr>
        <w:t>(наименование профессионального стандарта)</w:t>
      </w:r>
    </w:p>
    <w:tbl>
      <w:tblPr>
        <w:tblW w:w="1112" w:type="pct"/>
        <w:tblInd w:w="733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9"/>
      </w:tblGrid>
      <w:tr w:rsidR="00EB35C0" w:rsidRPr="002A24B7" w14:paraId="47B76C81" w14:textId="77777777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14D197C0" w14:textId="77777777" w:rsidR="00EB35C0" w:rsidRPr="002A24B7" w:rsidRDefault="00EB35C0" w:rsidP="002A24B7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EB35C0" w:rsidRPr="00ED26F1" w14:paraId="085884FE" w14:textId="77777777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14:paraId="62CA5CD7" w14:textId="77777777" w:rsidR="00EB35C0" w:rsidRPr="00ED26F1" w:rsidRDefault="00EB35C0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</w:rPr>
              <w:t>Регистрационный номер</w:t>
            </w:r>
          </w:p>
        </w:tc>
      </w:tr>
    </w:tbl>
    <w:p w14:paraId="46F2B26E" w14:textId="77777777" w:rsidR="00BD1D2D" w:rsidRDefault="00BD1D2D" w:rsidP="00BD1D2D">
      <w:pPr>
        <w:pStyle w:val="12"/>
        <w:spacing w:after="0"/>
        <w:ind w:left="1080"/>
        <w:jc w:val="center"/>
        <w:rPr>
          <w:rFonts w:ascii="Times New Roman" w:hAnsi="Times New Roman"/>
          <w:b/>
          <w:sz w:val="28"/>
        </w:rPr>
      </w:pPr>
    </w:p>
    <w:p w14:paraId="67B3FB9A" w14:textId="77777777" w:rsidR="00015728" w:rsidRDefault="00BD1D2D">
      <w:pPr>
        <w:pStyle w:val="12"/>
        <w:spacing w:after="0"/>
        <w:ind w:lef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</w:t>
      </w:r>
    </w:p>
    <w:p w14:paraId="7EC83462" w14:textId="77777777" w:rsidR="00BD1D2D" w:rsidRDefault="00BD1D2D" w:rsidP="00BD1D2D">
      <w:pPr>
        <w:pStyle w:val="12"/>
        <w:spacing w:after="0"/>
        <w:ind w:left="1080"/>
        <w:rPr>
          <w:rFonts w:ascii="Times New Roman" w:hAnsi="Times New Roman"/>
          <w:b/>
          <w:sz w:val="28"/>
        </w:rPr>
      </w:pPr>
    </w:p>
    <w:p w14:paraId="618E93F4" w14:textId="48C4ECD9" w:rsidR="00BD1D2D" w:rsidRPr="00B50603" w:rsidRDefault="00BD1D2D" w:rsidP="00BD1D2D">
      <w:pPr>
        <w:pStyle w:val="12"/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3822DC">
        <w:rPr>
          <w:rFonts w:ascii="Times New Roman" w:hAnsi="Times New Roman"/>
          <w:sz w:val="24"/>
          <w:szCs w:val="24"/>
          <w:lang w:val="en-US"/>
        </w:rPr>
        <w:t>I</w:t>
      </w:r>
      <w:r w:rsidRPr="003822DC">
        <w:rPr>
          <w:rFonts w:ascii="Times New Roman" w:hAnsi="Times New Roman"/>
          <w:sz w:val="24"/>
          <w:szCs w:val="24"/>
        </w:rPr>
        <w:t>. Общие сведения</w:t>
      </w:r>
      <w:r w:rsidR="00F55EE1">
        <w:rPr>
          <w:rFonts w:ascii="Times New Roman" w:hAnsi="Times New Roman"/>
          <w:sz w:val="24"/>
          <w:szCs w:val="24"/>
        </w:rPr>
        <w:t xml:space="preserve"> </w:t>
      </w:r>
      <w:r w:rsidR="00B50603">
        <w:rPr>
          <w:rFonts w:ascii="Times New Roman" w:hAnsi="Times New Roman"/>
          <w:sz w:val="24"/>
          <w:szCs w:val="24"/>
        </w:rPr>
        <w:t>……………………………………………………………………….2</w:t>
      </w:r>
    </w:p>
    <w:p w14:paraId="35CED753" w14:textId="28AAEB5B" w:rsidR="00BD1D2D" w:rsidRPr="003822DC" w:rsidRDefault="00BD1D2D" w:rsidP="00BD1D2D">
      <w:pPr>
        <w:pStyle w:val="12"/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3822DC">
        <w:rPr>
          <w:rFonts w:ascii="Times New Roman" w:hAnsi="Times New Roman"/>
          <w:sz w:val="24"/>
          <w:szCs w:val="24"/>
          <w:lang w:val="en-US"/>
        </w:rPr>
        <w:t>II</w:t>
      </w:r>
      <w:r w:rsidRPr="003822DC">
        <w:rPr>
          <w:rFonts w:ascii="Times New Roman" w:hAnsi="Times New Roman"/>
          <w:sz w:val="24"/>
          <w:szCs w:val="24"/>
        </w:rPr>
        <w:t>. Описание трудовых функций</w:t>
      </w:r>
      <w:r w:rsidR="00D57B0D" w:rsidRPr="003822DC">
        <w:rPr>
          <w:rFonts w:ascii="Times New Roman" w:hAnsi="Times New Roman"/>
          <w:sz w:val="24"/>
          <w:szCs w:val="24"/>
        </w:rPr>
        <w:t>, входящих</w:t>
      </w:r>
      <w:r w:rsidRPr="003822DC">
        <w:rPr>
          <w:rFonts w:ascii="Times New Roman" w:hAnsi="Times New Roman"/>
          <w:sz w:val="24"/>
          <w:szCs w:val="24"/>
        </w:rPr>
        <w:t xml:space="preserve"> в профессиональный </w:t>
      </w:r>
      <w:r w:rsidR="00D57B0D" w:rsidRPr="003822DC">
        <w:rPr>
          <w:rFonts w:ascii="Times New Roman" w:hAnsi="Times New Roman"/>
          <w:sz w:val="24"/>
          <w:szCs w:val="24"/>
        </w:rPr>
        <w:t>стандарт (</w:t>
      </w:r>
      <w:r w:rsidRPr="003822DC">
        <w:rPr>
          <w:rFonts w:ascii="Times New Roman" w:hAnsi="Times New Roman"/>
          <w:sz w:val="24"/>
          <w:szCs w:val="24"/>
        </w:rPr>
        <w:t>функциональная карта вида профессиональной деятельности)</w:t>
      </w:r>
      <w:r w:rsidR="00B50603">
        <w:rPr>
          <w:rFonts w:ascii="Times New Roman" w:hAnsi="Times New Roman"/>
          <w:sz w:val="24"/>
          <w:szCs w:val="24"/>
        </w:rPr>
        <w:t xml:space="preserve"> …………………………….3</w:t>
      </w:r>
    </w:p>
    <w:p w14:paraId="5B276344" w14:textId="4B6CC91D" w:rsidR="00BD1D2D" w:rsidRPr="003822DC" w:rsidRDefault="00BD1D2D" w:rsidP="00BD1D2D">
      <w:pPr>
        <w:pStyle w:val="12"/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3822DC">
        <w:rPr>
          <w:rFonts w:ascii="Times New Roman" w:hAnsi="Times New Roman"/>
          <w:sz w:val="24"/>
          <w:szCs w:val="24"/>
          <w:lang w:val="en-US"/>
        </w:rPr>
        <w:t>III</w:t>
      </w:r>
      <w:r w:rsidRPr="003822DC">
        <w:rPr>
          <w:rFonts w:ascii="Times New Roman" w:hAnsi="Times New Roman"/>
          <w:sz w:val="24"/>
          <w:szCs w:val="24"/>
        </w:rPr>
        <w:t>.</w:t>
      </w:r>
      <w:r w:rsidRPr="003822DC">
        <w:rPr>
          <w:sz w:val="24"/>
          <w:szCs w:val="24"/>
        </w:rPr>
        <w:t xml:space="preserve"> </w:t>
      </w:r>
      <w:r w:rsidRPr="003822DC">
        <w:rPr>
          <w:rFonts w:ascii="Times New Roman" w:hAnsi="Times New Roman"/>
          <w:sz w:val="24"/>
          <w:szCs w:val="24"/>
        </w:rPr>
        <w:t>Характеристика обобщенных трудовых функций</w:t>
      </w:r>
      <w:r w:rsidR="00F5515D">
        <w:rPr>
          <w:rFonts w:ascii="Times New Roman" w:hAnsi="Times New Roman"/>
          <w:sz w:val="24"/>
          <w:szCs w:val="24"/>
        </w:rPr>
        <w:t xml:space="preserve"> ………………………………...4</w:t>
      </w:r>
    </w:p>
    <w:p w14:paraId="111818EC" w14:textId="5733680C" w:rsidR="00BD1D2D" w:rsidRPr="003822DC" w:rsidRDefault="00BD1D2D" w:rsidP="00BD1D2D">
      <w:pPr>
        <w:pStyle w:val="12"/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3822DC">
        <w:rPr>
          <w:rFonts w:ascii="Times New Roman" w:hAnsi="Times New Roman"/>
          <w:sz w:val="24"/>
          <w:szCs w:val="24"/>
        </w:rPr>
        <w:t>3.1. Обобщенная трудовая функция «</w:t>
      </w:r>
      <w:r w:rsidR="003F36FF" w:rsidRPr="003822DC">
        <w:rPr>
          <w:rFonts w:ascii="Times New Roman" w:hAnsi="Times New Roman"/>
          <w:sz w:val="24"/>
          <w:szCs w:val="24"/>
        </w:rPr>
        <w:t>Приготовление блюд, напитков и кулинарных изделий под руководством повара</w:t>
      </w:r>
      <w:r w:rsidR="00B50603">
        <w:rPr>
          <w:rFonts w:ascii="Times New Roman" w:hAnsi="Times New Roman"/>
          <w:sz w:val="24"/>
          <w:szCs w:val="24"/>
        </w:rPr>
        <w:t>» ……………………………………………………………4</w:t>
      </w:r>
    </w:p>
    <w:p w14:paraId="6480DAD1" w14:textId="28128ADA" w:rsidR="00BD1D2D" w:rsidRPr="003822DC" w:rsidRDefault="00BD1D2D" w:rsidP="005F61AE">
      <w:pPr>
        <w:pStyle w:val="12"/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3822DC">
        <w:rPr>
          <w:rFonts w:ascii="Times New Roman" w:hAnsi="Times New Roman"/>
          <w:sz w:val="24"/>
          <w:szCs w:val="24"/>
        </w:rPr>
        <w:t>3.2. Обобщенная трудовая функция «</w:t>
      </w:r>
      <w:r w:rsidR="003F36FF" w:rsidRPr="003822DC">
        <w:rPr>
          <w:rFonts w:ascii="Times New Roman" w:hAnsi="Times New Roman"/>
          <w:sz w:val="24"/>
          <w:szCs w:val="24"/>
        </w:rPr>
        <w:t>Приготовление блюд, напитков и кулинарных изделий</w:t>
      </w:r>
      <w:r w:rsidRPr="003822DC">
        <w:rPr>
          <w:rFonts w:ascii="Times New Roman" w:hAnsi="Times New Roman"/>
          <w:sz w:val="24"/>
          <w:szCs w:val="24"/>
        </w:rPr>
        <w:t>»</w:t>
      </w:r>
      <w:r w:rsidR="00B50603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……………………………………………………………………………………</w:t>
      </w:r>
      <w:proofErr w:type="gramStart"/>
      <w:r w:rsidR="00B50603">
        <w:rPr>
          <w:rFonts w:ascii="Times New Roman" w:hAnsi="Times New Roman"/>
          <w:sz w:val="24"/>
          <w:szCs w:val="24"/>
        </w:rPr>
        <w:t>…….</w:t>
      </w:r>
      <w:proofErr w:type="gramEnd"/>
      <w:r w:rsidR="00B50603">
        <w:rPr>
          <w:rFonts w:ascii="Times New Roman" w:hAnsi="Times New Roman"/>
          <w:sz w:val="24"/>
          <w:szCs w:val="24"/>
        </w:rPr>
        <w:t>7</w:t>
      </w:r>
    </w:p>
    <w:p w14:paraId="5F3EE2DC" w14:textId="7FCD8CBA" w:rsidR="005F61AE" w:rsidRPr="003822DC" w:rsidRDefault="005F61AE" w:rsidP="005F61AE">
      <w:pPr>
        <w:pStyle w:val="12"/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3822DC">
        <w:rPr>
          <w:rFonts w:ascii="Times New Roman" w:hAnsi="Times New Roman"/>
          <w:sz w:val="24"/>
          <w:szCs w:val="24"/>
        </w:rPr>
        <w:t>3.3. Обобщенная трудовая функция «</w:t>
      </w:r>
      <w:r w:rsidR="003F36FF" w:rsidRPr="003822DC">
        <w:rPr>
          <w:rFonts w:ascii="Times New Roman" w:hAnsi="Times New Roman"/>
          <w:sz w:val="24"/>
          <w:szCs w:val="24"/>
        </w:rPr>
        <w:t>Организация и контроль текущей деятельности бригады поваров</w:t>
      </w:r>
      <w:r w:rsidRPr="003822DC">
        <w:rPr>
          <w:rFonts w:ascii="Times New Roman" w:hAnsi="Times New Roman"/>
          <w:sz w:val="24"/>
          <w:szCs w:val="24"/>
        </w:rPr>
        <w:t>»</w:t>
      </w:r>
      <w:r w:rsidR="00B50603">
        <w:rPr>
          <w:rFonts w:ascii="Times New Roman" w:hAnsi="Times New Roman"/>
          <w:sz w:val="24"/>
          <w:szCs w:val="24"/>
        </w:rPr>
        <w:t xml:space="preserve"> ………………………………………………………………10</w:t>
      </w:r>
    </w:p>
    <w:p w14:paraId="6E7F5CDB" w14:textId="7FE74818" w:rsidR="005F61AE" w:rsidRPr="003822DC" w:rsidRDefault="005F61AE" w:rsidP="005F61AE">
      <w:pPr>
        <w:pStyle w:val="12"/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3822DC">
        <w:rPr>
          <w:rFonts w:ascii="Times New Roman" w:hAnsi="Times New Roman"/>
          <w:sz w:val="24"/>
          <w:szCs w:val="24"/>
        </w:rPr>
        <w:t>3.4. Обобщенная трудовая функция «</w:t>
      </w:r>
      <w:r w:rsidR="003F36FF" w:rsidRPr="003822DC">
        <w:rPr>
          <w:rFonts w:ascii="Times New Roman" w:hAnsi="Times New Roman"/>
          <w:sz w:val="24"/>
          <w:szCs w:val="24"/>
        </w:rPr>
        <w:t>Управление текущей деятельностью кухни организации питания</w:t>
      </w:r>
      <w:r w:rsidRPr="003822DC">
        <w:rPr>
          <w:rFonts w:ascii="Times New Roman" w:hAnsi="Times New Roman"/>
          <w:sz w:val="24"/>
          <w:szCs w:val="24"/>
        </w:rPr>
        <w:t>»</w:t>
      </w:r>
      <w:r w:rsidR="00B50603">
        <w:rPr>
          <w:rFonts w:ascii="Times New Roman" w:hAnsi="Times New Roman"/>
          <w:sz w:val="24"/>
          <w:szCs w:val="24"/>
        </w:rPr>
        <w:t xml:space="preserve"> ……………………</w:t>
      </w:r>
      <w:proofErr w:type="gramStart"/>
      <w:r w:rsidR="00B50603">
        <w:rPr>
          <w:rFonts w:ascii="Times New Roman" w:hAnsi="Times New Roman"/>
          <w:sz w:val="24"/>
          <w:szCs w:val="24"/>
        </w:rPr>
        <w:t>…….</w:t>
      </w:r>
      <w:proofErr w:type="gramEnd"/>
      <w:r w:rsidR="00B50603">
        <w:rPr>
          <w:rFonts w:ascii="Times New Roman" w:hAnsi="Times New Roman"/>
          <w:sz w:val="24"/>
          <w:szCs w:val="24"/>
        </w:rPr>
        <w:t>.……………………………………………..14</w:t>
      </w:r>
    </w:p>
    <w:p w14:paraId="3E576FE6" w14:textId="58F68514" w:rsidR="00BD1D2D" w:rsidRPr="003822DC" w:rsidRDefault="00BD1D2D" w:rsidP="00BD1D2D">
      <w:pPr>
        <w:pStyle w:val="12"/>
        <w:spacing w:after="0"/>
        <w:ind w:left="0" w:firstLine="709"/>
        <w:rPr>
          <w:rFonts w:ascii="Times New Roman" w:hAnsi="Times New Roman"/>
          <w:sz w:val="24"/>
          <w:szCs w:val="24"/>
        </w:rPr>
        <w:sectPr w:rsidR="00BD1D2D" w:rsidRPr="003822DC" w:rsidSect="005212F9">
          <w:headerReference w:type="even" r:id="rId8"/>
          <w:headerReference w:type="default" r:id="rId9"/>
          <w:footerReference w:type="even" r:id="rId10"/>
          <w:headerReference w:type="first" r:id="rId11"/>
          <w:endnotePr>
            <w:numFmt w:val="decimal"/>
          </w:endnotePr>
          <w:pgSz w:w="11906" w:h="16838"/>
          <w:pgMar w:top="1134" w:right="850" w:bottom="709" w:left="1701" w:header="708" w:footer="708" w:gutter="0"/>
          <w:cols w:space="708"/>
          <w:titlePg/>
          <w:docGrid w:linePitch="360"/>
        </w:sectPr>
      </w:pPr>
      <w:r w:rsidRPr="003822DC">
        <w:rPr>
          <w:rFonts w:ascii="Times New Roman" w:hAnsi="Times New Roman"/>
          <w:sz w:val="24"/>
          <w:szCs w:val="24"/>
          <w:lang w:val="en-US"/>
        </w:rPr>
        <w:t>IV</w:t>
      </w:r>
      <w:r w:rsidRPr="003822DC">
        <w:rPr>
          <w:rFonts w:ascii="Times New Roman" w:hAnsi="Times New Roman"/>
          <w:sz w:val="24"/>
          <w:szCs w:val="24"/>
        </w:rPr>
        <w:t>. Сведения об организациях-разработчиках профессионального стандарта</w:t>
      </w:r>
      <w:r w:rsidR="00B50603">
        <w:rPr>
          <w:rFonts w:ascii="Times New Roman" w:hAnsi="Times New Roman"/>
          <w:sz w:val="24"/>
          <w:szCs w:val="24"/>
        </w:rPr>
        <w:t xml:space="preserve"> …</w:t>
      </w:r>
      <w:r w:rsidR="00F5515D">
        <w:rPr>
          <w:rFonts w:ascii="Times New Roman" w:hAnsi="Times New Roman"/>
          <w:sz w:val="24"/>
          <w:szCs w:val="24"/>
        </w:rPr>
        <w:t>...</w:t>
      </w:r>
      <w:r w:rsidR="00B50603">
        <w:rPr>
          <w:rFonts w:ascii="Times New Roman" w:hAnsi="Times New Roman"/>
          <w:sz w:val="24"/>
          <w:szCs w:val="24"/>
        </w:rPr>
        <w:t>.19</w:t>
      </w:r>
    </w:p>
    <w:p w14:paraId="3B6C9A94" w14:textId="77777777" w:rsidR="00EA1BAE" w:rsidRDefault="00EA1BAE" w:rsidP="00EA1BAE">
      <w:pPr>
        <w:pStyle w:val="12"/>
        <w:spacing w:after="0"/>
        <w:ind w:left="0"/>
        <w:rPr>
          <w:rFonts w:ascii="Times New Roman" w:hAnsi="Times New Roman"/>
          <w:b/>
          <w:sz w:val="28"/>
        </w:rPr>
      </w:pPr>
    </w:p>
    <w:p w14:paraId="5072F94E" w14:textId="77777777" w:rsidR="00EB35C0" w:rsidRPr="00ED26F1" w:rsidRDefault="00EB35C0" w:rsidP="00520A10">
      <w:pPr>
        <w:pStyle w:val="12"/>
        <w:numPr>
          <w:ilvl w:val="0"/>
          <w:numId w:val="9"/>
        </w:numPr>
        <w:spacing w:after="0"/>
        <w:rPr>
          <w:rFonts w:ascii="Times New Roman" w:hAnsi="Times New Roman"/>
          <w:b/>
          <w:sz w:val="28"/>
        </w:rPr>
      </w:pPr>
      <w:r w:rsidRPr="00ED26F1">
        <w:rPr>
          <w:rFonts w:ascii="Times New Roman" w:hAnsi="Times New Roman"/>
          <w:b/>
          <w:sz w:val="28"/>
        </w:rPr>
        <w:t>Общие сведения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1"/>
        <w:gridCol w:w="3246"/>
        <w:gridCol w:w="1156"/>
        <w:gridCol w:w="1882"/>
        <w:gridCol w:w="567"/>
        <w:gridCol w:w="1328"/>
        <w:gridCol w:w="11"/>
      </w:tblGrid>
      <w:tr w:rsidR="00EB35C0" w:rsidRPr="00ED26F1" w14:paraId="7EFC15C3" w14:textId="77777777" w:rsidTr="008474AF">
        <w:trPr>
          <w:trHeight w:val="437"/>
        </w:trPr>
        <w:tc>
          <w:tcPr>
            <w:tcW w:w="4004" w:type="pct"/>
            <w:gridSpan w:val="4"/>
            <w:tcBorders>
              <w:top w:val="nil"/>
              <w:left w:val="nil"/>
              <w:right w:val="nil"/>
            </w:tcBorders>
          </w:tcPr>
          <w:p w14:paraId="65D3017F" w14:textId="6A494F3A" w:rsidR="00EB35C0" w:rsidRPr="00ED26F1" w:rsidRDefault="00E161B1" w:rsidP="00D57B0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50603">
              <w:rPr>
                <w:rFonts w:ascii="Times New Roman" w:hAnsi="Times New Roman"/>
                <w:sz w:val="24"/>
                <w:szCs w:val="20"/>
              </w:rPr>
              <w:t>Производство блюд, напитков и кулинарных изделий в организациях питания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14:paraId="6AED4F02" w14:textId="77777777" w:rsidR="00EB35C0" w:rsidRPr="00ED26F1" w:rsidRDefault="00EB35C0" w:rsidP="002A24B7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CFCF2D1" w14:textId="0EAA8705" w:rsidR="00EB35C0" w:rsidRPr="003822DC" w:rsidRDefault="00EB35C0" w:rsidP="000C5874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Cs w:val="20"/>
              </w:rPr>
            </w:pPr>
          </w:p>
        </w:tc>
      </w:tr>
      <w:tr w:rsidR="00EB35C0" w:rsidRPr="00ED26F1" w14:paraId="62AC882B" w14:textId="77777777" w:rsidTr="008474AF">
        <w:tc>
          <w:tcPr>
            <w:tcW w:w="43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7DBD1E0" w14:textId="77777777" w:rsidR="00EB35C0" w:rsidRPr="00ED26F1" w:rsidRDefault="00EB35C0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D26F1">
              <w:rPr>
                <w:rFonts w:ascii="Times New Roman" w:hAnsi="Times New Roman"/>
                <w:sz w:val="18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0" w:type="pct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370F57EA" w14:textId="77777777" w:rsidR="00EB35C0" w:rsidRPr="00ED26F1" w:rsidRDefault="00EB35C0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D26F1">
              <w:rPr>
                <w:rFonts w:ascii="Times New Roman" w:hAnsi="Times New Roman"/>
                <w:sz w:val="18"/>
                <w:szCs w:val="20"/>
              </w:rPr>
              <w:t>Код</w:t>
            </w:r>
          </w:p>
        </w:tc>
      </w:tr>
      <w:tr w:rsidR="00EB35C0" w:rsidRPr="002A24B7" w14:paraId="2288ABDE" w14:textId="77777777" w:rsidTr="00BD1D2D">
        <w:trPr>
          <w:trHeight w:val="1012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14:paraId="0FF0C37F" w14:textId="77777777" w:rsidR="00EB35C0" w:rsidRPr="002A24B7" w:rsidRDefault="00EB35C0" w:rsidP="002A24B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24B7">
              <w:rPr>
                <w:rFonts w:ascii="Times New Roman" w:hAnsi="Times New Roman"/>
                <w:sz w:val="24"/>
              </w:rPr>
              <w:t>Основная цель вида профессиональной деятельности:</w:t>
            </w:r>
          </w:p>
        </w:tc>
      </w:tr>
      <w:tr w:rsidR="00EB35C0" w:rsidRPr="002A24B7" w14:paraId="6621F84B" w14:textId="77777777" w:rsidTr="00BD1D2D">
        <w:trPr>
          <w:trHeight w:val="1771"/>
        </w:trPr>
        <w:tc>
          <w:tcPr>
            <w:tcW w:w="5000" w:type="pct"/>
            <w:gridSpan w:val="7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036171F" w14:textId="681FBBC7" w:rsidR="00EB35C0" w:rsidRPr="00D57B0D" w:rsidRDefault="00E161B1" w:rsidP="00D5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1B1">
              <w:rPr>
                <w:rFonts w:ascii="Times New Roman" w:hAnsi="Times New Roman"/>
                <w:sz w:val="24"/>
                <w:szCs w:val="24"/>
              </w:rPr>
              <w:t>Приготовление качественных блюд, напитков и кулинарных изделий, их презентация и продажа в организациях питания</w:t>
            </w:r>
          </w:p>
        </w:tc>
      </w:tr>
      <w:tr w:rsidR="00EB35C0" w:rsidRPr="002A24B7" w14:paraId="58B26EF7" w14:textId="77777777" w:rsidTr="00BD1D2D">
        <w:trPr>
          <w:trHeight w:val="691"/>
        </w:trPr>
        <w:tc>
          <w:tcPr>
            <w:tcW w:w="5000" w:type="pct"/>
            <w:gridSpan w:val="7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14:paraId="403F5526" w14:textId="77777777" w:rsidR="00EB35C0" w:rsidRPr="009F6349" w:rsidRDefault="00AD7FD2" w:rsidP="00140B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 w:rsidR="00EB35C0">
              <w:rPr>
                <w:rFonts w:ascii="Times New Roman" w:hAnsi="Times New Roman"/>
                <w:sz w:val="24"/>
              </w:rPr>
              <w:t>рупп</w:t>
            </w:r>
            <w:r w:rsidR="001D5E99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занятий</w:t>
            </w:r>
            <w:r w:rsidR="00EB35C0">
              <w:rPr>
                <w:rFonts w:ascii="Times New Roman" w:hAnsi="Times New Roman"/>
                <w:sz w:val="24"/>
              </w:rPr>
              <w:t>:</w:t>
            </w:r>
          </w:p>
        </w:tc>
      </w:tr>
      <w:tr w:rsidR="00E161B1" w:rsidRPr="009F6349" w14:paraId="03DBCFDD" w14:textId="77777777" w:rsidTr="008474AF">
        <w:trPr>
          <w:gridAfter w:val="1"/>
          <w:wAfter w:w="6" w:type="pct"/>
          <w:trHeight w:val="399"/>
        </w:trPr>
        <w:tc>
          <w:tcPr>
            <w:tcW w:w="72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057E39A" w14:textId="5446860B" w:rsidR="00E161B1" w:rsidRPr="00154359" w:rsidRDefault="00E161B1" w:rsidP="00E161B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54359">
              <w:rPr>
                <w:rFonts w:ascii="Times New Roman" w:hAnsi="Times New Roman"/>
                <w:iCs/>
                <w:sz w:val="24"/>
                <w:szCs w:val="24"/>
              </w:rPr>
              <w:t>1412</w:t>
            </w:r>
          </w:p>
        </w:tc>
        <w:tc>
          <w:tcPr>
            <w:tcW w:w="169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6C37E09" w14:textId="4B592AC5" w:rsidR="00E161B1" w:rsidRPr="00154359" w:rsidRDefault="00E161B1" w:rsidP="00E1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Руководители ресторанов (вагонов-ресторанов)</w:t>
            </w:r>
          </w:p>
        </w:tc>
        <w:tc>
          <w:tcPr>
            <w:tcW w:w="6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4C6F91C" w14:textId="161D8A47" w:rsidR="00E161B1" w:rsidRPr="00154359" w:rsidRDefault="00E161B1" w:rsidP="00E1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3434</w:t>
            </w:r>
          </w:p>
        </w:tc>
        <w:tc>
          <w:tcPr>
            <w:tcW w:w="197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04F78D9" w14:textId="0A898983" w:rsidR="00E161B1" w:rsidRPr="00154359" w:rsidRDefault="00E161B1" w:rsidP="00E1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Шеф-повара</w:t>
            </w:r>
          </w:p>
        </w:tc>
      </w:tr>
      <w:tr w:rsidR="00E161B1" w:rsidRPr="009F6349" w14:paraId="08DBB205" w14:textId="77777777" w:rsidTr="008474AF">
        <w:trPr>
          <w:gridAfter w:val="1"/>
          <w:wAfter w:w="6" w:type="pct"/>
          <w:trHeight w:val="399"/>
        </w:trPr>
        <w:tc>
          <w:tcPr>
            <w:tcW w:w="72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2C1F927" w14:textId="4831FF7F" w:rsidR="00E161B1" w:rsidRPr="00154359" w:rsidRDefault="00E161B1" w:rsidP="00E161B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54359">
              <w:rPr>
                <w:rFonts w:ascii="Times New Roman" w:hAnsi="Times New Roman"/>
                <w:iCs/>
                <w:sz w:val="24"/>
                <w:szCs w:val="24"/>
              </w:rPr>
              <w:t>5120</w:t>
            </w:r>
          </w:p>
        </w:tc>
        <w:tc>
          <w:tcPr>
            <w:tcW w:w="169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68000EF" w14:textId="0A9D1D67" w:rsidR="00E161B1" w:rsidRPr="00154359" w:rsidRDefault="00E161B1" w:rsidP="00E1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Повара</w:t>
            </w:r>
          </w:p>
        </w:tc>
        <w:tc>
          <w:tcPr>
            <w:tcW w:w="6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7B0811D" w14:textId="16B9F311" w:rsidR="00E161B1" w:rsidRPr="00154359" w:rsidRDefault="00E161B1" w:rsidP="00E1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9562524" w14:textId="2205D41B" w:rsidR="00E161B1" w:rsidRPr="00154359" w:rsidRDefault="00E161B1" w:rsidP="00E1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35C0" w:rsidRPr="00ED26F1" w14:paraId="7C1E20D5" w14:textId="77777777" w:rsidTr="008474AF">
        <w:trPr>
          <w:gridAfter w:val="1"/>
          <w:wAfter w:w="6" w:type="pct"/>
          <w:trHeight w:val="399"/>
        </w:trPr>
        <w:tc>
          <w:tcPr>
            <w:tcW w:w="721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F49186B" w14:textId="77777777" w:rsidR="00EB35C0" w:rsidRPr="00ED26F1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ED26F1">
              <w:rPr>
                <w:rFonts w:ascii="Times New Roman" w:hAnsi="Times New Roman"/>
                <w:sz w:val="18"/>
              </w:rPr>
              <w:t>(код ОКЗ</w:t>
            </w:r>
            <w:r w:rsidR="00786386">
              <w:rPr>
                <w:rStyle w:val="af2"/>
                <w:rFonts w:ascii="Times New Roman" w:hAnsi="Times New Roman"/>
                <w:sz w:val="18"/>
              </w:rPr>
              <w:endnoteReference w:id="1"/>
            </w:r>
            <w:r w:rsidRPr="00ED26F1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1696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23AC053" w14:textId="77777777" w:rsidR="00EB35C0" w:rsidRPr="00ED26F1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ED26F1">
              <w:rPr>
                <w:rFonts w:ascii="Times New Roman" w:hAnsi="Times New Roman"/>
                <w:sz w:val="18"/>
              </w:rPr>
              <w:t>(наименование)</w:t>
            </w:r>
          </w:p>
        </w:tc>
        <w:tc>
          <w:tcPr>
            <w:tcW w:w="604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2F108F2" w14:textId="77777777" w:rsidR="00EB35C0" w:rsidRPr="00ED26F1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ED26F1">
              <w:rPr>
                <w:rFonts w:ascii="Times New Roman" w:hAnsi="Times New Roman"/>
                <w:sz w:val="18"/>
              </w:rPr>
              <w:t>(код ОКЗ)</w:t>
            </w:r>
          </w:p>
        </w:tc>
        <w:tc>
          <w:tcPr>
            <w:tcW w:w="197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3F0E8C1" w14:textId="77777777" w:rsidR="00EB35C0" w:rsidRPr="00ED26F1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ED26F1">
              <w:rPr>
                <w:rFonts w:ascii="Times New Roman" w:hAnsi="Times New Roman"/>
                <w:sz w:val="18"/>
              </w:rPr>
              <w:t>(наименование)</w:t>
            </w:r>
          </w:p>
        </w:tc>
      </w:tr>
      <w:tr w:rsidR="00EB35C0" w:rsidRPr="0006663A" w14:paraId="37895A46" w14:textId="77777777" w:rsidTr="00BD1D2D">
        <w:trPr>
          <w:trHeight w:val="771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14:paraId="2ADE91BA" w14:textId="77777777" w:rsidR="00EB35C0" w:rsidRPr="0006663A" w:rsidRDefault="008D0B17" w:rsidP="004D34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Отнесение к </w:t>
            </w:r>
            <w:r w:rsidR="00EB35C0" w:rsidRPr="0006663A">
              <w:rPr>
                <w:rFonts w:ascii="Times New Roman" w:hAnsi="Times New Roman"/>
                <w:sz w:val="24"/>
              </w:rPr>
              <w:t>видам экономической деятельности</w:t>
            </w:r>
            <w:r w:rsidR="00EB35C0">
              <w:rPr>
                <w:rFonts w:ascii="Times New Roman" w:hAnsi="Times New Roman"/>
                <w:sz w:val="24"/>
              </w:rPr>
              <w:t>:</w:t>
            </w:r>
          </w:p>
        </w:tc>
      </w:tr>
      <w:tr w:rsidR="00D35E95" w:rsidRPr="002A24B7" w14:paraId="021E82CF" w14:textId="77777777" w:rsidTr="008474AF">
        <w:trPr>
          <w:trHeight w:val="399"/>
        </w:trPr>
        <w:tc>
          <w:tcPr>
            <w:tcW w:w="72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B58F0C5" w14:textId="4EA273D1" w:rsidR="00D35E95" w:rsidRPr="0006663A" w:rsidRDefault="00D35E95" w:rsidP="00D35E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54DE7">
              <w:rPr>
                <w:rFonts w:ascii="Times New Roman" w:hAnsi="Times New Roman"/>
                <w:sz w:val="24"/>
              </w:rPr>
              <w:t>56.1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279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E197808" w14:textId="0392094A" w:rsidR="00D35E95" w:rsidRPr="0006663A" w:rsidRDefault="00D35E95" w:rsidP="00D35E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54DE7">
              <w:rPr>
                <w:rFonts w:ascii="Times New Roman" w:hAnsi="Times New Roman"/>
                <w:sz w:val="24"/>
              </w:rPr>
              <w:t>Деятельность ресторанов и услуги по доставке продуктов питания</w:t>
            </w:r>
          </w:p>
        </w:tc>
      </w:tr>
      <w:tr w:rsidR="00D35E95" w:rsidRPr="002A24B7" w14:paraId="38DED67B" w14:textId="77777777" w:rsidTr="008474AF">
        <w:trPr>
          <w:trHeight w:val="399"/>
        </w:trPr>
        <w:tc>
          <w:tcPr>
            <w:tcW w:w="72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78CDFA4" w14:textId="5236B501" w:rsidR="00D35E95" w:rsidRPr="0006663A" w:rsidRDefault="00D35E95" w:rsidP="00D35E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56.21</w:t>
            </w:r>
          </w:p>
        </w:tc>
        <w:tc>
          <w:tcPr>
            <w:tcW w:w="4279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26C895F" w14:textId="593D2FBC" w:rsidR="00D35E95" w:rsidRPr="0006663A" w:rsidRDefault="00D35E95" w:rsidP="00D35E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54DE7">
              <w:rPr>
                <w:rFonts w:ascii="Times New Roman" w:hAnsi="Times New Roman"/>
                <w:sz w:val="24"/>
              </w:rPr>
              <w:t xml:space="preserve">Деятельность предприятий общественного питания по обслуживанию торжественных мероприятий </w:t>
            </w:r>
          </w:p>
        </w:tc>
      </w:tr>
      <w:tr w:rsidR="00D35E95" w:rsidRPr="002A24B7" w14:paraId="5599A89C" w14:textId="77777777" w:rsidTr="008474AF">
        <w:trPr>
          <w:trHeight w:val="399"/>
        </w:trPr>
        <w:tc>
          <w:tcPr>
            <w:tcW w:w="72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BC47515" w14:textId="1B5D1265" w:rsidR="00D35E95" w:rsidRDefault="00D35E95" w:rsidP="00D35E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33A2F">
              <w:rPr>
                <w:rFonts w:ascii="Times New Roman" w:hAnsi="Times New Roman"/>
                <w:sz w:val="24"/>
              </w:rPr>
              <w:t>56.29</w:t>
            </w:r>
          </w:p>
        </w:tc>
        <w:tc>
          <w:tcPr>
            <w:tcW w:w="4279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ACC95C0" w14:textId="5C977106" w:rsidR="00D35E95" w:rsidRPr="00F54DE7" w:rsidRDefault="00D35E95" w:rsidP="00D35E9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33A2F">
              <w:rPr>
                <w:rFonts w:ascii="Times New Roman" w:hAnsi="Times New Roman"/>
                <w:sz w:val="24"/>
              </w:rPr>
              <w:t>Деятельность предприятий общественного питания по прочим видам организации питания</w:t>
            </w:r>
          </w:p>
        </w:tc>
      </w:tr>
      <w:tr w:rsidR="00EB35C0" w:rsidRPr="00ED26F1" w14:paraId="279333E3" w14:textId="77777777" w:rsidTr="008474AF">
        <w:trPr>
          <w:trHeight w:val="244"/>
        </w:trPr>
        <w:tc>
          <w:tcPr>
            <w:tcW w:w="721" w:type="pct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1EFEA45" w14:textId="77777777" w:rsidR="00EB35C0" w:rsidRPr="00ED26F1" w:rsidRDefault="00EB35C0" w:rsidP="008B0D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(код ОКВЭД</w:t>
            </w:r>
            <w:r w:rsidRPr="00ED26F1">
              <w:rPr>
                <w:rStyle w:val="af2"/>
                <w:rFonts w:ascii="Times New Roman" w:hAnsi="Times New Roman"/>
                <w:sz w:val="18"/>
                <w:szCs w:val="18"/>
              </w:rPr>
              <w:endnoteReference w:id="2"/>
            </w:r>
            <w:r w:rsidRPr="00ED26F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79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BFB0247" w14:textId="77777777" w:rsidR="00EB35C0" w:rsidRPr="00ED26F1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(наименование вида экономической деятельности)</w:t>
            </w:r>
          </w:p>
        </w:tc>
      </w:tr>
    </w:tbl>
    <w:p w14:paraId="553A59FD" w14:textId="77777777" w:rsidR="008474AF" w:rsidRDefault="008474AF" w:rsidP="0006663A">
      <w:pPr>
        <w:spacing w:after="0" w:line="240" w:lineRule="auto"/>
        <w:rPr>
          <w:rFonts w:ascii="Times New Roman" w:hAnsi="Times New Roman"/>
          <w:sz w:val="24"/>
          <w:szCs w:val="24"/>
        </w:rPr>
        <w:sectPr w:rsidR="008474AF" w:rsidSect="00EA1BAE">
          <w:endnotePr>
            <w:numFmt w:val="decimal"/>
          </w:endnotePr>
          <w:pgSz w:w="11906" w:h="16838"/>
          <w:pgMar w:top="426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4872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9"/>
        <w:gridCol w:w="3826"/>
        <w:gridCol w:w="1564"/>
        <w:gridCol w:w="5100"/>
        <w:gridCol w:w="1419"/>
        <w:gridCol w:w="2089"/>
      </w:tblGrid>
      <w:tr w:rsidR="00EB35C0" w:rsidRPr="002A24B7" w14:paraId="6BA45CBB" w14:textId="77777777" w:rsidTr="00F55EE1">
        <w:trPr>
          <w:trHeight w:val="7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CD781" w14:textId="33E2F62F" w:rsidR="00EB35C0" w:rsidRPr="002A24B7" w:rsidRDefault="00EB35C0" w:rsidP="00EA1BAE">
            <w:pPr>
              <w:pStyle w:val="12"/>
              <w:tabs>
                <w:tab w:val="left" w:pos="567"/>
              </w:tabs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b/>
                <w:sz w:val="28"/>
              </w:rPr>
            </w:pPr>
            <w:r w:rsidRPr="002A24B7">
              <w:lastRenderedPageBreak/>
              <w:br w:type="page"/>
            </w:r>
            <w:r w:rsidR="00520A1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="00520A10" w:rsidRPr="00807D9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807D95" w:rsidRPr="00EC657D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</w:t>
            </w:r>
            <w:r w:rsidR="00807D95" w:rsidRPr="00FF42FC">
              <w:rPr>
                <w:rFonts w:ascii="Times New Roman" w:hAnsi="Times New Roman"/>
                <w:b/>
                <w:sz w:val="28"/>
              </w:rPr>
              <w:t xml:space="preserve"> трудовых </w:t>
            </w:r>
            <w:r w:rsidR="005F61AE" w:rsidRPr="00FF42FC">
              <w:rPr>
                <w:rFonts w:ascii="Times New Roman" w:hAnsi="Times New Roman"/>
                <w:b/>
                <w:sz w:val="28"/>
              </w:rPr>
              <w:t xml:space="preserve">функций, </w:t>
            </w:r>
            <w:r w:rsidR="005F61AE">
              <w:rPr>
                <w:rFonts w:ascii="Times New Roman" w:hAnsi="Times New Roman"/>
                <w:b/>
                <w:sz w:val="28"/>
              </w:rPr>
              <w:t>входящих</w:t>
            </w:r>
            <w:r w:rsidR="00807D95" w:rsidRPr="00FF42FC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807D95">
              <w:rPr>
                <w:rFonts w:ascii="Times New Roman" w:hAnsi="Times New Roman"/>
                <w:b/>
                <w:sz w:val="28"/>
              </w:rPr>
              <w:t>в</w:t>
            </w:r>
            <w:r w:rsidR="00807D95" w:rsidRPr="00FF42FC">
              <w:rPr>
                <w:rFonts w:ascii="Times New Roman" w:hAnsi="Times New Roman"/>
                <w:b/>
                <w:sz w:val="28"/>
              </w:rPr>
              <w:t xml:space="preserve"> профессиональный </w:t>
            </w:r>
            <w:r w:rsidR="005F61AE" w:rsidRPr="00FF42FC">
              <w:rPr>
                <w:rFonts w:ascii="Times New Roman" w:hAnsi="Times New Roman"/>
                <w:b/>
                <w:sz w:val="28"/>
              </w:rPr>
              <w:t>стандарт</w:t>
            </w:r>
            <w:r w:rsidR="005F61AE">
              <w:rPr>
                <w:rFonts w:ascii="Times New Roman" w:hAnsi="Times New Roman"/>
                <w:b/>
                <w:sz w:val="28"/>
              </w:rPr>
              <w:t xml:space="preserve"> (</w:t>
            </w:r>
            <w:r w:rsidR="00807D95">
              <w:rPr>
                <w:rFonts w:ascii="Times New Roman" w:hAnsi="Times New Roman"/>
                <w:b/>
                <w:sz w:val="28"/>
              </w:rPr>
              <w:t>функциональная карта вида профессиональной деятельности)</w:t>
            </w:r>
          </w:p>
        </w:tc>
      </w:tr>
      <w:tr w:rsidR="00EB35C0" w:rsidRPr="002A24B7" w14:paraId="0F655F6F" w14:textId="77777777" w:rsidTr="00F55EE1">
        <w:trPr>
          <w:trHeight w:val="409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B866F37" w14:textId="77777777" w:rsidR="00EB35C0" w:rsidRPr="00140B27" w:rsidRDefault="00EB35C0" w:rsidP="00140B27">
            <w:pPr>
              <w:jc w:val="center"/>
              <w:rPr>
                <w:rFonts w:ascii="Times New Roman" w:hAnsi="Times New Roman"/>
              </w:rPr>
            </w:pPr>
          </w:p>
        </w:tc>
      </w:tr>
      <w:tr w:rsidR="00AD71DF" w:rsidRPr="002A24B7" w14:paraId="4C62C2E1" w14:textId="77777777" w:rsidTr="00F55EE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1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ADF9E" w14:textId="77777777" w:rsidR="00EB35C0" w:rsidRPr="002A24B7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24B7">
              <w:rPr>
                <w:rFonts w:ascii="Times New Roman" w:hAnsi="Times New Roman"/>
                <w:sz w:val="24"/>
              </w:rPr>
              <w:t>Обобщенные трудовые функции</w:t>
            </w:r>
          </w:p>
        </w:tc>
        <w:tc>
          <w:tcPr>
            <w:tcW w:w="28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19661" w14:textId="77777777" w:rsidR="00EB35C0" w:rsidRPr="002A24B7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24B7">
              <w:rPr>
                <w:rFonts w:ascii="Times New Roman" w:hAnsi="Times New Roman"/>
                <w:sz w:val="24"/>
              </w:rPr>
              <w:t>Трудовые функции</w:t>
            </w:r>
          </w:p>
        </w:tc>
      </w:tr>
      <w:tr w:rsidR="00FB5A6C" w:rsidRPr="00F34107" w14:paraId="35D49809" w14:textId="77777777" w:rsidTr="00F55EE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B220F" w14:textId="77777777" w:rsidR="00F34107" w:rsidRPr="00D26A3F" w:rsidRDefault="00F34107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A3F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657A5" w14:textId="77777777" w:rsidR="00F34107" w:rsidRPr="00D26A3F" w:rsidRDefault="00F34107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A3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CFF46" w14:textId="77777777" w:rsidR="00F34107" w:rsidRPr="00D26A3F" w:rsidRDefault="00F34107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A3F">
              <w:rPr>
                <w:rFonts w:ascii="Times New Roman" w:hAnsi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A1252" w14:textId="77777777" w:rsidR="00F34107" w:rsidRPr="00D26A3F" w:rsidRDefault="00F34107" w:rsidP="00FA1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A3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DB139" w14:textId="77777777" w:rsidR="00F34107" w:rsidRPr="00140B27" w:rsidRDefault="00F34107" w:rsidP="00786386">
            <w:pPr>
              <w:spacing w:after="0"/>
              <w:jc w:val="center"/>
            </w:pPr>
            <w:r w:rsidRPr="00D26A3F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4C4F5" w14:textId="77777777" w:rsidR="00F34107" w:rsidRPr="00F34107" w:rsidRDefault="00FB5A6C" w:rsidP="00FA10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F34107" w:rsidRPr="00F34107">
              <w:rPr>
                <w:rFonts w:ascii="Times New Roman" w:hAnsi="Times New Roman"/>
                <w:sz w:val="20"/>
                <w:szCs w:val="20"/>
              </w:rPr>
              <w:t>ровень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(подуровень)</w:t>
            </w:r>
            <w:r w:rsidR="00F34107" w:rsidRPr="00F34107">
              <w:rPr>
                <w:rFonts w:ascii="Times New Roman" w:hAnsi="Times New Roman"/>
                <w:sz w:val="20"/>
                <w:szCs w:val="20"/>
              </w:rPr>
              <w:t xml:space="preserve"> квалификации</w:t>
            </w:r>
          </w:p>
        </w:tc>
      </w:tr>
      <w:tr w:rsidR="005F61AE" w:rsidRPr="002A24B7" w14:paraId="1A850B30" w14:textId="77777777" w:rsidTr="00F55EE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3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D9717A" w14:textId="77EE52F8" w:rsidR="005F61AE" w:rsidRPr="00D35E95" w:rsidRDefault="005F61AE" w:rsidP="000A3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26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E337DA" w14:textId="6523A244" w:rsidR="005F61AE" w:rsidRPr="00D35E95" w:rsidRDefault="00E161B1" w:rsidP="000A3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Приготовление блюд, напитков и кулинарных изделий под руководством повара</w:t>
            </w:r>
          </w:p>
        </w:tc>
        <w:tc>
          <w:tcPr>
            <w:tcW w:w="5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E27A91" w14:textId="562FED40" w:rsidR="005F61AE" w:rsidRPr="00D35E95" w:rsidRDefault="005F61AE" w:rsidP="000A3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4D461" w14:textId="56AE0F4A" w:rsidR="005F61AE" w:rsidRPr="00D35E95" w:rsidRDefault="00E161B1" w:rsidP="000A38D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35E95">
              <w:rPr>
                <w:rFonts w:ascii="Times New Roman" w:hAnsi="Times New Roman"/>
                <w:iCs/>
                <w:sz w:val="24"/>
                <w:szCs w:val="24"/>
              </w:rPr>
              <w:t>Выполнение подготовительных работ по подготовке рабочего места повара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486EB" w14:textId="7E032371" w:rsidR="005F61AE" w:rsidRPr="00D35E95" w:rsidRDefault="005F61AE" w:rsidP="000A38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A/01.3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8E4FA" w14:textId="5973AB6C" w:rsidR="005F61AE" w:rsidRPr="00D35E95" w:rsidRDefault="005F61AE" w:rsidP="000A38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61AE" w:rsidRPr="002A24B7" w14:paraId="587B83C8" w14:textId="77777777" w:rsidTr="00F55EE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3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0AE509" w14:textId="77777777" w:rsidR="005F61AE" w:rsidRPr="00D35E95" w:rsidRDefault="005F61AE" w:rsidP="000A38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6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0177BE" w14:textId="77777777" w:rsidR="005F61AE" w:rsidRPr="00D35E95" w:rsidRDefault="005F61AE" w:rsidP="000A38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5B760A" w14:textId="77777777" w:rsidR="005F61AE" w:rsidRPr="00D35E95" w:rsidRDefault="005F61AE" w:rsidP="000A3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C1215" w14:textId="0A3FDC11" w:rsidR="005F61AE" w:rsidRPr="00D35E95" w:rsidRDefault="00E161B1" w:rsidP="000A38D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35E95">
              <w:rPr>
                <w:rFonts w:ascii="Times New Roman" w:hAnsi="Times New Roman"/>
                <w:iCs/>
                <w:sz w:val="24"/>
                <w:szCs w:val="24"/>
              </w:rPr>
              <w:t>Выполнение заданий повара по приготовлению, презентации и продаже блюд, напитков и кулинарных изделий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8F29" w14:textId="7BD99D5D" w:rsidR="005F61AE" w:rsidRPr="00D35E95" w:rsidRDefault="005F61AE" w:rsidP="000A38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A/02.3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70870" w14:textId="6676E0DC" w:rsidR="005F61AE" w:rsidRPr="00D35E95" w:rsidRDefault="005F61AE" w:rsidP="000A38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1274C" w:rsidRPr="002A24B7" w14:paraId="2918B23D" w14:textId="77777777" w:rsidTr="00F55EE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36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7B7A5B" w14:textId="0CF1E491" w:rsidR="0081274C" w:rsidRPr="00D35E95" w:rsidRDefault="0081274C" w:rsidP="0081274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26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11C1B6" w14:textId="5C855E4F" w:rsidR="0081274C" w:rsidRPr="00D35E95" w:rsidRDefault="0081274C" w:rsidP="008127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Приготовление блюд, напитков и кулинарных изделий</w:t>
            </w:r>
          </w:p>
        </w:tc>
        <w:tc>
          <w:tcPr>
            <w:tcW w:w="51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4135FC" w14:textId="07AD896B" w:rsidR="0081274C" w:rsidRPr="00D35E95" w:rsidRDefault="0081274C" w:rsidP="008127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100B3" w14:textId="7092EE99" w:rsidR="0081274C" w:rsidRPr="00D35E95" w:rsidRDefault="0081274C" w:rsidP="0081274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35E95">
              <w:rPr>
                <w:rFonts w:ascii="Times New Roman" w:hAnsi="Times New Roman"/>
                <w:iCs/>
                <w:sz w:val="24"/>
                <w:szCs w:val="24"/>
              </w:rPr>
              <w:t>Подготовка инвентаря, оборудования и рабочего места повара к работе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4D27A" w14:textId="20458399" w:rsidR="0081274C" w:rsidRPr="00D35E95" w:rsidRDefault="0081274C" w:rsidP="0081274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B/01.4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B9178" w14:textId="25D64925" w:rsidR="0081274C" w:rsidRPr="00D35E95" w:rsidRDefault="0081274C" w:rsidP="0081274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1274C" w:rsidRPr="008B0D15" w14:paraId="1249D30B" w14:textId="77777777" w:rsidTr="00F55EE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3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7A9B90" w14:textId="77777777" w:rsidR="0081274C" w:rsidRPr="00D35E95" w:rsidRDefault="0081274C" w:rsidP="008127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AEAF25" w14:textId="77777777" w:rsidR="0081274C" w:rsidRPr="00D35E95" w:rsidRDefault="0081274C" w:rsidP="008127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81CB07" w14:textId="77777777" w:rsidR="0081274C" w:rsidRPr="00D35E95" w:rsidRDefault="0081274C" w:rsidP="008127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681F1" w14:textId="4FD865E2" w:rsidR="0081274C" w:rsidRPr="00D35E95" w:rsidRDefault="0081274C" w:rsidP="0081274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35E95">
              <w:rPr>
                <w:rFonts w:ascii="Times New Roman" w:hAnsi="Times New Roman"/>
                <w:iCs/>
                <w:sz w:val="24"/>
                <w:szCs w:val="24"/>
              </w:rPr>
              <w:t>Приготовление, оформление и презентация блюд, напитков и кулинарных изделий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3E673" w14:textId="0750F2BA" w:rsidR="0081274C" w:rsidRPr="00D35E95" w:rsidRDefault="0081274C" w:rsidP="0081274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B/02.4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C92D5" w14:textId="477C7A20" w:rsidR="0081274C" w:rsidRPr="00D35E95" w:rsidRDefault="0081274C" w:rsidP="0081274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A38DF" w:rsidRPr="002A24B7" w14:paraId="52D12A8C" w14:textId="77777777" w:rsidTr="00F55EE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3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921D0" w14:textId="36DA3484" w:rsidR="000A38DF" w:rsidRPr="00D35E95" w:rsidRDefault="000A38DF" w:rsidP="000A3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2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F8CF" w14:textId="04CF271A" w:rsidR="000A38DF" w:rsidRPr="00D35E95" w:rsidRDefault="00E161B1" w:rsidP="000A3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Hlk53715038"/>
            <w:r w:rsidRPr="00D35E95">
              <w:rPr>
                <w:rFonts w:ascii="Times New Roman" w:hAnsi="Times New Roman"/>
                <w:sz w:val="24"/>
                <w:szCs w:val="24"/>
              </w:rPr>
              <w:t>Организация и контроль текущей деятельности бригады поваров</w:t>
            </w:r>
            <w:bookmarkEnd w:id="0"/>
          </w:p>
        </w:tc>
        <w:tc>
          <w:tcPr>
            <w:tcW w:w="5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00BA6" w14:textId="277D8731" w:rsidR="000A38DF" w:rsidRPr="00D35E95" w:rsidRDefault="000A38DF" w:rsidP="000A3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B88BD" w14:textId="652A0ACD" w:rsidR="000A38DF" w:rsidRPr="00D35E95" w:rsidRDefault="000B1F20" w:rsidP="000A38D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35E95">
              <w:rPr>
                <w:rFonts w:ascii="Times New Roman" w:hAnsi="Times New Roman"/>
                <w:iCs/>
                <w:sz w:val="24"/>
                <w:szCs w:val="24"/>
              </w:rPr>
              <w:t>Организация обеспечения бригады поваров необходимыми материальными ресурсами и персоналом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9A5A9" w14:textId="091A3A24" w:rsidR="000A38DF" w:rsidRPr="00D35E95" w:rsidRDefault="000A38DF" w:rsidP="000A38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С/01.5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51204" w14:textId="4E353724" w:rsidR="000A38DF" w:rsidRPr="00D35E95" w:rsidRDefault="000A38DF" w:rsidP="000A38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D35E9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0B1F20" w:rsidRPr="002A24B7" w14:paraId="5FCFD744" w14:textId="77777777" w:rsidTr="00F55EE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3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A29E1" w14:textId="77777777" w:rsidR="000B1F20" w:rsidRPr="00D35E95" w:rsidRDefault="000B1F20" w:rsidP="000B1F2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58197" w14:textId="77777777" w:rsidR="000B1F20" w:rsidRPr="00D35E95" w:rsidRDefault="000B1F20" w:rsidP="000B1F2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96A6D" w14:textId="77777777" w:rsidR="000B1F20" w:rsidRPr="00D35E95" w:rsidRDefault="000B1F20" w:rsidP="000B1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4B901" w14:textId="3136BEC5" w:rsidR="000B1F20" w:rsidRPr="00D35E95" w:rsidRDefault="000B1F20" w:rsidP="000B1F2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35E95">
              <w:rPr>
                <w:rFonts w:ascii="Times New Roman" w:hAnsi="Times New Roman"/>
                <w:iCs/>
                <w:sz w:val="24"/>
                <w:szCs w:val="24"/>
              </w:rPr>
              <w:t xml:space="preserve">Организация работы бригады поваров 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A3A4D" w14:textId="622549FF" w:rsidR="000B1F20" w:rsidRPr="00D35E95" w:rsidRDefault="000B1F20" w:rsidP="000B1F2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С/02.5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B54C5" w14:textId="4B94A270" w:rsidR="000B1F20" w:rsidRPr="00D35E95" w:rsidRDefault="000B1F20" w:rsidP="000B1F2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D35E9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0B1F20" w:rsidRPr="002A24B7" w14:paraId="3FD81FCD" w14:textId="77777777" w:rsidTr="00F55EE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3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23367" w14:textId="77777777" w:rsidR="000B1F20" w:rsidRPr="00D35E95" w:rsidRDefault="000B1F20" w:rsidP="000B1F2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ADF3D" w14:textId="77777777" w:rsidR="000B1F20" w:rsidRPr="00D35E95" w:rsidRDefault="000B1F20" w:rsidP="000B1F2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32BC8" w14:textId="77777777" w:rsidR="000B1F20" w:rsidRPr="00D35E95" w:rsidRDefault="000B1F20" w:rsidP="000B1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84FA" w14:textId="1C414736" w:rsidR="000B1F20" w:rsidRPr="00D35E95" w:rsidRDefault="000B1F20" w:rsidP="000B1F2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35E95">
              <w:rPr>
                <w:rFonts w:ascii="Times New Roman" w:hAnsi="Times New Roman"/>
                <w:iCs/>
                <w:sz w:val="24"/>
                <w:szCs w:val="24"/>
              </w:rPr>
              <w:t>Контроль работы подчиненных и подготовка отчетности о работе бригады поваров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1452F" w14:textId="4D748ABF" w:rsidR="000B1F20" w:rsidRPr="00D35E95" w:rsidRDefault="000B1F20" w:rsidP="000B1F2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С/03.5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7F829" w14:textId="0AFBAA11" w:rsidR="000B1F20" w:rsidRPr="00D35E95" w:rsidRDefault="000B1F20" w:rsidP="000B1F2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D35E9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F55EE1" w:rsidRPr="002A24B7" w14:paraId="310C5060" w14:textId="77777777" w:rsidTr="00F55EE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3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EFB408" w14:textId="6C1D7B60" w:rsidR="00F55EE1" w:rsidRPr="00D35E95" w:rsidRDefault="00F55EE1" w:rsidP="000B1F2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35E95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26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DA82CD" w14:textId="4C041792" w:rsidR="00F55EE1" w:rsidRPr="00D35E95" w:rsidRDefault="00F55EE1" w:rsidP="000B1F2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" w:name="_Hlk53715050"/>
            <w:r w:rsidRPr="00D35E95">
              <w:rPr>
                <w:rFonts w:ascii="Times New Roman" w:hAnsi="Times New Roman"/>
                <w:sz w:val="24"/>
                <w:szCs w:val="24"/>
              </w:rPr>
              <w:t>Управление текущей деятельностью кухни организации питания</w:t>
            </w:r>
            <w:bookmarkEnd w:id="1"/>
          </w:p>
        </w:tc>
        <w:tc>
          <w:tcPr>
            <w:tcW w:w="5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D8E1E3" w14:textId="15B83AEB" w:rsidR="00F55EE1" w:rsidRPr="00D35E95" w:rsidRDefault="00F55EE1" w:rsidP="000B1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E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EC591" w14:textId="17A337D6" w:rsidR="00F55EE1" w:rsidRPr="00D35E95" w:rsidRDefault="00F55EE1" w:rsidP="000B1F2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35E95">
              <w:rPr>
                <w:rFonts w:ascii="Times New Roman" w:hAnsi="Times New Roman"/>
                <w:iCs/>
                <w:sz w:val="24"/>
                <w:szCs w:val="24"/>
              </w:rPr>
              <w:t>Планирование процессов кухни, основного производства организации питания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E0825" w14:textId="73E9AB67" w:rsidR="00F55EE1" w:rsidRPr="00D35E95" w:rsidRDefault="00F55EE1" w:rsidP="000B1F2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D/01.6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B3D51" w14:textId="54309BF4" w:rsidR="00F55EE1" w:rsidRPr="00D35E95" w:rsidRDefault="00F55EE1" w:rsidP="000B1F2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D35E9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F55EE1" w:rsidRPr="002A24B7" w14:paraId="4B24B4DA" w14:textId="77777777" w:rsidTr="00F55EE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3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3CABEC" w14:textId="77777777" w:rsidR="00F55EE1" w:rsidRPr="00D35E95" w:rsidRDefault="00F55EE1" w:rsidP="000B1F2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6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9C5C7E" w14:textId="77777777" w:rsidR="00F55EE1" w:rsidRPr="00D35E95" w:rsidRDefault="00F55EE1" w:rsidP="000B1F2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952CDC" w14:textId="77777777" w:rsidR="00F55EE1" w:rsidRPr="00D35E95" w:rsidRDefault="00F55EE1" w:rsidP="000B1F2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6BAA8" w14:textId="10A355AC" w:rsidR="00F55EE1" w:rsidRPr="00D35E95" w:rsidRDefault="00F55EE1" w:rsidP="000B1F2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35E95">
              <w:rPr>
                <w:rFonts w:ascii="Times New Roman" w:hAnsi="Times New Roman"/>
                <w:iCs/>
                <w:sz w:val="24"/>
                <w:szCs w:val="24"/>
              </w:rPr>
              <w:t>Организация и координация процессов на кухне, основном производстве организации питания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3847D" w14:textId="5229538D" w:rsidR="00F55EE1" w:rsidRPr="00D35E95" w:rsidRDefault="00F55EE1" w:rsidP="000B1F2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D/02.6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E97DB" w14:textId="2D45A996" w:rsidR="00F55EE1" w:rsidRPr="00D35E95" w:rsidRDefault="00F55EE1" w:rsidP="000B1F2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D35E9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F55EE1" w:rsidRPr="002A24B7" w14:paraId="5495BD7E" w14:textId="77777777" w:rsidTr="00F55EE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36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743A41" w14:textId="77777777" w:rsidR="00F55EE1" w:rsidRPr="00D35E95" w:rsidRDefault="00F55EE1" w:rsidP="000B1F2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6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EB9226" w14:textId="77777777" w:rsidR="00F55EE1" w:rsidRPr="00D35E95" w:rsidRDefault="00F55EE1" w:rsidP="000B1F2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52A108" w14:textId="77777777" w:rsidR="00F55EE1" w:rsidRPr="00D35E95" w:rsidRDefault="00F55EE1" w:rsidP="000B1F2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898F5" w14:textId="1F86B634" w:rsidR="00F55EE1" w:rsidRPr="00D35E95" w:rsidRDefault="00C911E5" w:rsidP="0066090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Контроль </w:t>
            </w:r>
            <w:r w:rsidR="00660901">
              <w:rPr>
                <w:rFonts w:ascii="Times New Roman" w:hAnsi="Times New Roman"/>
                <w:iCs/>
                <w:sz w:val="24"/>
                <w:szCs w:val="24"/>
              </w:rPr>
              <w:t>на каждом этапе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технологического процесса приготовления блюд, напитков и кулинарных изделий в организации питания</w:t>
            </w:r>
            <w:r w:rsidRPr="00D35E9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0BBCE" w14:textId="47501F71" w:rsidR="00F55EE1" w:rsidRPr="00D35E95" w:rsidRDefault="00F55EE1" w:rsidP="000B1F2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D/03.6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1AEA5" w14:textId="5DE32314" w:rsidR="00F55EE1" w:rsidRPr="00D35E95" w:rsidRDefault="00F55EE1" w:rsidP="000B1F2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D35E9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F55EE1" w:rsidRPr="002A24B7" w14:paraId="74C5DCBF" w14:textId="77777777" w:rsidTr="00F55EE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3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DBBB8" w14:textId="77777777" w:rsidR="00F55EE1" w:rsidRPr="00D35E95" w:rsidRDefault="00F55EE1" w:rsidP="00F55EE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6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760B5" w14:textId="77777777" w:rsidR="00F55EE1" w:rsidRPr="00D35E95" w:rsidRDefault="00F55EE1" w:rsidP="00F55EE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5B194" w14:textId="77777777" w:rsidR="00F55EE1" w:rsidRPr="00D35E95" w:rsidRDefault="00F55EE1" w:rsidP="00F55EE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72F4" w14:textId="14B42892" w:rsidR="00F55EE1" w:rsidRPr="00D35E95" w:rsidRDefault="00C911E5" w:rsidP="00F55EE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35E95">
              <w:rPr>
                <w:rFonts w:ascii="Times New Roman" w:hAnsi="Times New Roman"/>
                <w:iCs/>
                <w:sz w:val="24"/>
                <w:szCs w:val="24"/>
              </w:rPr>
              <w:t>Контроль и оценка эффективности процессов на кухне, основном производстве организации питания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8BB9C" w14:textId="543EF263" w:rsidR="00F55EE1" w:rsidRPr="00D35E95" w:rsidRDefault="00F55EE1" w:rsidP="00F55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D/04.6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1EF4A" w14:textId="37BABE05" w:rsidR="00F55EE1" w:rsidRPr="00D35E95" w:rsidRDefault="00F55EE1" w:rsidP="00F55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5E9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</w:tbl>
    <w:p w14:paraId="6148CC52" w14:textId="77777777" w:rsidR="008474AF" w:rsidRDefault="008474AF" w:rsidP="00520A10">
      <w:pPr>
        <w:pStyle w:val="12"/>
        <w:spacing w:after="0" w:line="240" w:lineRule="auto"/>
        <w:ind w:left="360"/>
        <w:rPr>
          <w:rFonts w:ascii="Times New Roman" w:hAnsi="Times New Roman"/>
          <w:b/>
          <w:sz w:val="28"/>
        </w:rPr>
        <w:sectPr w:rsidR="008474AF" w:rsidSect="008474AF">
          <w:endnotePr>
            <w:numFmt w:val="decimal"/>
          </w:endnotePr>
          <w:pgSz w:w="16838" w:h="11906" w:orient="landscape"/>
          <w:pgMar w:top="1701" w:right="426" w:bottom="850" w:left="1134" w:header="708" w:footer="708" w:gutter="0"/>
          <w:cols w:space="708"/>
          <w:titlePg/>
          <w:docGrid w:linePitch="360"/>
        </w:sectPr>
      </w:pPr>
    </w:p>
    <w:tbl>
      <w:tblPr>
        <w:tblW w:w="4801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79"/>
        <w:gridCol w:w="1084"/>
        <w:gridCol w:w="603"/>
        <w:gridCol w:w="368"/>
        <w:gridCol w:w="539"/>
        <w:gridCol w:w="1551"/>
        <w:gridCol w:w="654"/>
        <w:gridCol w:w="197"/>
        <w:gridCol w:w="494"/>
        <w:gridCol w:w="575"/>
        <w:gridCol w:w="880"/>
        <w:gridCol w:w="866"/>
      </w:tblGrid>
      <w:tr w:rsidR="00EB35C0" w:rsidRPr="002A24B7" w14:paraId="286A4DD5" w14:textId="77777777" w:rsidTr="008474AF">
        <w:trPr>
          <w:trHeight w:val="463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14:paraId="40D33F41" w14:textId="77777777" w:rsidR="00317CFB" w:rsidRDefault="00EB35C0" w:rsidP="00520A10">
            <w:pPr>
              <w:pStyle w:val="12"/>
              <w:spacing w:after="0" w:line="240" w:lineRule="auto"/>
              <w:ind w:left="36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br w:type="page"/>
            </w:r>
          </w:p>
          <w:p w14:paraId="032E75D0" w14:textId="77777777" w:rsidR="00EB35C0" w:rsidRPr="00F70096" w:rsidRDefault="00520A10" w:rsidP="00520A10">
            <w:pPr>
              <w:pStyle w:val="12"/>
              <w:spacing w:after="0" w:line="240" w:lineRule="auto"/>
              <w:ind w:left="36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lang w:val="en-US"/>
              </w:rPr>
              <w:t>III</w:t>
            </w:r>
            <w:r w:rsidRPr="00520A10">
              <w:rPr>
                <w:rFonts w:ascii="Times New Roman" w:hAnsi="Times New Roman"/>
                <w:b/>
                <w:sz w:val="28"/>
              </w:rPr>
              <w:t>.</w:t>
            </w:r>
            <w:r w:rsidR="00EB35C0" w:rsidRPr="002A24B7">
              <w:rPr>
                <w:rFonts w:ascii="Times New Roman" w:hAnsi="Times New Roman"/>
                <w:b/>
                <w:sz w:val="28"/>
              </w:rPr>
              <w:t>Характеристика обобщенных трудовых функций</w:t>
            </w:r>
          </w:p>
        </w:tc>
      </w:tr>
      <w:tr w:rsidR="00EB35C0" w:rsidRPr="002A24B7" w14:paraId="46E0EA4C" w14:textId="77777777" w:rsidTr="008474AF">
        <w:trPr>
          <w:trHeight w:val="805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14:paraId="1138B0BD" w14:textId="77777777" w:rsidR="00EB35C0" w:rsidRPr="00A34D8A" w:rsidRDefault="00EB35C0" w:rsidP="00A34D8A">
            <w:pPr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3.1. </w:t>
            </w:r>
            <w:r w:rsidRPr="00A34D8A">
              <w:rPr>
                <w:rFonts w:ascii="Times New Roman" w:hAnsi="Times New Roman"/>
                <w:b/>
                <w:sz w:val="24"/>
                <w:szCs w:val="24"/>
              </w:rPr>
              <w:t>Обобщенная трудовая функция</w:t>
            </w:r>
          </w:p>
        </w:tc>
      </w:tr>
      <w:tr w:rsidR="00EB35C0" w:rsidRPr="00ED26F1" w14:paraId="5D72DB51" w14:textId="77777777" w:rsidTr="00E95257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D8942D2" w14:textId="77777777" w:rsidR="00EB35C0" w:rsidRPr="00ED26F1" w:rsidRDefault="00EB35C0" w:rsidP="00236BDA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Наименование</w:t>
            </w:r>
          </w:p>
        </w:tc>
        <w:tc>
          <w:tcPr>
            <w:tcW w:w="2255" w:type="pct"/>
            <w:gridSpan w:val="5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D54AA1" w14:textId="460DE420" w:rsidR="00EB35C0" w:rsidRPr="00B50603" w:rsidRDefault="00E95257" w:rsidP="00236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Приготовление блюд, напитков и кулинарных изделий под руководством повара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29CE23E" w14:textId="77777777" w:rsidR="00EB35C0" w:rsidRPr="00ED26F1" w:rsidRDefault="00EB35C0" w:rsidP="00786386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Код</w:t>
            </w:r>
          </w:p>
        </w:tc>
        <w:tc>
          <w:tcPr>
            <w:tcW w:w="376" w:type="pct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7A069F9" w14:textId="484ED6C2" w:rsidR="00EB35C0" w:rsidRPr="00B50603" w:rsidRDefault="00E15B2E" w:rsidP="00E15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00E3C44" w14:textId="77777777" w:rsidR="00EB35C0" w:rsidRPr="00ED26F1" w:rsidRDefault="00EB35C0" w:rsidP="00786386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Уровень квалификации</w:t>
            </w:r>
          </w:p>
        </w:tc>
        <w:tc>
          <w:tcPr>
            <w:tcW w:w="471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2AC922" w14:textId="1391B1BD" w:rsidR="00EB35C0" w:rsidRPr="00B50603" w:rsidRDefault="00E15B2E" w:rsidP="00E15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B35C0" w:rsidRPr="00ED26F1" w14:paraId="39D4F005" w14:textId="77777777" w:rsidTr="008474AF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14:paraId="1A549496" w14:textId="77777777" w:rsidR="00EB35C0" w:rsidRPr="00ED26F1" w:rsidRDefault="00EB35C0" w:rsidP="00EF0380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EB35C0" w:rsidRPr="00ED26F1" w14:paraId="637BFEBF" w14:textId="77777777" w:rsidTr="00E95257">
        <w:trPr>
          <w:trHeight w:val="283"/>
        </w:trPr>
        <w:tc>
          <w:tcPr>
            <w:tcW w:w="134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908CC21" w14:textId="77777777" w:rsidR="00EB35C0" w:rsidRPr="00ED26F1" w:rsidRDefault="00EB35C0" w:rsidP="007863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18BDF70" w14:textId="77777777" w:rsidR="00EB35C0" w:rsidRPr="00ED26F1" w:rsidRDefault="00EB35C0" w:rsidP="00EE4F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E07902D" w14:textId="424B9CA3" w:rsidR="00EB35C0" w:rsidRPr="004C2875" w:rsidRDefault="004C2875" w:rsidP="00EE4F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30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332C292" w14:textId="77777777" w:rsidR="00EB35C0" w:rsidRPr="00ED26F1" w:rsidRDefault="00EB35C0" w:rsidP="008965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Заимствовано из оригинала</w:t>
            </w:r>
          </w:p>
        </w:tc>
        <w:tc>
          <w:tcPr>
            <w:tcW w:w="58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D5F4C08" w14:textId="77777777" w:rsidR="00EB35C0" w:rsidRPr="00ED26F1" w:rsidRDefault="00EB35C0" w:rsidP="008965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BF4A573" w14:textId="77777777" w:rsidR="00EB35C0" w:rsidRPr="00ED26F1" w:rsidRDefault="00EB35C0" w:rsidP="008965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35C0" w:rsidRPr="00ED26F1" w14:paraId="777CAC19" w14:textId="77777777" w:rsidTr="00E95257">
        <w:trPr>
          <w:trHeight w:val="479"/>
        </w:trPr>
        <w:tc>
          <w:tcPr>
            <w:tcW w:w="134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6E8DAA7" w14:textId="77777777" w:rsidR="00EB35C0" w:rsidRPr="00ED26F1" w:rsidRDefault="00EB35C0" w:rsidP="004A435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28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E18F669" w14:textId="77777777" w:rsidR="00EB35C0" w:rsidRPr="00ED26F1" w:rsidRDefault="00EB35C0" w:rsidP="004A435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EB1E766" w14:textId="77777777" w:rsidR="00EB35C0" w:rsidRPr="00ED26F1" w:rsidRDefault="00EB35C0" w:rsidP="008965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20"/>
              </w:rPr>
              <w:t>Код оригинала</w:t>
            </w:r>
          </w:p>
        </w:tc>
        <w:tc>
          <w:tcPr>
            <w:tcW w:w="94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A06F1F1" w14:textId="77777777" w:rsidR="00EB35C0" w:rsidRPr="00ED26F1" w:rsidRDefault="00AD7FD2" w:rsidP="00CA4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Регистрационный номер профессионального</w:t>
            </w:r>
            <w:r w:rsidR="00EB35C0" w:rsidRPr="00ED26F1">
              <w:rPr>
                <w:rFonts w:ascii="Times New Roman" w:hAnsi="Times New Roman"/>
                <w:sz w:val="18"/>
                <w:szCs w:val="16"/>
              </w:rPr>
              <w:t xml:space="preserve"> стандарта</w:t>
            </w:r>
          </w:p>
        </w:tc>
      </w:tr>
      <w:tr w:rsidR="00EB35C0" w:rsidRPr="002A24B7" w14:paraId="1CBC6D64" w14:textId="77777777" w:rsidTr="008474AF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14:paraId="04E33D89" w14:textId="77777777" w:rsidR="00EB35C0" w:rsidRPr="001B67D6" w:rsidRDefault="00EB35C0" w:rsidP="004A4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5C0" w:rsidRPr="002A24B7" w14:paraId="3A77A192" w14:textId="77777777" w:rsidTr="00E95257">
        <w:trPr>
          <w:trHeight w:val="525"/>
        </w:trPr>
        <w:tc>
          <w:tcPr>
            <w:tcW w:w="1340" w:type="pct"/>
            <w:gridSpan w:val="2"/>
            <w:tcBorders>
              <w:left w:val="single" w:sz="4" w:space="0" w:color="808080"/>
            </w:tcBorders>
            <w:vAlign w:val="center"/>
          </w:tcPr>
          <w:p w14:paraId="03BD46C9" w14:textId="77777777" w:rsidR="00EB35C0" w:rsidRPr="002A24B7" w:rsidRDefault="00EB35C0" w:rsidP="0092527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A24B7">
              <w:rPr>
                <w:rFonts w:ascii="Times New Roman" w:hAnsi="Times New Roman"/>
                <w:szCs w:val="20"/>
              </w:rPr>
              <w:t>Возможные наименования должностей</w:t>
            </w:r>
            <w:r w:rsidR="00B12FB2">
              <w:rPr>
                <w:rFonts w:ascii="Times New Roman" w:hAnsi="Times New Roman"/>
                <w:szCs w:val="20"/>
              </w:rPr>
              <w:t>, профессий</w:t>
            </w:r>
          </w:p>
        </w:tc>
        <w:tc>
          <w:tcPr>
            <w:tcW w:w="3660" w:type="pct"/>
            <w:gridSpan w:val="10"/>
            <w:tcBorders>
              <w:right w:val="single" w:sz="4" w:space="0" w:color="808080"/>
            </w:tcBorders>
            <w:vAlign w:val="center"/>
          </w:tcPr>
          <w:p w14:paraId="4477CE02" w14:textId="77777777" w:rsidR="00E95257" w:rsidRPr="00154359" w:rsidRDefault="00E95257" w:rsidP="00E95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Помощник повара</w:t>
            </w:r>
          </w:p>
          <w:p w14:paraId="0F513C01" w14:textId="4326F8D2" w:rsidR="00D07536" w:rsidRPr="001B67D6" w:rsidRDefault="00E95257" w:rsidP="00E95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Младший повар</w:t>
            </w:r>
          </w:p>
        </w:tc>
      </w:tr>
      <w:tr w:rsidR="00EB35C0" w:rsidRPr="002A24B7" w14:paraId="73F0E9E9" w14:textId="77777777" w:rsidTr="008474AF">
        <w:trPr>
          <w:trHeight w:val="408"/>
        </w:trPr>
        <w:tc>
          <w:tcPr>
            <w:tcW w:w="5000" w:type="pct"/>
            <w:gridSpan w:val="12"/>
            <w:vAlign w:val="center"/>
          </w:tcPr>
          <w:p w14:paraId="1A7E2227" w14:textId="77777777" w:rsidR="00EB35C0" w:rsidRPr="002A24B7" w:rsidRDefault="00EB35C0" w:rsidP="004A435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EB35C0" w:rsidRPr="002A24B7" w14:paraId="0C4A5B54" w14:textId="77777777" w:rsidTr="00E95257">
        <w:trPr>
          <w:trHeight w:val="408"/>
        </w:trPr>
        <w:tc>
          <w:tcPr>
            <w:tcW w:w="1340" w:type="pct"/>
            <w:gridSpan w:val="2"/>
            <w:tcBorders>
              <w:left w:val="single" w:sz="4" w:space="0" w:color="808080"/>
            </w:tcBorders>
            <w:vAlign w:val="center"/>
          </w:tcPr>
          <w:p w14:paraId="7C4A953D" w14:textId="77777777" w:rsidR="00EB35C0" w:rsidRPr="002A24B7" w:rsidRDefault="00EB35C0" w:rsidP="00786386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A24B7">
              <w:rPr>
                <w:rFonts w:ascii="Times New Roman" w:hAnsi="Times New Roman"/>
                <w:szCs w:val="20"/>
              </w:rPr>
              <w:t>Требования к образованию и обучению</w:t>
            </w:r>
          </w:p>
        </w:tc>
        <w:tc>
          <w:tcPr>
            <w:tcW w:w="3660" w:type="pct"/>
            <w:gridSpan w:val="10"/>
            <w:tcBorders>
              <w:right w:val="single" w:sz="4" w:space="0" w:color="808080"/>
            </w:tcBorders>
            <w:vAlign w:val="center"/>
          </w:tcPr>
          <w:p w14:paraId="544C4044" w14:textId="0257D78F" w:rsidR="00EB35C0" w:rsidRPr="00154359" w:rsidRDefault="00E15B2E" w:rsidP="004A4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Профессиональное обучение – программы профессионального обучения по профессиям рабочих</w:t>
            </w:r>
          </w:p>
        </w:tc>
      </w:tr>
      <w:tr w:rsidR="00EB35C0" w:rsidRPr="002A24B7" w14:paraId="753475BB" w14:textId="77777777" w:rsidTr="00E95257">
        <w:trPr>
          <w:trHeight w:val="408"/>
        </w:trPr>
        <w:tc>
          <w:tcPr>
            <w:tcW w:w="1340" w:type="pct"/>
            <w:gridSpan w:val="2"/>
            <w:tcBorders>
              <w:left w:val="single" w:sz="4" w:space="0" w:color="808080"/>
            </w:tcBorders>
            <w:vAlign w:val="center"/>
          </w:tcPr>
          <w:p w14:paraId="1B9E6B34" w14:textId="0F1BCFCB" w:rsidR="00EB35C0" w:rsidRPr="002A24B7" w:rsidRDefault="00EB35C0" w:rsidP="004A435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A24B7">
              <w:rPr>
                <w:rFonts w:ascii="Times New Roman" w:hAnsi="Times New Roman"/>
                <w:szCs w:val="20"/>
              </w:rPr>
              <w:t>Требования к опыту практической работы</w:t>
            </w:r>
          </w:p>
        </w:tc>
        <w:tc>
          <w:tcPr>
            <w:tcW w:w="3660" w:type="pct"/>
            <w:gridSpan w:val="10"/>
            <w:tcBorders>
              <w:right w:val="single" w:sz="4" w:space="0" w:color="808080"/>
            </w:tcBorders>
            <w:vAlign w:val="center"/>
          </w:tcPr>
          <w:p w14:paraId="27835A85" w14:textId="7EF53800" w:rsidR="00EB35C0" w:rsidRPr="00154359" w:rsidRDefault="00E15B2E" w:rsidP="004A4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35C0" w:rsidRPr="002A24B7" w14:paraId="6C07425D" w14:textId="77777777" w:rsidTr="00E95257">
        <w:trPr>
          <w:trHeight w:val="408"/>
        </w:trPr>
        <w:tc>
          <w:tcPr>
            <w:tcW w:w="1340" w:type="pct"/>
            <w:gridSpan w:val="2"/>
            <w:tcBorders>
              <w:left w:val="single" w:sz="4" w:space="0" w:color="808080"/>
            </w:tcBorders>
            <w:vAlign w:val="center"/>
          </w:tcPr>
          <w:p w14:paraId="789589D5" w14:textId="77777777" w:rsidR="00EB35C0" w:rsidRPr="002A24B7" w:rsidRDefault="00EB35C0" w:rsidP="004A435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A24B7">
              <w:rPr>
                <w:rFonts w:ascii="Times New Roman" w:hAnsi="Times New Roman"/>
                <w:szCs w:val="20"/>
              </w:rPr>
              <w:t>Особые условия допуска к работе</w:t>
            </w:r>
          </w:p>
        </w:tc>
        <w:tc>
          <w:tcPr>
            <w:tcW w:w="3660" w:type="pct"/>
            <w:gridSpan w:val="10"/>
            <w:tcBorders>
              <w:right w:val="single" w:sz="4" w:space="0" w:color="808080"/>
            </w:tcBorders>
            <w:vAlign w:val="center"/>
          </w:tcPr>
          <w:p w14:paraId="1BD596CF" w14:textId="0383642A" w:rsidR="00EB35C0" w:rsidRPr="00154359" w:rsidRDefault="00561956" w:rsidP="00E952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Наличие медицинской книжки; 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Российской Федерации порядке</w:t>
            </w:r>
            <w:r w:rsidR="00544EE2" w:rsidRPr="00154359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3"/>
            </w:r>
          </w:p>
        </w:tc>
      </w:tr>
      <w:tr w:rsidR="00B12FB2" w:rsidRPr="002A24B7" w14:paraId="4426146D" w14:textId="77777777" w:rsidTr="00E95257">
        <w:trPr>
          <w:trHeight w:val="408"/>
        </w:trPr>
        <w:tc>
          <w:tcPr>
            <w:tcW w:w="1340" w:type="pct"/>
            <w:gridSpan w:val="2"/>
            <w:tcBorders>
              <w:left w:val="single" w:sz="4" w:space="0" w:color="808080"/>
            </w:tcBorders>
            <w:vAlign w:val="center"/>
          </w:tcPr>
          <w:p w14:paraId="6D89C858" w14:textId="77777777" w:rsidR="00B12FB2" w:rsidRPr="002A24B7" w:rsidRDefault="00B12FB2" w:rsidP="00ED184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Другие </w:t>
            </w:r>
            <w:r w:rsidR="00ED1842">
              <w:rPr>
                <w:rFonts w:ascii="Times New Roman" w:hAnsi="Times New Roman"/>
                <w:szCs w:val="20"/>
              </w:rPr>
              <w:t>х</w:t>
            </w:r>
            <w:r>
              <w:rPr>
                <w:rFonts w:ascii="Times New Roman" w:hAnsi="Times New Roman"/>
                <w:szCs w:val="20"/>
              </w:rPr>
              <w:t>арактеристики</w:t>
            </w:r>
          </w:p>
        </w:tc>
        <w:tc>
          <w:tcPr>
            <w:tcW w:w="3660" w:type="pct"/>
            <w:gridSpan w:val="10"/>
            <w:tcBorders>
              <w:right w:val="single" w:sz="4" w:space="0" w:color="808080"/>
            </w:tcBorders>
            <w:vAlign w:val="center"/>
          </w:tcPr>
          <w:p w14:paraId="59D7BACC" w14:textId="2BA29CB4" w:rsidR="00B12FB2" w:rsidRPr="001B67D6" w:rsidRDefault="00561956" w:rsidP="004A4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35C0" w:rsidRPr="001B67D6" w14:paraId="55F66EDD" w14:textId="77777777" w:rsidTr="008474AF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14:paraId="03EA7E28" w14:textId="77777777" w:rsidR="00EB35C0" w:rsidRPr="001B67D6" w:rsidRDefault="00EB35C0" w:rsidP="00B75C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характеристики</w:t>
            </w:r>
          </w:p>
        </w:tc>
      </w:tr>
      <w:tr w:rsidR="00EB35C0" w:rsidRPr="001B67D6" w14:paraId="016E7351" w14:textId="77777777" w:rsidTr="00E95257">
        <w:trPr>
          <w:trHeight w:val="283"/>
        </w:trPr>
        <w:tc>
          <w:tcPr>
            <w:tcW w:w="1668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14:paraId="6A08062D" w14:textId="77777777" w:rsidR="00EB35C0" w:rsidRPr="001B67D6" w:rsidRDefault="00FA1098" w:rsidP="00AD7F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  <w:r w:rsidR="00AD7FD2">
              <w:rPr>
                <w:rFonts w:ascii="Times New Roman" w:hAnsi="Times New Roman"/>
              </w:rPr>
              <w:t>документа</w:t>
            </w:r>
          </w:p>
        </w:tc>
        <w:tc>
          <w:tcPr>
            <w:tcW w:w="493" w:type="pct"/>
            <w:gridSpan w:val="2"/>
          </w:tcPr>
          <w:p w14:paraId="50E1C9C8" w14:textId="77777777" w:rsidR="00EB35C0" w:rsidRPr="001B67D6" w:rsidRDefault="00AD7FD2" w:rsidP="00AB0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EB35C0" w:rsidRPr="001B67D6">
              <w:rPr>
                <w:rFonts w:ascii="Times New Roman" w:hAnsi="Times New Roman"/>
              </w:rPr>
              <w:t>од</w:t>
            </w:r>
          </w:p>
        </w:tc>
        <w:tc>
          <w:tcPr>
            <w:tcW w:w="2838" w:type="pct"/>
            <w:gridSpan w:val="7"/>
            <w:tcBorders>
              <w:right w:val="single" w:sz="4" w:space="0" w:color="808080"/>
            </w:tcBorders>
          </w:tcPr>
          <w:p w14:paraId="0106EAE8" w14:textId="77777777" w:rsidR="00EB35C0" w:rsidRPr="001B67D6" w:rsidRDefault="00AD7FD2" w:rsidP="00AB0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EB35C0" w:rsidRPr="001B67D6">
              <w:rPr>
                <w:rFonts w:ascii="Times New Roman" w:hAnsi="Times New Roman"/>
              </w:rPr>
              <w:t>аименование</w:t>
            </w:r>
            <w:r>
              <w:rPr>
                <w:rFonts w:ascii="Times New Roman" w:hAnsi="Times New Roman"/>
              </w:rPr>
              <w:t xml:space="preserve"> базовой группы, должности (профессии) или специальности</w:t>
            </w:r>
          </w:p>
        </w:tc>
      </w:tr>
      <w:tr w:rsidR="00E95257" w:rsidRPr="00ED26F1" w14:paraId="6980CC3D" w14:textId="77777777" w:rsidTr="00E95257">
        <w:trPr>
          <w:trHeight w:val="283"/>
        </w:trPr>
        <w:tc>
          <w:tcPr>
            <w:tcW w:w="1668" w:type="pct"/>
            <w:gridSpan w:val="3"/>
            <w:tcBorders>
              <w:left w:val="single" w:sz="4" w:space="0" w:color="808080"/>
            </w:tcBorders>
            <w:vAlign w:val="center"/>
          </w:tcPr>
          <w:p w14:paraId="054AA447" w14:textId="60180567" w:rsidR="00E95257" w:rsidRPr="00154359" w:rsidRDefault="00E95257" w:rsidP="00E95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493" w:type="pct"/>
            <w:gridSpan w:val="2"/>
            <w:tcBorders>
              <w:right w:val="single" w:sz="2" w:space="0" w:color="808080"/>
            </w:tcBorders>
            <w:vAlign w:val="center"/>
          </w:tcPr>
          <w:p w14:paraId="1B8CD919" w14:textId="7EB28AB8" w:rsidR="00E95257" w:rsidRPr="00154359" w:rsidRDefault="00E95257" w:rsidP="00E95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5120</w:t>
            </w:r>
          </w:p>
        </w:tc>
        <w:tc>
          <w:tcPr>
            <w:tcW w:w="2838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14:paraId="0571601C" w14:textId="3DDF686B" w:rsidR="00E95257" w:rsidRPr="00154359" w:rsidRDefault="00E95257" w:rsidP="00E95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Повара</w:t>
            </w:r>
          </w:p>
        </w:tc>
      </w:tr>
      <w:tr w:rsidR="00E95257" w:rsidRPr="00ED26F1" w14:paraId="7BFFD3AE" w14:textId="77777777" w:rsidTr="00E95257">
        <w:trPr>
          <w:trHeight w:val="283"/>
        </w:trPr>
        <w:tc>
          <w:tcPr>
            <w:tcW w:w="1668" w:type="pct"/>
            <w:gridSpan w:val="3"/>
            <w:vMerge w:val="restart"/>
            <w:tcBorders>
              <w:left w:val="single" w:sz="4" w:space="0" w:color="808080"/>
            </w:tcBorders>
            <w:vAlign w:val="center"/>
          </w:tcPr>
          <w:p w14:paraId="7AB3D773" w14:textId="6325ED64" w:rsidR="00E95257" w:rsidRPr="00154359" w:rsidRDefault="00E95257" w:rsidP="00E95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ЕТКС</w:t>
            </w:r>
            <w:r w:rsidRPr="00154359">
              <w:rPr>
                <w:rFonts w:ascii="Times New Roman" w:hAnsi="Times New Roman"/>
                <w:sz w:val="24"/>
                <w:szCs w:val="24"/>
                <w:vertAlign w:val="superscript"/>
              </w:rPr>
              <w:endnoteReference w:id="4"/>
            </w:r>
          </w:p>
        </w:tc>
        <w:tc>
          <w:tcPr>
            <w:tcW w:w="493" w:type="pct"/>
            <w:gridSpan w:val="2"/>
            <w:tcBorders>
              <w:right w:val="single" w:sz="2" w:space="0" w:color="808080"/>
            </w:tcBorders>
            <w:vAlign w:val="center"/>
          </w:tcPr>
          <w:p w14:paraId="605D4332" w14:textId="60D835A0" w:rsidR="00E95257" w:rsidRPr="00154359" w:rsidRDefault="00E95257" w:rsidP="00E95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§ 22</w:t>
            </w:r>
          </w:p>
        </w:tc>
        <w:tc>
          <w:tcPr>
            <w:tcW w:w="2838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14:paraId="74E7CF12" w14:textId="2337345C" w:rsidR="00E95257" w:rsidRPr="00154359" w:rsidRDefault="00E95257" w:rsidP="00E95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Повар 3-го разряда</w:t>
            </w:r>
          </w:p>
        </w:tc>
      </w:tr>
      <w:tr w:rsidR="00E95257" w:rsidRPr="00ED26F1" w14:paraId="14F7FE99" w14:textId="77777777" w:rsidTr="00E95257">
        <w:trPr>
          <w:trHeight w:val="283"/>
        </w:trPr>
        <w:tc>
          <w:tcPr>
            <w:tcW w:w="1668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14:paraId="7ECB6D94" w14:textId="77777777" w:rsidR="00E95257" w:rsidRPr="00154359" w:rsidRDefault="00E95257" w:rsidP="00E95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pct"/>
            <w:gridSpan w:val="2"/>
            <w:tcBorders>
              <w:right w:val="single" w:sz="2" w:space="0" w:color="808080"/>
            </w:tcBorders>
            <w:vAlign w:val="center"/>
          </w:tcPr>
          <w:p w14:paraId="5D37D128" w14:textId="1A89D456" w:rsidR="00E95257" w:rsidRPr="00154359" w:rsidRDefault="00E95257" w:rsidP="00E95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§ 23</w:t>
            </w:r>
          </w:p>
        </w:tc>
        <w:tc>
          <w:tcPr>
            <w:tcW w:w="2838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14:paraId="415FD841" w14:textId="03C0F307" w:rsidR="00E95257" w:rsidRPr="00154359" w:rsidRDefault="00E95257" w:rsidP="00E95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Повар 4-го разряда</w:t>
            </w:r>
          </w:p>
        </w:tc>
      </w:tr>
      <w:tr w:rsidR="00E95257" w:rsidRPr="00ED26F1" w14:paraId="79B2E2F9" w14:textId="77777777" w:rsidTr="00E95257">
        <w:trPr>
          <w:trHeight w:val="283"/>
        </w:trPr>
        <w:tc>
          <w:tcPr>
            <w:tcW w:w="1668" w:type="pct"/>
            <w:gridSpan w:val="3"/>
            <w:tcBorders>
              <w:left w:val="single" w:sz="4" w:space="0" w:color="808080"/>
            </w:tcBorders>
            <w:vAlign w:val="center"/>
          </w:tcPr>
          <w:p w14:paraId="5B00F978" w14:textId="4B23A765" w:rsidR="00E95257" w:rsidRPr="00154359" w:rsidRDefault="00E95257" w:rsidP="00E95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ОКПДТР</w:t>
            </w:r>
            <w:r w:rsidRPr="00154359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5"/>
            </w:r>
          </w:p>
        </w:tc>
        <w:tc>
          <w:tcPr>
            <w:tcW w:w="493" w:type="pct"/>
            <w:gridSpan w:val="2"/>
            <w:tcBorders>
              <w:right w:val="single" w:sz="2" w:space="0" w:color="808080"/>
            </w:tcBorders>
            <w:vAlign w:val="center"/>
          </w:tcPr>
          <w:p w14:paraId="4F6F6482" w14:textId="3630F0A2" w:rsidR="00E95257" w:rsidRPr="00154359" w:rsidRDefault="00E95257" w:rsidP="00E95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16675</w:t>
            </w:r>
          </w:p>
        </w:tc>
        <w:tc>
          <w:tcPr>
            <w:tcW w:w="2838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14:paraId="7F6FA8FD" w14:textId="38E93D7F" w:rsidR="00E95257" w:rsidRPr="00154359" w:rsidRDefault="00E95257" w:rsidP="00E95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</w:tr>
    </w:tbl>
    <w:p w14:paraId="7767729C" w14:textId="77777777" w:rsidR="00EB35C0" w:rsidRPr="00F9600B" w:rsidRDefault="00EB35C0" w:rsidP="00F9600B">
      <w:pPr>
        <w:spacing w:after="0"/>
        <w:ind w:left="720"/>
        <w:rPr>
          <w:rFonts w:ascii="Times New Roman" w:hAnsi="Times New Roman"/>
          <w:b/>
          <w:sz w:val="24"/>
          <w:szCs w:val="20"/>
        </w:rPr>
      </w:pPr>
    </w:p>
    <w:tbl>
      <w:tblPr>
        <w:tblW w:w="4798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979"/>
        <w:gridCol w:w="1064"/>
        <w:gridCol w:w="450"/>
        <w:gridCol w:w="1648"/>
        <w:gridCol w:w="533"/>
        <w:gridCol w:w="852"/>
        <w:gridCol w:w="571"/>
        <w:gridCol w:w="852"/>
        <w:gridCol w:w="847"/>
      </w:tblGrid>
      <w:tr w:rsidR="00EB35C0" w:rsidRPr="002A24B7" w14:paraId="09DCD293" w14:textId="77777777" w:rsidTr="008D0B17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14:paraId="56A4C315" w14:textId="77777777" w:rsidR="00EB35C0" w:rsidRPr="00BC5875" w:rsidRDefault="00AD7FD2" w:rsidP="00520A10">
            <w:pPr>
              <w:pStyle w:val="12"/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1.1</w:t>
            </w:r>
            <w:r w:rsidR="00520A10"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="00EB35C0"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="00EB35C0"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EB35C0" w:rsidRPr="00ED26F1" w14:paraId="0AB1647E" w14:textId="77777777" w:rsidTr="007D0039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78711FD" w14:textId="77777777" w:rsidR="00EB35C0" w:rsidRPr="00ED26F1" w:rsidRDefault="00EB35C0" w:rsidP="004A435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CA06C8" w14:textId="173900C7" w:rsidR="00EB35C0" w:rsidRPr="00B50603" w:rsidRDefault="00E95257" w:rsidP="00DB5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Выполнение подготовительных работ по подготовке рабочего места повара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872E17A" w14:textId="77777777" w:rsidR="00EB35C0" w:rsidRPr="00ED26F1" w:rsidRDefault="00EB35C0" w:rsidP="00786386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Код</w:t>
            </w:r>
          </w:p>
        </w:tc>
        <w:tc>
          <w:tcPr>
            <w:tcW w:w="4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40CF59" w14:textId="78DDE22D" w:rsidR="00EB35C0" w:rsidRPr="00B50603" w:rsidRDefault="00CB4BAB" w:rsidP="00791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0039">
              <w:rPr>
                <w:rFonts w:ascii="Times New Roman" w:hAnsi="Times New Roman"/>
                <w:sz w:val="20"/>
                <w:szCs w:val="24"/>
              </w:rPr>
              <w:t>A/01.3</w:t>
            </w:r>
          </w:p>
        </w:tc>
        <w:tc>
          <w:tcPr>
            <w:tcW w:w="77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35F74DB" w14:textId="77777777" w:rsidR="00EB35C0" w:rsidRPr="00ED26F1" w:rsidRDefault="00EB35C0" w:rsidP="00786386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 xml:space="preserve">Уровень </w:t>
            </w:r>
            <w:r w:rsidR="0087541B">
              <w:rPr>
                <w:rFonts w:ascii="Times New Roman" w:hAnsi="Times New Roman"/>
                <w:sz w:val="18"/>
                <w:szCs w:val="16"/>
              </w:rPr>
              <w:t xml:space="preserve">(подуровень) 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>квалификации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12C236" w14:textId="733AC6DD" w:rsidR="00EB35C0" w:rsidRPr="00B50603" w:rsidRDefault="00CB4BAB" w:rsidP="00CB4B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EB35C0" w:rsidRPr="00ED26F1" w14:paraId="1D2DD4E8" w14:textId="77777777" w:rsidTr="008D0B17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14:paraId="5268E534" w14:textId="77777777" w:rsidR="00EB35C0" w:rsidRPr="00ED26F1" w:rsidRDefault="00EB35C0" w:rsidP="003E319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EB35C0" w:rsidRPr="00ED26F1" w14:paraId="5D4594BB" w14:textId="77777777" w:rsidTr="007D00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24D9A08" w14:textId="77777777" w:rsidR="00EB35C0" w:rsidRPr="00ED26F1" w:rsidRDefault="00EB35C0" w:rsidP="002C69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61ADEE6" w14:textId="77777777" w:rsidR="00EB35C0" w:rsidRPr="00ED26F1" w:rsidRDefault="00EB35C0" w:rsidP="000715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FE60E05" w14:textId="5CABB500" w:rsidR="00EB35C0" w:rsidRPr="004C2875" w:rsidRDefault="004C2875" w:rsidP="000715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7B4DF50" w14:textId="77777777" w:rsidR="00EB35C0" w:rsidRPr="00ED26F1" w:rsidRDefault="00EB35C0" w:rsidP="000715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Заимствовано из оригинала</w:t>
            </w:r>
          </w:p>
        </w:tc>
        <w:tc>
          <w:tcPr>
            <w:tcW w:w="77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0E7BF87" w14:textId="77777777" w:rsidR="00EB35C0" w:rsidRPr="00ED26F1" w:rsidRDefault="00EB35C0" w:rsidP="00071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5AB721D" w14:textId="77777777" w:rsidR="00EB35C0" w:rsidRPr="00ED26F1" w:rsidRDefault="00EB35C0" w:rsidP="00071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35C0" w:rsidRPr="00ED26F1" w14:paraId="0A48BDDF" w14:textId="77777777" w:rsidTr="007D00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167ADBD" w14:textId="77777777" w:rsidR="00EB35C0" w:rsidRPr="00ED26F1" w:rsidRDefault="00EB35C0" w:rsidP="000715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1810368" w14:textId="77777777" w:rsidR="00EB35C0" w:rsidRPr="00ED26F1" w:rsidRDefault="00EB35C0" w:rsidP="000715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7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D6C54CC" w14:textId="77777777" w:rsidR="00EB35C0" w:rsidRPr="00ED26F1" w:rsidRDefault="00EB35C0" w:rsidP="000715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FFDC96F" w14:textId="77777777" w:rsidR="00AD7FD2" w:rsidRDefault="00EB35C0" w:rsidP="00AD7FD2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Рег</w:t>
            </w:r>
            <w:r w:rsidR="00AD7FD2">
              <w:rPr>
                <w:rFonts w:ascii="Times New Roman" w:hAnsi="Times New Roman"/>
                <w:sz w:val="18"/>
                <w:szCs w:val="16"/>
              </w:rPr>
              <w:t xml:space="preserve">истрационный номер                           </w:t>
            </w:r>
          </w:p>
          <w:p w14:paraId="2625916D" w14:textId="77777777" w:rsidR="00EB35C0" w:rsidRPr="00ED26F1" w:rsidRDefault="00AD7FD2" w:rsidP="00AD7FD2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профессионального</w:t>
            </w:r>
            <w:r w:rsidR="00EB35C0" w:rsidRPr="00ED26F1">
              <w:rPr>
                <w:rFonts w:ascii="Times New Roman" w:hAnsi="Times New Roman"/>
                <w:sz w:val="18"/>
                <w:szCs w:val="16"/>
              </w:rPr>
              <w:t xml:space="preserve"> стандарта</w:t>
            </w:r>
          </w:p>
        </w:tc>
      </w:tr>
      <w:tr w:rsidR="00EB35C0" w:rsidRPr="002A24B7" w14:paraId="24813710" w14:textId="77777777" w:rsidTr="007D0039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14:paraId="23A8BB20" w14:textId="77777777" w:rsidR="00EB35C0" w:rsidRPr="00BC5875" w:rsidRDefault="00EB35C0" w:rsidP="004A435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14:paraId="1B1F8D6C" w14:textId="77777777" w:rsidR="00EB35C0" w:rsidRPr="00BC5875" w:rsidRDefault="00EB35C0" w:rsidP="004A435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CA6848" w:rsidRPr="002A24B7" w14:paraId="7D295029" w14:textId="77777777" w:rsidTr="007D0039">
        <w:trPr>
          <w:trHeight w:val="7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0C2A1797" w14:textId="77777777" w:rsidR="00CA6848" w:rsidRPr="00BC5875" w:rsidRDefault="00CA6848" w:rsidP="001938F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>
              <w:rPr>
                <w:rFonts w:ascii="Times New Roman" w:hAnsi="Times New Roman"/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14:paraId="45D7A6DD" w14:textId="08569337" w:rsidR="00CA6848" w:rsidRPr="00154359" w:rsidRDefault="00CA6848" w:rsidP="00CA6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Подготовка кухни организации питания и </w:t>
            </w:r>
            <w:r w:rsidR="00AC1D24" w:rsidRPr="00154359">
              <w:rPr>
                <w:rFonts w:ascii="Times New Roman" w:hAnsi="Times New Roman"/>
                <w:sz w:val="24"/>
              </w:rPr>
              <w:t>рабочих мест к работе</w:t>
            </w:r>
            <w:r w:rsidRPr="00154359">
              <w:rPr>
                <w:rFonts w:ascii="Times New Roman" w:hAnsi="Times New Roman"/>
                <w:sz w:val="24"/>
              </w:rPr>
              <w:t xml:space="preserve"> в соответствии с инструкциями и регламентами организации питания</w:t>
            </w:r>
          </w:p>
        </w:tc>
      </w:tr>
      <w:tr w:rsidR="00CA6848" w:rsidRPr="002A24B7" w14:paraId="3F7E8562" w14:textId="77777777" w:rsidTr="007D0039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0144E58" w14:textId="77777777" w:rsidR="00CA6848" w:rsidRPr="00BC5875" w:rsidRDefault="00CA6848" w:rsidP="00CA6848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160E5924" w14:textId="12E56935" w:rsidR="00CA6848" w:rsidRPr="00154359" w:rsidRDefault="008F0BAB" w:rsidP="00CA6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Обеспечение чистоты и порядка </w:t>
            </w:r>
            <w:r w:rsidR="00CA6848" w:rsidRPr="00154359">
              <w:rPr>
                <w:rFonts w:ascii="Times New Roman" w:hAnsi="Times New Roman"/>
                <w:sz w:val="24"/>
              </w:rPr>
              <w:t>рабочих мест сотрудников кухни организации питания</w:t>
            </w:r>
          </w:p>
        </w:tc>
      </w:tr>
      <w:tr w:rsidR="001938FB" w:rsidRPr="002A24B7" w14:paraId="4CEDA6C9" w14:textId="77777777" w:rsidTr="007D0039">
        <w:trPr>
          <w:trHeight w:val="200"/>
        </w:trPr>
        <w:tc>
          <w:tcPr>
            <w:tcW w:w="1289" w:type="pct"/>
            <w:gridSpan w:val="2"/>
            <w:vMerge w:val="restart"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95BCE70" w14:textId="2D882DAE" w:rsidR="001938FB" w:rsidRPr="00BC5875" w:rsidRDefault="001938FB" w:rsidP="001938F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20B7754" w14:textId="4DB54763" w:rsidR="001938FB" w:rsidRPr="00154359" w:rsidRDefault="008F0BAB" w:rsidP="009A27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Проверять исправность оборудования, инвентаря, инструментов, </w:t>
            </w:r>
            <w:proofErr w:type="spellStart"/>
            <w:r w:rsidRPr="00154359">
              <w:rPr>
                <w:rFonts w:ascii="Times New Roman" w:hAnsi="Times New Roman"/>
                <w:sz w:val="24"/>
              </w:rPr>
              <w:t>весоизмерительных</w:t>
            </w:r>
            <w:proofErr w:type="spellEnd"/>
            <w:r w:rsidRPr="00154359">
              <w:rPr>
                <w:rFonts w:ascii="Times New Roman" w:hAnsi="Times New Roman"/>
                <w:sz w:val="24"/>
              </w:rPr>
              <w:t xml:space="preserve"> приборов</w:t>
            </w:r>
          </w:p>
        </w:tc>
      </w:tr>
      <w:tr w:rsidR="001938FB" w:rsidRPr="002A24B7" w14:paraId="71B67AF5" w14:textId="77777777" w:rsidTr="007D0039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B829002" w14:textId="77777777" w:rsidR="001938FB" w:rsidRPr="00BC5875" w:rsidRDefault="001938FB" w:rsidP="001938F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ADB7F7C" w14:textId="07ED71AB" w:rsidR="001938FB" w:rsidRPr="00154359" w:rsidRDefault="0078178E" w:rsidP="009A27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Использовать посудомоечные машины</w:t>
            </w:r>
          </w:p>
        </w:tc>
      </w:tr>
      <w:tr w:rsidR="00AC1D24" w:rsidRPr="002A24B7" w14:paraId="46331C72" w14:textId="77777777" w:rsidTr="007D0039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A98AE01" w14:textId="77777777" w:rsidR="00AC1D24" w:rsidRPr="00BC5875" w:rsidRDefault="00AC1D24" w:rsidP="001938F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E582292" w14:textId="18CF0EB7" w:rsidR="00AC1D24" w:rsidRPr="00154359" w:rsidRDefault="0078178E" w:rsidP="009A27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Чистить</w:t>
            </w:r>
            <w:r w:rsidR="003A26F3" w:rsidRPr="00154359">
              <w:rPr>
                <w:rFonts w:ascii="Times New Roman" w:hAnsi="Times New Roman"/>
                <w:sz w:val="24"/>
              </w:rPr>
              <w:t>, мыть и убирать</w:t>
            </w:r>
            <w:r w:rsidRPr="00154359">
              <w:rPr>
                <w:rFonts w:ascii="Times New Roman" w:hAnsi="Times New Roman"/>
                <w:sz w:val="24"/>
              </w:rPr>
              <w:t xml:space="preserve"> оборудование, инвентарь после их использования</w:t>
            </w:r>
          </w:p>
        </w:tc>
      </w:tr>
      <w:tr w:rsidR="00AC1D24" w:rsidRPr="002A24B7" w14:paraId="58428BBE" w14:textId="77777777" w:rsidTr="007D0039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BA86782" w14:textId="77777777" w:rsidR="00AC1D24" w:rsidRPr="00BC5875" w:rsidRDefault="00AC1D24" w:rsidP="001938F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697CA8F" w14:textId="2E5F4B6E" w:rsidR="00AC1D24" w:rsidRPr="00154359" w:rsidRDefault="008F0BAB" w:rsidP="009A27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Упаковывать и складировать пищевые продукты, используемые в приготовлении блюд, напитков и кулинарных изделий или оставшихся после их приготовления</w:t>
            </w:r>
          </w:p>
        </w:tc>
      </w:tr>
      <w:tr w:rsidR="00AC1D24" w:rsidRPr="002A24B7" w14:paraId="7DEE7915" w14:textId="77777777" w:rsidTr="007D0039">
        <w:trPr>
          <w:trHeight w:val="200"/>
        </w:trPr>
        <w:tc>
          <w:tcPr>
            <w:tcW w:w="1289" w:type="pct"/>
            <w:gridSpan w:val="2"/>
            <w:vMerge w:val="restart"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8FE9543" w14:textId="5B67B91F" w:rsidR="00AC1D24" w:rsidRPr="00BC5875" w:rsidRDefault="00AC1D24" w:rsidP="00AC1D2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9B13296" w14:textId="5F147D02" w:rsidR="00AC1D24" w:rsidRPr="00154359" w:rsidRDefault="008F0BAB" w:rsidP="00AC1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Назначение, правила использования оборудования, инвентаря, инструментов, </w:t>
            </w:r>
            <w:proofErr w:type="spellStart"/>
            <w:r w:rsidRPr="00154359">
              <w:rPr>
                <w:rFonts w:ascii="Times New Roman" w:hAnsi="Times New Roman"/>
                <w:sz w:val="24"/>
              </w:rPr>
              <w:t>весоизмерительных</w:t>
            </w:r>
            <w:proofErr w:type="spellEnd"/>
            <w:r w:rsidRPr="00154359">
              <w:rPr>
                <w:rFonts w:ascii="Times New Roman" w:hAnsi="Times New Roman"/>
                <w:sz w:val="24"/>
              </w:rPr>
              <w:t xml:space="preserve"> приборов, посуды, используемых в приготовлении блюд, напитков и кулинарных изделий, и правила ухода за ними</w:t>
            </w:r>
          </w:p>
        </w:tc>
      </w:tr>
      <w:tr w:rsidR="00AC1D24" w:rsidRPr="002A24B7" w14:paraId="4D559A01" w14:textId="77777777" w:rsidTr="007D0039">
        <w:trPr>
          <w:trHeight w:val="212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52B51BA" w14:textId="03B54013" w:rsidR="00AC1D24" w:rsidRPr="00BC5875" w:rsidDel="002A1D54" w:rsidRDefault="00AC1D24" w:rsidP="00AC1D24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9EB2775" w14:textId="033AD7DC" w:rsidR="00AC1D24" w:rsidRPr="00154359" w:rsidRDefault="00AC1D24" w:rsidP="00AC1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Требования к качеству, срокам и условия хранения, признаки и органолептические методы определения доброкачественности пищевых продуктов, используемых в приготовлении блюд, напитков и кулинарных изделий</w:t>
            </w:r>
          </w:p>
        </w:tc>
      </w:tr>
      <w:tr w:rsidR="007F52CA" w:rsidRPr="002A24B7" w14:paraId="5D0C4296" w14:textId="77777777" w:rsidTr="007D0039">
        <w:trPr>
          <w:trHeight w:val="212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7532BCD" w14:textId="77777777" w:rsidR="007F52CA" w:rsidRPr="00BC5875" w:rsidDel="002A1D54" w:rsidRDefault="007F52CA" w:rsidP="00AC1D24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0CC42D58" w14:textId="46D5BB4F" w:rsidR="007F52CA" w:rsidRPr="00154359" w:rsidRDefault="007F52CA" w:rsidP="00AC1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F52CA">
              <w:rPr>
                <w:rFonts w:ascii="Times New Roman" w:hAnsi="Times New Roman"/>
                <w:sz w:val="24"/>
              </w:rPr>
              <w:t>Принципы системы анализа рисков и критических контрольных точек (ХАССП) на предприятиях общественного питания</w:t>
            </w:r>
          </w:p>
        </w:tc>
      </w:tr>
      <w:tr w:rsidR="00BA6622" w:rsidRPr="002A24B7" w14:paraId="2BF705C6" w14:textId="77777777" w:rsidTr="007D0039">
        <w:trPr>
          <w:trHeight w:val="17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6EFF5790" w14:textId="77777777" w:rsidR="00BA6622" w:rsidRPr="00BC5875" w:rsidDel="002A1D54" w:rsidRDefault="00BA6622" w:rsidP="00BA66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4CF337C" w14:textId="1312D4FC" w:rsidR="00BA6622" w:rsidRPr="00154359" w:rsidRDefault="00AC1D24" w:rsidP="009A27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Правила по охране труда, санитарии и гигиене, пожарной безопасности в организациях питания</w:t>
            </w:r>
          </w:p>
        </w:tc>
      </w:tr>
      <w:tr w:rsidR="00EB35C0" w:rsidRPr="002A24B7" w14:paraId="3532BD5D" w14:textId="77777777" w:rsidTr="007D0039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05A32E61" w14:textId="77777777" w:rsidR="00EB35C0" w:rsidRPr="00325397" w:rsidDel="002A1D54" w:rsidRDefault="00EB35C0" w:rsidP="00D123D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  <w:r w:rsidRPr="00325397" w:rsidDel="002A1D54">
              <w:rPr>
                <w:rFonts w:ascii="Times New Roman" w:hAnsi="Times New Roman"/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6036E66D" w14:textId="68E65422" w:rsidR="00EB35C0" w:rsidRPr="00BC5875" w:rsidRDefault="00BA6622" w:rsidP="004A435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</w:tr>
    </w:tbl>
    <w:p w14:paraId="3191CFBE" w14:textId="41DB6A24" w:rsidR="00EF115D" w:rsidRDefault="00EF115D"/>
    <w:tbl>
      <w:tblPr>
        <w:tblW w:w="4798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979"/>
        <w:gridCol w:w="1064"/>
        <w:gridCol w:w="450"/>
        <w:gridCol w:w="1648"/>
        <w:gridCol w:w="661"/>
        <w:gridCol w:w="31"/>
        <w:gridCol w:w="691"/>
        <w:gridCol w:w="573"/>
        <w:gridCol w:w="850"/>
        <w:gridCol w:w="849"/>
      </w:tblGrid>
      <w:tr w:rsidR="00EF115D" w:rsidRPr="002A24B7" w14:paraId="45F5FC98" w14:textId="77777777" w:rsidTr="004C2875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14:paraId="172D7534" w14:textId="1983AC5F" w:rsidR="00EF115D" w:rsidRPr="00BC5875" w:rsidRDefault="00EF115D" w:rsidP="004C2875">
            <w:pPr>
              <w:pStyle w:val="12"/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 w:rsidR="001938FB">
              <w:rPr>
                <w:rFonts w:ascii="Times New Roman" w:hAnsi="Times New Roman"/>
                <w:b/>
                <w:sz w:val="24"/>
                <w:szCs w:val="20"/>
              </w:rPr>
              <w:t>1.2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EF115D" w:rsidRPr="00ED26F1" w14:paraId="64A823F6" w14:textId="77777777" w:rsidTr="007D0039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8E82F9C" w14:textId="77777777" w:rsidR="00EF115D" w:rsidRPr="00ED26F1" w:rsidRDefault="00EF115D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7725B9" w14:textId="0C195513" w:rsidR="00EF115D" w:rsidRPr="00B50603" w:rsidRDefault="00D01B9D" w:rsidP="004C2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Выполнение заданий повара по приготовлению, презентации и продаже блюд, напитков и кулинарных изделий</w:t>
            </w:r>
          </w:p>
        </w:tc>
        <w:tc>
          <w:tcPr>
            <w:tcW w:w="3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BEF10EF" w14:textId="77777777" w:rsidR="00EF115D" w:rsidRPr="00ED26F1" w:rsidRDefault="00EF115D" w:rsidP="004C287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Код</w:t>
            </w:r>
          </w:p>
        </w:tc>
        <w:tc>
          <w:tcPr>
            <w:tcW w:w="39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697BCA" w14:textId="3074FB0F" w:rsidR="00EF115D" w:rsidRPr="00ED26F1" w:rsidRDefault="00EF115D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7D0039">
              <w:rPr>
                <w:rFonts w:ascii="Times New Roman" w:hAnsi="Times New Roman"/>
                <w:sz w:val="18"/>
                <w:szCs w:val="14"/>
              </w:rPr>
              <w:t>A/0</w:t>
            </w:r>
            <w:r w:rsidR="00BA6622" w:rsidRPr="007D0039">
              <w:rPr>
                <w:rFonts w:ascii="Times New Roman" w:hAnsi="Times New Roman"/>
                <w:sz w:val="18"/>
                <w:szCs w:val="14"/>
              </w:rPr>
              <w:t>2</w:t>
            </w:r>
            <w:r w:rsidRPr="007D0039">
              <w:rPr>
                <w:rFonts w:ascii="Times New Roman" w:hAnsi="Times New Roman"/>
                <w:sz w:val="18"/>
                <w:szCs w:val="14"/>
              </w:rPr>
              <w:t>.3</w:t>
            </w:r>
          </w:p>
        </w:tc>
        <w:tc>
          <w:tcPr>
            <w:tcW w:w="77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2BEBB7D" w14:textId="77777777" w:rsidR="00EF115D" w:rsidRPr="00ED26F1" w:rsidRDefault="00EF115D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 xml:space="preserve">Уровень 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(подуровень) 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>квалификации</w:t>
            </w:r>
          </w:p>
        </w:tc>
        <w:tc>
          <w:tcPr>
            <w:tcW w:w="4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2B92B6" w14:textId="5994E606" w:rsidR="00EF115D" w:rsidRPr="00B50603" w:rsidRDefault="00BA6622" w:rsidP="004C2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F115D" w:rsidRPr="00ED26F1" w14:paraId="25A147FC" w14:textId="77777777" w:rsidTr="004C2875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14:paraId="21787806" w14:textId="77777777" w:rsidR="00EF115D" w:rsidRPr="00ED26F1" w:rsidRDefault="00EF115D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EF115D" w:rsidRPr="00ED26F1" w14:paraId="4ABB6346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753652A" w14:textId="77777777" w:rsidR="00EF115D" w:rsidRPr="00ED26F1" w:rsidRDefault="00EF115D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55CD533" w14:textId="77777777" w:rsidR="00EF115D" w:rsidRPr="00ED26F1" w:rsidRDefault="00EF115D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56BD04F" w14:textId="1F0D4F66" w:rsidR="00EF115D" w:rsidRPr="004C2875" w:rsidRDefault="004C2875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42324D1" w14:textId="77777777" w:rsidR="00EF115D" w:rsidRPr="00ED26F1" w:rsidRDefault="00EF115D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482FA8" w14:textId="77777777" w:rsidR="00EF115D" w:rsidRPr="00ED26F1" w:rsidRDefault="00EF115D" w:rsidP="004C28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590FAE" w14:textId="77777777" w:rsidR="00EF115D" w:rsidRPr="00ED26F1" w:rsidRDefault="00EF115D" w:rsidP="004C28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F115D" w:rsidRPr="00ED26F1" w14:paraId="25674029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11DC3ED6" w14:textId="77777777" w:rsidR="00EF115D" w:rsidRPr="00ED26F1" w:rsidRDefault="00EF115D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9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9635961" w14:textId="77777777" w:rsidR="00EF115D" w:rsidRPr="00ED26F1" w:rsidRDefault="00EF115D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368BC94" w14:textId="77777777" w:rsidR="00EF115D" w:rsidRPr="00ED26F1" w:rsidRDefault="00EF115D" w:rsidP="004C28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417212D" w14:textId="77777777" w:rsidR="00EF115D" w:rsidRDefault="00EF115D" w:rsidP="004C2875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Рег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истрационный номер                           </w:t>
            </w:r>
          </w:p>
          <w:p w14:paraId="6660AA04" w14:textId="77777777" w:rsidR="00EF115D" w:rsidRPr="00ED26F1" w:rsidRDefault="00EF115D" w:rsidP="004C2875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профессионального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 xml:space="preserve"> стандарта</w:t>
            </w:r>
          </w:p>
        </w:tc>
      </w:tr>
      <w:tr w:rsidR="00EF115D" w:rsidRPr="002A24B7" w14:paraId="01DE4B78" w14:textId="77777777" w:rsidTr="009C0C14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14:paraId="05151D2B" w14:textId="77777777" w:rsidR="00EF115D" w:rsidRPr="00BC5875" w:rsidRDefault="00EF115D" w:rsidP="004C2875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14:paraId="160CBDE9" w14:textId="77777777" w:rsidR="00EF115D" w:rsidRPr="00BC5875" w:rsidRDefault="00EF115D" w:rsidP="004C2875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D539AF" w:rsidRPr="002A24B7" w14:paraId="58EC19F8" w14:textId="77777777" w:rsidTr="009C0C14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4801FA6F" w14:textId="77777777" w:rsidR="00D539AF" w:rsidRPr="00BC5875" w:rsidRDefault="00D539AF" w:rsidP="00D539AF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>
              <w:rPr>
                <w:rFonts w:ascii="Times New Roman" w:hAnsi="Times New Roman"/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EF144E1" w14:textId="78451930" w:rsidR="00D539AF" w:rsidRPr="00154359" w:rsidRDefault="00D01B9D" w:rsidP="009A27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Подготовка сырья и продуктов для дальнейшего приготовления блюд, напитков и кулинарных изделий</w:t>
            </w:r>
          </w:p>
        </w:tc>
      </w:tr>
      <w:tr w:rsidR="00D01B9D" w:rsidRPr="002A24B7" w14:paraId="72A3E18E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4AD1BB4" w14:textId="77777777" w:rsidR="00D01B9D" w:rsidRPr="00BC5875" w:rsidRDefault="00D01B9D" w:rsidP="00D01B9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00CB5B6" w14:textId="13E25984" w:rsidR="00D01B9D" w:rsidRPr="00154359" w:rsidRDefault="00D01B9D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Подготовка полуфабрикатов для приготовления блюд и кулинарных изделий</w:t>
            </w:r>
          </w:p>
        </w:tc>
      </w:tr>
      <w:tr w:rsidR="00D01B9D" w:rsidRPr="002A24B7" w14:paraId="1CA72CC5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3F09F33" w14:textId="77777777" w:rsidR="00D01B9D" w:rsidRPr="00BC5875" w:rsidRDefault="00D01B9D" w:rsidP="00D01B9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1184F4F" w14:textId="6AE1D6AD" w:rsidR="00D01B9D" w:rsidRPr="00154359" w:rsidRDefault="00D01B9D" w:rsidP="00460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Приготовление блюд, напитков и кулинарных изделий</w:t>
            </w:r>
          </w:p>
        </w:tc>
      </w:tr>
      <w:tr w:rsidR="003A26F3" w:rsidRPr="002A24B7" w14:paraId="32258A01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10A08DB" w14:textId="77777777" w:rsidR="003A26F3" w:rsidRPr="00BC5875" w:rsidRDefault="003A26F3" w:rsidP="00D01B9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9028E9A" w14:textId="2FCEC897" w:rsidR="003A26F3" w:rsidRPr="00154359" w:rsidRDefault="003A26F3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Выполнение вспомогательных операций при приготовлении блюд, напитков и кулинарных изделий</w:t>
            </w:r>
          </w:p>
        </w:tc>
      </w:tr>
      <w:tr w:rsidR="00D01B9D" w:rsidRPr="002A24B7" w14:paraId="4A564955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4C4352F" w14:textId="77777777" w:rsidR="00D01B9D" w:rsidRPr="00BC5875" w:rsidRDefault="00D01B9D" w:rsidP="00D01B9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6392BE9" w14:textId="16266EF4" w:rsidR="00D01B9D" w:rsidRPr="00154359" w:rsidRDefault="00D01B9D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Упаковка блюд и кулинарных изделий для доставки и на вынос</w:t>
            </w:r>
          </w:p>
        </w:tc>
      </w:tr>
      <w:tr w:rsidR="00D01B9D" w:rsidRPr="002A24B7" w14:paraId="1B7749C0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410E7A5" w14:textId="77777777" w:rsidR="00D01B9D" w:rsidRPr="00BC5875" w:rsidRDefault="00D01B9D" w:rsidP="00D01B9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7935D83" w14:textId="2F483C4A" w:rsidR="00D01B9D" w:rsidRPr="00154359" w:rsidRDefault="003A26F3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Отпуск готовых блюд, напитков и кулинарных изделий с </w:t>
            </w:r>
            <w:r w:rsidRPr="00154359">
              <w:rPr>
                <w:rFonts w:ascii="Times New Roman" w:hAnsi="Times New Roman"/>
                <w:sz w:val="24"/>
              </w:rPr>
              <w:lastRenderedPageBreak/>
              <w:t>раздачи, прилавка</w:t>
            </w:r>
          </w:p>
        </w:tc>
      </w:tr>
      <w:tr w:rsidR="003F36FF" w:rsidRPr="002A24B7" w14:paraId="1E781459" w14:textId="77777777" w:rsidTr="009C0C14">
        <w:trPr>
          <w:trHeight w:val="200"/>
        </w:trPr>
        <w:tc>
          <w:tcPr>
            <w:tcW w:w="1289" w:type="pct"/>
            <w:gridSpan w:val="2"/>
            <w:vMerge w:val="restart"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F3291D8" w14:textId="69E02265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lastRenderedPageBreak/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211C325" w14:textId="48DC8709" w:rsidR="003F36FF" w:rsidRPr="00154359" w:rsidRDefault="003F36FF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Проверять органолептическим способом качество сырья, продуктов, полуфабрикатов, ингредиентов для дальнейшего приготовления блюд, напитков и кулинарных изделий</w:t>
            </w:r>
          </w:p>
        </w:tc>
      </w:tr>
      <w:tr w:rsidR="003F36FF" w:rsidRPr="002A24B7" w14:paraId="3DF4843F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0DB7829" w14:textId="77777777" w:rsidR="003F36FF" w:rsidRPr="00BC5875" w:rsidDel="002A1D54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E9D91F0" w14:textId="67F175A7" w:rsidR="003F36FF" w:rsidRPr="00154359" w:rsidRDefault="003F36FF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Использовать </w:t>
            </w:r>
            <w:r w:rsidR="006901E0" w:rsidRPr="00154359">
              <w:rPr>
                <w:rFonts w:ascii="Times New Roman" w:hAnsi="Times New Roman"/>
                <w:sz w:val="24"/>
              </w:rPr>
              <w:t>рецептуры</w:t>
            </w:r>
            <w:r w:rsidR="00885AD0" w:rsidRPr="00154359">
              <w:rPr>
                <w:rFonts w:ascii="Times New Roman" w:hAnsi="Times New Roman"/>
                <w:sz w:val="24"/>
              </w:rPr>
              <w:t>, технологические карты</w:t>
            </w:r>
            <w:r w:rsidR="006901E0" w:rsidRPr="00154359">
              <w:rPr>
                <w:rFonts w:ascii="Times New Roman" w:hAnsi="Times New Roman"/>
                <w:sz w:val="24"/>
              </w:rPr>
              <w:t xml:space="preserve"> приготовления блюд, напитков и кулинарных изделий</w:t>
            </w:r>
          </w:p>
        </w:tc>
      </w:tr>
      <w:tr w:rsidR="003F36FF" w:rsidRPr="002A24B7" w14:paraId="4A81DDB2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DC0AFE2" w14:textId="77777777" w:rsidR="003F36FF" w:rsidRPr="00BC5875" w:rsidDel="002A1D54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4285640" w14:textId="631DE7E9" w:rsidR="003F36FF" w:rsidRPr="00154359" w:rsidRDefault="003F36FF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Использовать системы для визуализации заказов и контроля их выполнения</w:t>
            </w:r>
          </w:p>
        </w:tc>
      </w:tr>
      <w:tr w:rsidR="003F36FF" w:rsidRPr="002A24B7" w14:paraId="0806DBEC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DFB8A4A" w14:textId="77777777" w:rsidR="003F36FF" w:rsidRPr="00BC5875" w:rsidDel="002A1D54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5F5212E" w14:textId="7169C7F3" w:rsidR="003F36FF" w:rsidRPr="00154359" w:rsidRDefault="003F36FF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Выбирать инвентарь и оборудование и безопасно пользоваться им</w:t>
            </w:r>
          </w:p>
        </w:tc>
      </w:tr>
      <w:tr w:rsidR="003F36FF" w:rsidRPr="002A24B7" w14:paraId="637A16D2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8A60DE5" w14:textId="77777777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56FF795" w14:textId="01713060" w:rsidR="003F36FF" w:rsidRPr="00154359" w:rsidRDefault="003F36FF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Производить обработку овощей, фруктов и грибов</w:t>
            </w:r>
          </w:p>
        </w:tc>
      </w:tr>
      <w:tr w:rsidR="003F36FF" w:rsidRPr="002A24B7" w14:paraId="3DC5F34A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B38F119" w14:textId="77777777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2861AFC" w14:textId="05478BBC" w:rsidR="003F36FF" w:rsidRPr="00154359" w:rsidRDefault="003F36FF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Нарезать и формовать овощи и грибы</w:t>
            </w:r>
          </w:p>
        </w:tc>
      </w:tr>
      <w:tr w:rsidR="003F36FF" w:rsidRPr="002A24B7" w14:paraId="1AECFF1C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3D9AFF5" w14:textId="77777777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1404D95" w14:textId="316BE7F5" w:rsidR="003F36FF" w:rsidRPr="00154359" w:rsidRDefault="003F36FF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Подготавливать плоды для приготовления блюд, напитков и кулинарных изделий</w:t>
            </w:r>
          </w:p>
        </w:tc>
      </w:tr>
      <w:tr w:rsidR="003F36FF" w:rsidRPr="002A24B7" w14:paraId="26FABA80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78618D0" w14:textId="77777777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E72D8F9" w14:textId="783AC8B1" w:rsidR="003F36FF" w:rsidRPr="00154359" w:rsidRDefault="003F36FF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Подготавливать пряности и приправы для приготовления блюд, напитков и кулинарных изделий</w:t>
            </w:r>
          </w:p>
        </w:tc>
      </w:tr>
      <w:tr w:rsidR="003F36FF" w:rsidRPr="002A24B7" w14:paraId="77427024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5CAF893" w14:textId="77777777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6AF1EEE" w14:textId="2A741543" w:rsidR="003F36FF" w:rsidRPr="00154359" w:rsidRDefault="003F36FF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Подготавливать зерновые и молочные продукты, муку, яйца, жиры и сахар для приготовления блюд, напитков и кулинарных изделий</w:t>
            </w:r>
          </w:p>
        </w:tc>
      </w:tr>
      <w:tr w:rsidR="003F36FF" w:rsidRPr="002A24B7" w14:paraId="0F13ACEF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FB14CC1" w14:textId="2B6C03F2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FDA91AE" w14:textId="33747F25" w:rsidR="003F36FF" w:rsidRPr="00154359" w:rsidRDefault="003F36FF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Подготавливать полуфабрикаты из мяса, домашней птицы, рыбные полуфабрикаты</w:t>
            </w:r>
          </w:p>
        </w:tc>
      </w:tr>
      <w:tr w:rsidR="003F36FF" w:rsidRPr="002A24B7" w14:paraId="3305C000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D4E1654" w14:textId="77777777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7BB99BD" w14:textId="74F5929F" w:rsidR="003F36FF" w:rsidRPr="00154359" w:rsidRDefault="003F36FF" w:rsidP="00460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Готовить блюда и гарниры из овощей</w:t>
            </w:r>
          </w:p>
        </w:tc>
      </w:tr>
      <w:tr w:rsidR="003F36FF" w:rsidRPr="002A24B7" w14:paraId="1F134845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EFFBF20" w14:textId="77777777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453D4B1" w14:textId="06780D87" w:rsidR="003F36FF" w:rsidRPr="00154359" w:rsidRDefault="003F36FF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Готовить каши и гарниры из круп</w:t>
            </w:r>
          </w:p>
        </w:tc>
      </w:tr>
      <w:tr w:rsidR="003F36FF" w:rsidRPr="002A24B7" w14:paraId="7B1A4689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C60F07D" w14:textId="77777777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DF6AB65" w14:textId="0C06CDA2" w:rsidR="003F36FF" w:rsidRPr="00154359" w:rsidRDefault="003F36FF" w:rsidP="00460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Готовить блюда из яиц</w:t>
            </w:r>
          </w:p>
        </w:tc>
      </w:tr>
      <w:tr w:rsidR="003F36FF" w:rsidRPr="002A24B7" w14:paraId="18501C44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1A466F7" w14:textId="77777777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B0EF815" w14:textId="7C0B7AAB" w:rsidR="003F36FF" w:rsidRPr="00154359" w:rsidRDefault="003F36FF" w:rsidP="00460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Готовить блюда и гарниры из макаронных изделий</w:t>
            </w:r>
          </w:p>
        </w:tc>
      </w:tr>
      <w:tr w:rsidR="003F36FF" w:rsidRPr="002A24B7" w14:paraId="5FB8E123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691C4E1" w14:textId="77777777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13A96D3" w14:textId="5F6DE283" w:rsidR="003F36FF" w:rsidRPr="00154359" w:rsidRDefault="003F36FF" w:rsidP="00460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Готовить блюда из бобовых</w:t>
            </w:r>
          </w:p>
        </w:tc>
      </w:tr>
      <w:tr w:rsidR="003F36FF" w:rsidRPr="002A24B7" w14:paraId="3E683351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B413246" w14:textId="77777777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F327967" w14:textId="1597A71D" w:rsidR="003F36FF" w:rsidRPr="00154359" w:rsidRDefault="003F36FF" w:rsidP="00460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Готовить блюда из рыбы</w:t>
            </w:r>
          </w:p>
        </w:tc>
      </w:tr>
      <w:tr w:rsidR="00F55EE1" w:rsidRPr="002A24B7" w14:paraId="43C553F9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A8CED60" w14:textId="77777777" w:rsidR="00F55EE1" w:rsidRPr="00BC5875" w:rsidRDefault="00F55EE1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B7B49A6" w14:textId="75F2D01C" w:rsidR="00F55EE1" w:rsidRPr="00154359" w:rsidRDefault="00F55EE1" w:rsidP="00460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Готовить блюда из </w:t>
            </w:r>
            <w:r>
              <w:rPr>
                <w:rFonts w:ascii="Times New Roman" w:hAnsi="Times New Roman"/>
                <w:sz w:val="24"/>
              </w:rPr>
              <w:t>морепродуктов</w:t>
            </w:r>
          </w:p>
        </w:tc>
      </w:tr>
      <w:tr w:rsidR="003F36FF" w:rsidRPr="002A24B7" w14:paraId="6D8FE71D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86E33B6" w14:textId="77777777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6C2785B" w14:textId="7F26B46F" w:rsidR="003F36FF" w:rsidRPr="00154359" w:rsidRDefault="003F36FF" w:rsidP="00460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Готовить блюда из мяса и мясных продуктов</w:t>
            </w:r>
          </w:p>
        </w:tc>
      </w:tr>
      <w:tr w:rsidR="003F36FF" w:rsidRPr="002A24B7" w14:paraId="70E41926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66ECE59" w14:textId="77777777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3EEF2C4" w14:textId="0AE506AE" w:rsidR="003F36FF" w:rsidRPr="00154359" w:rsidRDefault="003F36FF" w:rsidP="00460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Готовить блюда из домашней птицы</w:t>
            </w:r>
          </w:p>
        </w:tc>
      </w:tr>
      <w:tr w:rsidR="003F36FF" w:rsidRPr="002A24B7" w14:paraId="6CA6D64D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CC2C813" w14:textId="77777777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7824BE8" w14:textId="0F3DFA89" w:rsidR="003F36FF" w:rsidRPr="00154359" w:rsidRDefault="003F36FF" w:rsidP="00460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Готовить мучные блюда</w:t>
            </w:r>
          </w:p>
        </w:tc>
      </w:tr>
      <w:tr w:rsidR="003F36FF" w:rsidRPr="002A24B7" w14:paraId="6F3DF66B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A9F22A0" w14:textId="77777777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6002952" w14:textId="57C10B85" w:rsidR="003F36FF" w:rsidRPr="00154359" w:rsidRDefault="003F36FF" w:rsidP="00460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Готовить горячие напитки</w:t>
            </w:r>
          </w:p>
        </w:tc>
      </w:tr>
      <w:tr w:rsidR="003F36FF" w:rsidRPr="002A24B7" w14:paraId="25792901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2CEB607" w14:textId="77777777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F29E66A" w14:textId="23E3DE89" w:rsidR="003F36FF" w:rsidRPr="00154359" w:rsidRDefault="003F36FF" w:rsidP="00460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Готовить сладкие блюда</w:t>
            </w:r>
          </w:p>
        </w:tc>
      </w:tr>
      <w:tr w:rsidR="003F36FF" w:rsidRPr="002A24B7" w14:paraId="45BF58F4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0DE15CF" w14:textId="12931BA9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2F75687" w14:textId="476BEA33" w:rsidR="003F36FF" w:rsidRPr="00154359" w:rsidRDefault="003F36FF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Проверять органолептическим способом качество блюд, напитков и кулинарных изделий перед упаковкой, отпуском с раздачи, прилавка</w:t>
            </w:r>
          </w:p>
        </w:tc>
      </w:tr>
      <w:tr w:rsidR="003F36FF" w:rsidRPr="002A24B7" w14:paraId="50B06817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7C0CC47" w14:textId="77777777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A699CC7" w14:textId="01A9A003" w:rsidR="003F36FF" w:rsidRPr="00154359" w:rsidRDefault="003F36FF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154359">
              <w:rPr>
                <w:rFonts w:ascii="Times New Roman" w:hAnsi="Times New Roman"/>
                <w:sz w:val="24"/>
              </w:rPr>
              <w:t>Порционировать</w:t>
            </w:r>
            <w:proofErr w:type="spellEnd"/>
            <w:r w:rsidRPr="00154359">
              <w:rPr>
                <w:rFonts w:ascii="Times New Roman" w:hAnsi="Times New Roman"/>
                <w:sz w:val="24"/>
              </w:rPr>
              <w:t>, сервировать и отпускать блюда, напитки и кулинарные изделия с раздачи, прилавка и на вынос</w:t>
            </w:r>
          </w:p>
        </w:tc>
      </w:tr>
      <w:tr w:rsidR="003F36FF" w:rsidRPr="002A24B7" w14:paraId="6BF89732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DFB2E7C" w14:textId="77777777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8331D51" w14:textId="12C180F7" w:rsidR="003F36FF" w:rsidRPr="00154359" w:rsidRDefault="003F36FF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Пользоваться контрольно-кассовым оборудованием и </w:t>
            </w:r>
            <w:r w:rsidR="00885AD0" w:rsidRPr="00154359">
              <w:rPr>
                <w:rFonts w:ascii="Times New Roman" w:hAnsi="Times New Roman"/>
                <w:sz w:val="24"/>
              </w:rPr>
              <w:t>программно-аппаратным комплексом для приёма к оплате платёжных карт (POS   терминалами)</w:t>
            </w:r>
          </w:p>
        </w:tc>
      </w:tr>
      <w:tr w:rsidR="003F36FF" w:rsidRPr="002A24B7" w14:paraId="7C2CE7B9" w14:textId="77777777" w:rsidTr="009C0C14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1529845" w14:textId="77777777" w:rsidR="003F36FF" w:rsidRPr="00BC5875" w:rsidRDefault="003F36FF" w:rsidP="00D01B9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8A850B4" w14:textId="5D2FB3EA" w:rsidR="003F36FF" w:rsidRPr="00154359" w:rsidRDefault="003F36FF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Принимать и оформлять платежи за блюда, напитки и кулинарных изделий</w:t>
            </w:r>
          </w:p>
        </w:tc>
      </w:tr>
      <w:tr w:rsidR="009C0C14" w:rsidRPr="002A24B7" w14:paraId="701ED40B" w14:textId="77777777" w:rsidTr="009C0C14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23BEAE14" w14:textId="77777777" w:rsidR="009C0C14" w:rsidRPr="00BC5875" w:rsidRDefault="009C0C14" w:rsidP="0055463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6528FA7F" w14:textId="66FCAF78" w:rsidR="009C0C14" w:rsidRPr="00154359" w:rsidRDefault="009C0C14" w:rsidP="005546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Технологии подготовки сырья, продуктов, полуфабрикатов для дальнейшего использования при приготовлении блюд, напитков и кулинарных изделий</w:t>
            </w:r>
          </w:p>
        </w:tc>
      </w:tr>
      <w:tr w:rsidR="009C0C14" w:rsidRPr="002A24B7" w14:paraId="6155C69D" w14:textId="77777777" w:rsidTr="009C0C14">
        <w:trPr>
          <w:trHeight w:val="225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2AA53BC" w14:textId="77777777" w:rsidR="009C0C14" w:rsidRPr="00BC5875" w:rsidDel="002A1D54" w:rsidRDefault="009C0C14" w:rsidP="0055463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2B5B1C34" w14:textId="77DCF2DA" w:rsidR="009C0C14" w:rsidRPr="00154359" w:rsidRDefault="009C0C14" w:rsidP="00460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Технологии приготовления блюд, напитков и кулинарных изделий</w:t>
            </w:r>
          </w:p>
        </w:tc>
      </w:tr>
      <w:tr w:rsidR="009C0C14" w:rsidRPr="002A24B7" w14:paraId="062D2825" w14:textId="77777777" w:rsidTr="009C0C14">
        <w:trPr>
          <w:trHeight w:val="225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388A10E" w14:textId="77777777" w:rsidR="009C0C14" w:rsidRPr="00BC5875" w:rsidDel="002A1D54" w:rsidRDefault="009C0C14" w:rsidP="0055463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4B974B36" w14:textId="3A71528C" w:rsidR="009C0C14" w:rsidRPr="00154359" w:rsidRDefault="009C0C14" w:rsidP="005546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Требования к качеству, безопасности пищевых продуктов, используемых в приготовлении блюд, напитков и кулинарных изделий, условия их хранения</w:t>
            </w:r>
          </w:p>
        </w:tc>
      </w:tr>
      <w:tr w:rsidR="009C0C14" w:rsidRPr="002A24B7" w14:paraId="04F6BAB6" w14:textId="77777777" w:rsidTr="009C0C14">
        <w:trPr>
          <w:trHeight w:val="225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142CF61" w14:textId="77777777" w:rsidR="009C0C14" w:rsidRPr="00BC5875" w:rsidDel="002A1D54" w:rsidRDefault="009C0C14" w:rsidP="0055463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3B1A8F42" w14:textId="2A10B64A" w:rsidR="009C0C14" w:rsidRPr="00154359" w:rsidRDefault="009C0C14" w:rsidP="005546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Правила пользования рецептурами, технологическими картами на приготовление блюд, напитков и кулинарных изделий</w:t>
            </w:r>
          </w:p>
        </w:tc>
      </w:tr>
      <w:tr w:rsidR="009C0C14" w:rsidRPr="002A24B7" w14:paraId="177FAE13" w14:textId="77777777" w:rsidTr="009C0C14">
        <w:trPr>
          <w:trHeight w:val="225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C01EE8C" w14:textId="77777777" w:rsidR="009C0C14" w:rsidRPr="00BC5875" w:rsidDel="002A1D54" w:rsidRDefault="009C0C14" w:rsidP="0055463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3129466E" w14:textId="1156DE2F" w:rsidR="009C0C14" w:rsidRPr="00154359" w:rsidRDefault="009C0C14" w:rsidP="005546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Правила эксплуатации контрольно-кассового оборудования и POS   терминалами</w:t>
            </w:r>
          </w:p>
        </w:tc>
      </w:tr>
      <w:tr w:rsidR="009C0C14" w:rsidRPr="002A24B7" w14:paraId="335FA225" w14:textId="77777777" w:rsidTr="009C0C14">
        <w:trPr>
          <w:trHeight w:val="225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4BE5272" w14:textId="77777777" w:rsidR="009C0C14" w:rsidRPr="00BC5875" w:rsidDel="002A1D54" w:rsidRDefault="009C0C14" w:rsidP="0055463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46DCD08" w14:textId="3572F5F4" w:rsidR="009C0C14" w:rsidRPr="00154359" w:rsidRDefault="009C0C14" w:rsidP="005546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Методы минимизации отходов при очистке, обработке и измельчении сырья, используемого при приготовлении блюд, напитков и кулинарных изделий, с учетом соблюдения требований к качеству</w:t>
            </w:r>
          </w:p>
        </w:tc>
      </w:tr>
      <w:tr w:rsidR="009C0C14" w:rsidRPr="002A24B7" w14:paraId="160BE603" w14:textId="77777777" w:rsidTr="009C0C14">
        <w:trPr>
          <w:trHeight w:val="17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9B99823" w14:textId="77777777" w:rsidR="009C0C14" w:rsidRPr="00BC5875" w:rsidDel="002A1D54" w:rsidRDefault="009C0C14" w:rsidP="0055463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100E7785" w14:textId="165251EF" w:rsidR="009C0C14" w:rsidRPr="00154359" w:rsidRDefault="009C0C14" w:rsidP="005546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Пищевая ценность различных видов продуктов и сырья, используемого при приготовлении блюд, напитков и кулинарных изделий</w:t>
            </w:r>
          </w:p>
        </w:tc>
      </w:tr>
      <w:tr w:rsidR="009C0C14" w:rsidRPr="002A24B7" w14:paraId="18254E91" w14:textId="77777777" w:rsidTr="009C0C14">
        <w:trPr>
          <w:trHeight w:val="17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5C3EBB5" w14:textId="77777777" w:rsidR="009C0C14" w:rsidRPr="00BC5875" w:rsidDel="002A1D54" w:rsidRDefault="009C0C14" w:rsidP="0055463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383659F1" w14:textId="6F1DEB74" w:rsidR="009C0C14" w:rsidRPr="00154359" w:rsidRDefault="009C0C14" w:rsidP="005546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Принципы и приемы презентации блюд, напитков и кулинарных изделий потребителям</w:t>
            </w:r>
          </w:p>
        </w:tc>
      </w:tr>
      <w:tr w:rsidR="009C0C14" w:rsidRPr="002A24B7" w14:paraId="1F8AB1DF" w14:textId="77777777" w:rsidTr="009C0C14">
        <w:trPr>
          <w:trHeight w:val="17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8A6EF6E" w14:textId="77777777" w:rsidR="009C0C14" w:rsidRPr="00BC5875" w:rsidDel="002A1D54" w:rsidRDefault="009C0C14" w:rsidP="00D01B9D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73C4E0A" w14:textId="3BABA0E2" w:rsidR="009C0C14" w:rsidRPr="00154359" w:rsidRDefault="009C0C14" w:rsidP="00D01B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Правила по охране труда, санитарии и гигиене, пожарной безопасности в организациях питания</w:t>
            </w:r>
          </w:p>
        </w:tc>
      </w:tr>
      <w:tr w:rsidR="009C0C14" w:rsidRPr="002A24B7" w14:paraId="199DF4B5" w14:textId="77777777" w:rsidTr="009C0C14">
        <w:trPr>
          <w:trHeight w:val="17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5A99AFC" w14:textId="77777777" w:rsidR="009C0C14" w:rsidRPr="00BC5875" w:rsidDel="002A1D54" w:rsidRDefault="009C0C14" w:rsidP="00D01B9D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6AB6DBF" w14:textId="567A2FE9" w:rsidR="009C0C14" w:rsidRPr="00154359" w:rsidRDefault="007F52CA" w:rsidP="007F52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Принципы ХАССП</w:t>
            </w:r>
            <w:r w:rsidR="009C0C14" w:rsidRPr="009C0C14">
              <w:rPr>
                <w:rFonts w:ascii="Times New Roman" w:hAnsi="Times New Roman"/>
                <w:sz w:val="24"/>
              </w:rPr>
              <w:t xml:space="preserve"> на предприятиях общественного питания</w:t>
            </w:r>
          </w:p>
        </w:tc>
      </w:tr>
      <w:tr w:rsidR="00D01B9D" w:rsidRPr="002A24B7" w14:paraId="1DE2AC82" w14:textId="77777777" w:rsidTr="009C0C14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6183B982" w14:textId="77777777" w:rsidR="00D01B9D" w:rsidRPr="00325397" w:rsidDel="002A1D54" w:rsidRDefault="00D01B9D" w:rsidP="00D01B9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  <w:r w:rsidRPr="00325397" w:rsidDel="002A1D54">
              <w:rPr>
                <w:rFonts w:ascii="Times New Roman" w:hAnsi="Times New Roman"/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1570A7D1" w14:textId="7E3A6623" w:rsidR="00D01B9D" w:rsidRPr="00BC5875" w:rsidRDefault="00D01B9D" w:rsidP="00D01B9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</w:tr>
    </w:tbl>
    <w:p w14:paraId="1983BC50" w14:textId="7E52E17A" w:rsidR="00EF115D" w:rsidRDefault="00EF115D"/>
    <w:tbl>
      <w:tblPr>
        <w:tblW w:w="4801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79"/>
        <w:gridCol w:w="1084"/>
        <w:gridCol w:w="603"/>
        <w:gridCol w:w="368"/>
        <w:gridCol w:w="783"/>
        <w:gridCol w:w="1307"/>
        <w:gridCol w:w="654"/>
        <w:gridCol w:w="197"/>
        <w:gridCol w:w="494"/>
        <w:gridCol w:w="575"/>
        <w:gridCol w:w="880"/>
        <w:gridCol w:w="866"/>
      </w:tblGrid>
      <w:tr w:rsidR="00357960" w:rsidRPr="002A24B7" w14:paraId="1C790F7D" w14:textId="77777777" w:rsidTr="004C2875">
        <w:trPr>
          <w:trHeight w:val="805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14:paraId="607FA8BC" w14:textId="324961B1" w:rsidR="00357960" w:rsidRPr="00A34D8A" w:rsidRDefault="00357960" w:rsidP="004C2875">
            <w:pPr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3.2. </w:t>
            </w:r>
            <w:r w:rsidRPr="00A34D8A">
              <w:rPr>
                <w:rFonts w:ascii="Times New Roman" w:hAnsi="Times New Roman"/>
                <w:b/>
                <w:sz w:val="24"/>
                <w:szCs w:val="24"/>
              </w:rPr>
              <w:t>Обобщенная трудовая функция</w:t>
            </w:r>
          </w:p>
        </w:tc>
      </w:tr>
      <w:tr w:rsidR="00357960" w:rsidRPr="00ED26F1" w14:paraId="6202F70B" w14:textId="77777777" w:rsidTr="004C287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B53E40E" w14:textId="77777777" w:rsidR="00357960" w:rsidRPr="00ED26F1" w:rsidRDefault="00357960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Наименование</w:t>
            </w:r>
          </w:p>
        </w:tc>
        <w:tc>
          <w:tcPr>
            <w:tcW w:w="2255" w:type="pct"/>
            <w:gridSpan w:val="5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60EF64" w14:textId="149E3742" w:rsidR="00357960" w:rsidRPr="00B50603" w:rsidRDefault="0081274C" w:rsidP="004C2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Приготовление блюд, напитков и кулинарных изделий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DCC7E01" w14:textId="77777777" w:rsidR="00357960" w:rsidRPr="00ED26F1" w:rsidRDefault="00357960" w:rsidP="004C287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Код</w:t>
            </w:r>
          </w:p>
        </w:tc>
        <w:tc>
          <w:tcPr>
            <w:tcW w:w="376" w:type="pct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90AF2C9" w14:textId="38ADFA17" w:rsidR="00357960" w:rsidRPr="004C2875" w:rsidRDefault="004C2875" w:rsidP="004C28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  <w:lang w:val="en-US"/>
              </w:rPr>
            </w:pPr>
            <w:r w:rsidRPr="007D0039">
              <w:rPr>
                <w:rFonts w:ascii="Times New Roman" w:hAnsi="Times New Roman"/>
                <w:sz w:val="20"/>
                <w:szCs w:val="16"/>
                <w:lang w:val="en-US"/>
              </w:rPr>
              <w:t>B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410DDC4" w14:textId="77777777" w:rsidR="00357960" w:rsidRPr="00ED26F1" w:rsidRDefault="00357960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Уровень квалификации</w:t>
            </w:r>
          </w:p>
        </w:tc>
        <w:tc>
          <w:tcPr>
            <w:tcW w:w="471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186C64" w14:textId="5353AE43" w:rsidR="00357960" w:rsidRPr="00B50603" w:rsidRDefault="004C2875" w:rsidP="004C2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357960" w:rsidRPr="00ED26F1" w14:paraId="042AD338" w14:textId="77777777" w:rsidTr="004C2875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14:paraId="26CC3C1C" w14:textId="77777777" w:rsidR="00357960" w:rsidRPr="00ED26F1" w:rsidRDefault="00357960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357960" w:rsidRPr="00ED26F1" w14:paraId="29526EF2" w14:textId="77777777" w:rsidTr="0081274C">
        <w:trPr>
          <w:trHeight w:val="283"/>
        </w:trPr>
        <w:tc>
          <w:tcPr>
            <w:tcW w:w="134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79F5C509" w14:textId="77777777" w:rsidR="00357960" w:rsidRPr="00ED26F1" w:rsidRDefault="00357960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2" w:name="_GoBack" w:colFirst="2" w:colLast="2"/>
            <w:r w:rsidRPr="00ED26F1">
              <w:rPr>
                <w:rFonts w:ascii="Times New Roman" w:hAnsi="Times New Roman"/>
                <w:sz w:val="18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494E53A" w14:textId="77777777" w:rsidR="00357960" w:rsidRPr="00ED26F1" w:rsidRDefault="00357960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Оригинал</w:t>
            </w:r>
          </w:p>
        </w:tc>
        <w:tc>
          <w:tcPr>
            <w:tcW w:w="42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F2ABEC2" w14:textId="48E9CC61" w:rsidR="00357960" w:rsidRPr="004C2875" w:rsidRDefault="004C2875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1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E4E666" w14:textId="77777777" w:rsidR="00357960" w:rsidRPr="00ED26F1" w:rsidRDefault="00357960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Заимствовано из оригинала</w:t>
            </w:r>
          </w:p>
        </w:tc>
        <w:tc>
          <w:tcPr>
            <w:tcW w:w="58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967D3AA" w14:textId="77777777" w:rsidR="00357960" w:rsidRPr="00ED26F1" w:rsidRDefault="00357960" w:rsidP="004C28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F2FD6DB" w14:textId="77777777" w:rsidR="00357960" w:rsidRPr="00ED26F1" w:rsidRDefault="00357960" w:rsidP="004C28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bookmarkEnd w:id="2"/>
      <w:tr w:rsidR="00357960" w:rsidRPr="00ED26F1" w14:paraId="1AF1C783" w14:textId="77777777" w:rsidTr="0081274C">
        <w:trPr>
          <w:trHeight w:val="479"/>
        </w:trPr>
        <w:tc>
          <w:tcPr>
            <w:tcW w:w="134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A76F628" w14:textId="77777777" w:rsidR="00357960" w:rsidRPr="00ED26F1" w:rsidRDefault="00357960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28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0CE37DF" w14:textId="77777777" w:rsidR="00357960" w:rsidRPr="00ED26F1" w:rsidRDefault="00357960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2422999" w14:textId="77777777" w:rsidR="00357960" w:rsidRPr="00ED26F1" w:rsidRDefault="00357960" w:rsidP="004C28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20"/>
              </w:rPr>
              <w:t>Код оригинала</w:t>
            </w:r>
          </w:p>
        </w:tc>
        <w:tc>
          <w:tcPr>
            <w:tcW w:w="95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F42A646" w14:textId="77777777" w:rsidR="00357960" w:rsidRPr="00ED26F1" w:rsidRDefault="00357960" w:rsidP="004C28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Регистрационный номер профессионального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 xml:space="preserve"> стандарта</w:t>
            </w:r>
          </w:p>
        </w:tc>
      </w:tr>
      <w:tr w:rsidR="00357960" w:rsidRPr="002A24B7" w14:paraId="67C14915" w14:textId="77777777" w:rsidTr="004C2875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14:paraId="487FBEA3" w14:textId="77777777" w:rsidR="00357960" w:rsidRPr="001B67D6" w:rsidRDefault="00357960" w:rsidP="004C2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960" w:rsidRPr="002A24B7" w14:paraId="349842A6" w14:textId="77777777" w:rsidTr="00D90322">
        <w:trPr>
          <w:trHeight w:val="525"/>
        </w:trPr>
        <w:tc>
          <w:tcPr>
            <w:tcW w:w="1340" w:type="pct"/>
            <w:gridSpan w:val="2"/>
            <w:tcBorders>
              <w:left w:val="single" w:sz="4" w:space="0" w:color="808080"/>
            </w:tcBorders>
            <w:vAlign w:val="center"/>
          </w:tcPr>
          <w:p w14:paraId="7D1D8A9C" w14:textId="77777777" w:rsidR="00357960" w:rsidRPr="002A24B7" w:rsidRDefault="00357960" w:rsidP="004C2875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A24B7">
              <w:rPr>
                <w:rFonts w:ascii="Times New Roman" w:hAnsi="Times New Roman"/>
                <w:szCs w:val="20"/>
              </w:rPr>
              <w:t>Возможные наименования должностей</w:t>
            </w:r>
            <w:r>
              <w:rPr>
                <w:rFonts w:ascii="Times New Roman" w:hAnsi="Times New Roman"/>
                <w:szCs w:val="20"/>
              </w:rPr>
              <w:t>, профессий</w:t>
            </w:r>
          </w:p>
        </w:tc>
        <w:tc>
          <w:tcPr>
            <w:tcW w:w="3660" w:type="pct"/>
            <w:gridSpan w:val="10"/>
            <w:tcBorders>
              <w:right w:val="single" w:sz="4" w:space="0" w:color="808080"/>
            </w:tcBorders>
            <w:vAlign w:val="center"/>
          </w:tcPr>
          <w:p w14:paraId="5CE41220" w14:textId="48D07114" w:rsidR="00357960" w:rsidRPr="00154359" w:rsidRDefault="0081274C" w:rsidP="004C2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</w:tr>
      <w:tr w:rsidR="00357960" w:rsidRPr="002A24B7" w14:paraId="7F8F9050" w14:textId="77777777" w:rsidTr="004C2875">
        <w:trPr>
          <w:trHeight w:val="408"/>
        </w:trPr>
        <w:tc>
          <w:tcPr>
            <w:tcW w:w="5000" w:type="pct"/>
            <w:gridSpan w:val="12"/>
            <w:vAlign w:val="center"/>
          </w:tcPr>
          <w:p w14:paraId="504198CB" w14:textId="77777777" w:rsidR="00357960" w:rsidRPr="002A24B7" w:rsidRDefault="00357960" w:rsidP="004C2875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7960" w:rsidRPr="002A24B7" w14:paraId="31403239" w14:textId="77777777" w:rsidTr="00D90322">
        <w:trPr>
          <w:trHeight w:val="408"/>
        </w:trPr>
        <w:tc>
          <w:tcPr>
            <w:tcW w:w="1340" w:type="pct"/>
            <w:gridSpan w:val="2"/>
            <w:tcBorders>
              <w:left w:val="single" w:sz="4" w:space="0" w:color="808080"/>
            </w:tcBorders>
            <w:vAlign w:val="center"/>
          </w:tcPr>
          <w:p w14:paraId="41A054D5" w14:textId="77777777" w:rsidR="00357960" w:rsidRPr="002A24B7" w:rsidRDefault="00357960" w:rsidP="004C2875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A24B7">
              <w:rPr>
                <w:rFonts w:ascii="Times New Roman" w:hAnsi="Times New Roman"/>
                <w:szCs w:val="20"/>
              </w:rPr>
              <w:t>Требования к образованию и обучению</w:t>
            </w:r>
          </w:p>
        </w:tc>
        <w:tc>
          <w:tcPr>
            <w:tcW w:w="3660" w:type="pct"/>
            <w:gridSpan w:val="10"/>
            <w:tcBorders>
              <w:right w:val="single" w:sz="4" w:space="0" w:color="808080"/>
            </w:tcBorders>
            <w:vAlign w:val="center"/>
          </w:tcPr>
          <w:p w14:paraId="60975842" w14:textId="1776352D" w:rsidR="0081274C" w:rsidRPr="00154359" w:rsidRDefault="0081274C" w:rsidP="008127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Среднее профессиональное образование - программы подготовки квалифицированных рабочих (служащих)</w:t>
            </w:r>
            <w:r w:rsidR="00F55EE1">
              <w:rPr>
                <w:rFonts w:ascii="Times New Roman" w:hAnsi="Times New Roman"/>
                <w:sz w:val="24"/>
                <w:szCs w:val="24"/>
              </w:rPr>
              <w:t xml:space="preserve"> или</w:t>
            </w:r>
          </w:p>
          <w:p w14:paraId="3EE34E50" w14:textId="48B7D31D" w:rsidR="00357960" w:rsidRPr="00154359" w:rsidRDefault="0081274C" w:rsidP="008127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Профессиональное обучение - программы профессиональной подготовки по профессиям рабочих</w:t>
            </w:r>
          </w:p>
        </w:tc>
      </w:tr>
      <w:tr w:rsidR="00357960" w:rsidRPr="002A24B7" w14:paraId="3011D282" w14:textId="77777777" w:rsidTr="00D90322">
        <w:trPr>
          <w:trHeight w:val="408"/>
        </w:trPr>
        <w:tc>
          <w:tcPr>
            <w:tcW w:w="1340" w:type="pct"/>
            <w:gridSpan w:val="2"/>
            <w:tcBorders>
              <w:left w:val="single" w:sz="4" w:space="0" w:color="808080"/>
            </w:tcBorders>
            <w:vAlign w:val="center"/>
          </w:tcPr>
          <w:p w14:paraId="06D38269" w14:textId="77777777" w:rsidR="00357960" w:rsidRPr="002A24B7" w:rsidRDefault="00357960" w:rsidP="004C2875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A24B7">
              <w:rPr>
                <w:rFonts w:ascii="Times New Roman" w:hAnsi="Times New Roman"/>
                <w:szCs w:val="20"/>
              </w:rPr>
              <w:t>Требования к опыту практической работы</w:t>
            </w:r>
          </w:p>
        </w:tc>
        <w:tc>
          <w:tcPr>
            <w:tcW w:w="3660" w:type="pct"/>
            <w:gridSpan w:val="10"/>
            <w:tcBorders>
              <w:right w:val="single" w:sz="4" w:space="0" w:color="808080"/>
            </w:tcBorders>
            <w:vAlign w:val="center"/>
          </w:tcPr>
          <w:p w14:paraId="7B3EB77B" w14:textId="39F0B8CC" w:rsidR="0081274C" w:rsidRPr="00154359" w:rsidRDefault="00D33ABE" w:rsidP="00154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1274C" w:rsidRPr="00154359">
              <w:rPr>
                <w:rFonts w:ascii="Times New Roman" w:hAnsi="Times New Roman"/>
                <w:sz w:val="24"/>
                <w:szCs w:val="24"/>
              </w:rPr>
              <w:t xml:space="preserve">е менее одного года работы в организациях питания по приготовлению блюд, напитков и кулинарных изделий под руководством повара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154359">
              <w:rPr>
                <w:rFonts w:ascii="Times New Roman" w:hAnsi="Times New Roman"/>
                <w:sz w:val="24"/>
                <w:szCs w:val="24"/>
              </w:rPr>
              <w:t>ри наличии профессионального обучения</w:t>
            </w:r>
          </w:p>
        </w:tc>
      </w:tr>
      <w:tr w:rsidR="00357960" w:rsidRPr="002A24B7" w14:paraId="79346B18" w14:textId="77777777" w:rsidTr="00D90322">
        <w:trPr>
          <w:trHeight w:val="408"/>
        </w:trPr>
        <w:tc>
          <w:tcPr>
            <w:tcW w:w="1340" w:type="pct"/>
            <w:gridSpan w:val="2"/>
            <w:tcBorders>
              <w:left w:val="single" w:sz="4" w:space="0" w:color="808080"/>
            </w:tcBorders>
            <w:vAlign w:val="center"/>
          </w:tcPr>
          <w:p w14:paraId="36C5A390" w14:textId="77777777" w:rsidR="00357960" w:rsidRPr="002A24B7" w:rsidRDefault="00357960" w:rsidP="004C2875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A24B7">
              <w:rPr>
                <w:rFonts w:ascii="Times New Roman" w:hAnsi="Times New Roman"/>
                <w:szCs w:val="20"/>
              </w:rPr>
              <w:t>Особые условия допуска к работе</w:t>
            </w:r>
          </w:p>
        </w:tc>
        <w:tc>
          <w:tcPr>
            <w:tcW w:w="3660" w:type="pct"/>
            <w:gridSpan w:val="10"/>
            <w:tcBorders>
              <w:right w:val="single" w:sz="4" w:space="0" w:color="808080"/>
            </w:tcBorders>
            <w:vAlign w:val="center"/>
          </w:tcPr>
          <w:p w14:paraId="189DCFAA" w14:textId="50BA09BF" w:rsidR="00357960" w:rsidRPr="00154359" w:rsidRDefault="00357960" w:rsidP="004C28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Наличие медицинской книжки; 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Российской Федерации порядке</w:t>
            </w:r>
          </w:p>
        </w:tc>
      </w:tr>
      <w:tr w:rsidR="00357960" w:rsidRPr="002A24B7" w14:paraId="1F124A1F" w14:textId="77777777" w:rsidTr="00D90322">
        <w:trPr>
          <w:trHeight w:val="408"/>
        </w:trPr>
        <w:tc>
          <w:tcPr>
            <w:tcW w:w="1340" w:type="pct"/>
            <w:gridSpan w:val="2"/>
            <w:tcBorders>
              <w:left w:val="single" w:sz="4" w:space="0" w:color="808080"/>
            </w:tcBorders>
            <w:vAlign w:val="center"/>
          </w:tcPr>
          <w:p w14:paraId="6AFD7CB7" w14:textId="77777777" w:rsidR="00357960" w:rsidRPr="002A24B7" w:rsidRDefault="00357960" w:rsidP="004C2875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Другие характеристики</w:t>
            </w:r>
          </w:p>
        </w:tc>
        <w:tc>
          <w:tcPr>
            <w:tcW w:w="3660" w:type="pct"/>
            <w:gridSpan w:val="10"/>
            <w:tcBorders>
              <w:right w:val="single" w:sz="4" w:space="0" w:color="808080"/>
            </w:tcBorders>
            <w:vAlign w:val="center"/>
          </w:tcPr>
          <w:p w14:paraId="19A66235" w14:textId="77777777" w:rsidR="00357960" w:rsidRPr="001B67D6" w:rsidRDefault="00357960" w:rsidP="004C2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57960" w:rsidRPr="001B67D6" w14:paraId="21CBBC15" w14:textId="77777777" w:rsidTr="004C2875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14:paraId="1BB249F3" w14:textId="77777777" w:rsidR="00357960" w:rsidRPr="001B67D6" w:rsidRDefault="00357960" w:rsidP="004C28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Дополнительные характеристики</w:t>
            </w:r>
          </w:p>
        </w:tc>
      </w:tr>
      <w:tr w:rsidR="00357960" w:rsidRPr="001B67D6" w14:paraId="370C2FFD" w14:textId="77777777" w:rsidTr="00D90322">
        <w:trPr>
          <w:trHeight w:val="283"/>
        </w:trPr>
        <w:tc>
          <w:tcPr>
            <w:tcW w:w="1668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14:paraId="1FFB2C13" w14:textId="77777777" w:rsidR="00357960" w:rsidRPr="001B67D6" w:rsidRDefault="00357960" w:rsidP="004C28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626" w:type="pct"/>
            <w:gridSpan w:val="2"/>
          </w:tcPr>
          <w:p w14:paraId="01D6A275" w14:textId="77777777" w:rsidR="00357960" w:rsidRPr="001B67D6" w:rsidRDefault="00357960" w:rsidP="004C28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1B67D6">
              <w:rPr>
                <w:rFonts w:ascii="Times New Roman" w:hAnsi="Times New Roman"/>
              </w:rPr>
              <w:t>од</w:t>
            </w:r>
          </w:p>
        </w:tc>
        <w:tc>
          <w:tcPr>
            <w:tcW w:w="2706" w:type="pct"/>
            <w:gridSpan w:val="7"/>
            <w:tcBorders>
              <w:right w:val="single" w:sz="4" w:space="0" w:color="808080"/>
            </w:tcBorders>
          </w:tcPr>
          <w:p w14:paraId="222315E8" w14:textId="77777777" w:rsidR="00357960" w:rsidRPr="001B67D6" w:rsidRDefault="00357960" w:rsidP="004C28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1B67D6">
              <w:rPr>
                <w:rFonts w:ascii="Times New Roman" w:hAnsi="Times New Roman"/>
              </w:rPr>
              <w:t>аименование</w:t>
            </w:r>
            <w:r>
              <w:rPr>
                <w:rFonts w:ascii="Times New Roman" w:hAnsi="Times New Roman"/>
              </w:rPr>
              <w:t xml:space="preserve"> базовой группы, должности (профессии) или специальности</w:t>
            </w:r>
          </w:p>
        </w:tc>
      </w:tr>
      <w:tr w:rsidR="00357960" w:rsidRPr="00ED26F1" w14:paraId="13B38DB9" w14:textId="77777777" w:rsidTr="00D90322">
        <w:trPr>
          <w:trHeight w:val="283"/>
        </w:trPr>
        <w:tc>
          <w:tcPr>
            <w:tcW w:w="1668" w:type="pct"/>
            <w:gridSpan w:val="3"/>
            <w:tcBorders>
              <w:left w:val="single" w:sz="4" w:space="0" w:color="808080"/>
            </w:tcBorders>
            <w:vAlign w:val="center"/>
          </w:tcPr>
          <w:p w14:paraId="6999CB0F" w14:textId="77777777" w:rsidR="00357960" w:rsidRPr="00154359" w:rsidRDefault="00357960" w:rsidP="004C2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26" w:type="pct"/>
            <w:gridSpan w:val="2"/>
            <w:tcBorders>
              <w:right w:val="single" w:sz="2" w:space="0" w:color="808080"/>
            </w:tcBorders>
            <w:vAlign w:val="center"/>
          </w:tcPr>
          <w:p w14:paraId="4C0FE999" w14:textId="7BE33610" w:rsidR="00357960" w:rsidRPr="00154359" w:rsidRDefault="00357960" w:rsidP="004C2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51</w:t>
            </w:r>
            <w:r w:rsidR="0081274C" w:rsidRPr="001543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14:paraId="198162AF" w14:textId="27504270" w:rsidR="00357960" w:rsidRPr="00154359" w:rsidRDefault="0081274C" w:rsidP="004C2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</w:tr>
      <w:tr w:rsidR="0081274C" w:rsidRPr="00ED26F1" w14:paraId="3D00174E" w14:textId="77777777" w:rsidTr="00D90322">
        <w:trPr>
          <w:trHeight w:val="283"/>
        </w:trPr>
        <w:tc>
          <w:tcPr>
            <w:tcW w:w="1668" w:type="pct"/>
            <w:gridSpan w:val="3"/>
            <w:tcBorders>
              <w:left w:val="single" w:sz="4" w:space="0" w:color="808080"/>
            </w:tcBorders>
            <w:vAlign w:val="center"/>
          </w:tcPr>
          <w:p w14:paraId="71415F88" w14:textId="77777777" w:rsidR="0081274C" w:rsidRPr="00154359" w:rsidRDefault="0081274C" w:rsidP="008127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ЕТКС</w:t>
            </w:r>
            <w:r w:rsidRPr="00154359">
              <w:rPr>
                <w:rFonts w:ascii="Times New Roman" w:hAnsi="Times New Roman"/>
                <w:sz w:val="24"/>
                <w:szCs w:val="24"/>
                <w:vertAlign w:val="superscript"/>
              </w:rPr>
              <w:endnoteReference w:id="6"/>
            </w:r>
          </w:p>
        </w:tc>
        <w:tc>
          <w:tcPr>
            <w:tcW w:w="626" w:type="pct"/>
            <w:gridSpan w:val="2"/>
            <w:tcBorders>
              <w:right w:val="single" w:sz="2" w:space="0" w:color="808080"/>
            </w:tcBorders>
            <w:vAlign w:val="center"/>
          </w:tcPr>
          <w:p w14:paraId="73FAE49B" w14:textId="0E01A6AC" w:rsidR="0081274C" w:rsidRPr="00154359" w:rsidRDefault="0081274C" w:rsidP="008127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§ 24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14:paraId="7B21066A" w14:textId="3F095965" w:rsidR="0081274C" w:rsidRPr="00154359" w:rsidRDefault="0081274C" w:rsidP="008127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Повар 5-го разряда</w:t>
            </w:r>
          </w:p>
        </w:tc>
      </w:tr>
      <w:tr w:rsidR="0081274C" w:rsidRPr="00ED26F1" w14:paraId="5D738217" w14:textId="77777777" w:rsidTr="00D90322">
        <w:trPr>
          <w:trHeight w:val="283"/>
        </w:trPr>
        <w:tc>
          <w:tcPr>
            <w:tcW w:w="1668" w:type="pct"/>
            <w:gridSpan w:val="3"/>
            <w:tcBorders>
              <w:left w:val="single" w:sz="4" w:space="0" w:color="808080"/>
            </w:tcBorders>
            <w:vAlign w:val="center"/>
          </w:tcPr>
          <w:p w14:paraId="5E2CECA2" w14:textId="77777777" w:rsidR="0081274C" w:rsidRPr="00154359" w:rsidRDefault="0081274C" w:rsidP="008127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ОКПДТР</w:t>
            </w:r>
            <w:r w:rsidRPr="00154359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7"/>
            </w:r>
          </w:p>
        </w:tc>
        <w:tc>
          <w:tcPr>
            <w:tcW w:w="626" w:type="pct"/>
            <w:gridSpan w:val="2"/>
            <w:tcBorders>
              <w:right w:val="single" w:sz="2" w:space="0" w:color="808080"/>
            </w:tcBorders>
            <w:vAlign w:val="center"/>
          </w:tcPr>
          <w:p w14:paraId="7C7EDA84" w14:textId="6EDAB7F6" w:rsidR="0081274C" w:rsidRPr="00154359" w:rsidRDefault="0081274C" w:rsidP="008127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16675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14:paraId="2991E7BA" w14:textId="6AC97A10" w:rsidR="0081274C" w:rsidRPr="00154359" w:rsidRDefault="0081274C" w:rsidP="008127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</w:tr>
      <w:tr w:rsidR="0081274C" w:rsidRPr="00ED26F1" w14:paraId="6E66A1DB" w14:textId="77777777" w:rsidTr="00D90322">
        <w:trPr>
          <w:trHeight w:val="283"/>
        </w:trPr>
        <w:tc>
          <w:tcPr>
            <w:tcW w:w="1668" w:type="pct"/>
            <w:gridSpan w:val="3"/>
            <w:tcBorders>
              <w:left w:val="single" w:sz="4" w:space="0" w:color="808080"/>
            </w:tcBorders>
            <w:vAlign w:val="center"/>
          </w:tcPr>
          <w:p w14:paraId="27CD5389" w14:textId="5830EA60" w:rsidR="0081274C" w:rsidRPr="00154359" w:rsidRDefault="0081274C" w:rsidP="004C2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626" w:type="pct"/>
            <w:gridSpan w:val="2"/>
            <w:tcBorders>
              <w:right w:val="single" w:sz="2" w:space="0" w:color="808080"/>
            </w:tcBorders>
            <w:vAlign w:val="center"/>
          </w:tcPr>
          <w:p w14:paraId="0B0A6A1E" w14:textId="39EF3EF7" w:rsidR="0081274C" w:rsidRPr="00154359" w:rsidRDefault="0081274C" w:rsidP="004C2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43.01.09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14:paraId="2995AEFB" w14:textId="4B0A65D7" w:rsidR="0081274C" w:rsidRPr="00154359" w:rsidRDefault="0081274C" w:rsidP="004C2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Повар, кондитер</w:t>
            </w:r>
          </w:p>
        </w:tc>
      </w:tr>
    </w:tbl>
    <w:p w14:paraId="76805A2A" w14:textId="350FF0E0" w:rsidR="00DA195C" w:rsidRDefault="00DA195C"/>
    <w:tbl>
      <w:tblPr>
        <w:tblW w:w="4798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981"/>
        <w:gridCol w:w="1064"/>
        <w:gridCol w:w="450"/>
        <w:gridCol w:w="1646"/>
        <w:gridCol w:w="661"/>
        <w:gridCol w:w="33"/>
        <w:gridCol w:w="670"/>
        <w:gridCol w:w="593"/>
        <w:gridCol w:w="849"/>
        <w:gridCol w:w="849"/>
      </w:tblGrid>
      <w:tr w:rsidR="004C2875" w:rsidRPr="002A24B7" w14:paraId="016B2868" w14:textId="77777777" w:rsidTr="004C2875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14:paraId="34DF9BDC" w14:textId="02962B79" w:rsidR="004C2875" w:rsidRPr="00BC5875" w:rsidRDefault="004C2875" w:rsidP="004C2875">
            <w:pPr>
              <w:pStyle w:val="12"/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2.1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4C2875" w:rsidRPr="00ED26F1" w14:paraId="435FEB99" w14:textId="77777777" w:rsidTr="004C2875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6F9DD53" w14:textId="77777777" w:rsidR="004C2875" w:rsidRPr="00ED26F1" w:rsidRDefault="004C2875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AC6DD4" w14:textId="1839ED80" w:rsidR="004C2875" w:rsidRPr="00B50603" w:rsidRDefault="00A63B43" w:rsidP="004C2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iCs/>
                <w:sz w:val="24"/>
                <w:szCs w:val="24"/>
              </w:rPr>
              <w:t>Подготовка инвентаря, оборудования и рабочего места повара к работе</w:t>
            </w:r>
          </w:p>
        </w:tc>
        <w:tc>
          <w:tcPr>
            <w:tcW w:w="3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3FE3799" w14:textId="77777777" w:rsidR="004C2875" w:rsidRPr="00ED26F1" w:rsidRDefault="004C2875" w:rsidP="004C287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Код</w:t>
            </w:r>
          </w:p>
        </w:tc>
        <w:tc>
          <w:tcPr>
            <w:tcW w:w="38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AA78EA5" w14:textId="47E75175" w:rsidR="004C2875" w:rsidRPr="00ED26F1" w:rsidRDefault="00E83E32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70C5A">
              <w:rPr>
                <w:rFonts w:ascii="Times New Roman" w:hAnsi="Times New Roman"/>
                <w:sz w:val="18"/>
                <w:szCs w:val="14"/>
                <w:lang w:val="en-US"/>
              </w:rPr>
              <w:t>B</w:t>
            </w:r>
            <w:r w:rsidR="004C2875" w:rsidRPr="00C70C5A">
              <w:rPr>
                <w:rFonts w:ascii="Times New Roman" w:hAnsi="Times New Roman"/>
                <w:sz w:val="18"/>
                <w:szCs w:val="14"/>
              </w:rPr>
              <w:t>/01.4</w:t>
            </w:r>
          </w:p>
        </w:tc>
        <w:tc>
          <w:tcPr>
            <w:tcW w:w="78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9183446" w14:textId="77777777" w:rsidR="004C2875" w:rsidRPr="00ED26F1" w:rsidRDefault="004C2875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 xml:space="preserve">Уровень 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(подуровень) 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>квалификации</w:t>
            </w:r>
          </w:p>
        </w:tc>
        <w:tc>
          <w:tcPr>
            <w:tcW w:w="4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9A1D39" w14:textId="2525BF20" w:rsidR="004C2875" w:rsidRPr="00B50603" w:rsidRDefault="004C2875" w:rsidP="004C2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C2875" w:rsidRPr="00ED26F1" w14:paraId="52D3AAA3" w14:textId="77777777" w:rsidTr="004C2875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14:paraId="51DE28E5" w14:textId="77777777" w:rsidR="004C2875" w:rsidRPr="00ED26F1" w:rsidRDefault="004C2875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4C2875" w:rsidRPr="00ED26F1" w14:paraId="6EB1ADAC" w14:textId="77777777" w:rsidTr="004C287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D461A11" w14:textId="77777777" w:rsidR="004C2875" w:rsidRPr="00ED26F1" w:rsidRDefault="004C2875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562B267" w14:textId="77777777" w:rsidR="004C2875" w:rsidRPr="00ED26F1" w:rsidRDefault="004C2875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662E40C" w14:textId="77777777" w:rsidR="004C2875" w:rsidRPr="004C2875" w:rsidRDefault="004C2875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AD376E7" w14:textId="77777777" w:rsidR="004C2875" w:rsidRPr="00ED26F1" w:rsidRDefault="004C2875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D854DE5" w14:textId="77777777" w:rsidR="004C2875" w:rsidRPr="00ED26F1" w:rsidRDefault="004C2875" w:rsidP="004C28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09F2BA" w14:textId="77777777" w:rsidR="004C2875" w:rsidRPr="00ED26F1" w:rsidRDefault="004C2875" w:rsidP="004C28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875" w:rsidRPr="00ED26F1" w14:paraId="4639FA07" w14:textId="77777777" w:rsidTr="004C287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3160931A" w14:textId="77777777" w:rsidR="004C2875" w:rsidRPr="00ED26F1" w:rsidRDefault="004C2875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9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0F80A69" w14:textId="77777777" w:rsidR="004C2875" w:rsidRPr="00ED26F1" w:rsidRDefault="004C2875" w:rsidP="004C287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6B4404D" w14:textId="77777777" w:rsidR="004C2875" w:rsidRPr="00ED26F1" w:rsidRDefault="004C2875" w:rsidP="004C28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C13A1DC" w14:textId="77777777" w:rsidR="004C2875" w:rsidRDefault="004C2875" w:rsidP="004C2875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Рег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истрационный номер                           </w:t>
            </w:r>
          </w:p>
          <w:p w14:paraId="48357799" w14:textId="77777777" w:rsidR="004C2875" w:rsidRPr="00ED26F1" w:rsidRDefault="004C2875" w:rsidP="004C2875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профессионального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 xml:space="preserve"> стандарта</w:t>
            </w:r>
          </w:p>
        </w:tc>
      </w:tr>
      <w:tr w:rsidR="004C2875" w:rsidRPr="002A24B7" w14:paraId="24D49100" w14:textId="77777777" w:rsidTr="004C2875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14:paraId="3939C964" w14:textId="77777777" w:rsidR="004C2875" w:rsidRPr="00BC5875" w:rsidRDefault="004C2875" w:rsidP="004C2875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14:paraId="78EFDBEA" w14:textId="77777777" w:rsidR="004C2875" w:rsidRPr="00BC5875" w:rsidRDefault="004C2875" w:rsidP="004C2875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6901E0" w:rsidRPr="002A24B7" w14:paraId="227CF37F" w14:textId="77777777" w:rsidTr="006901E0">
        <w:trPr>
          <w:trHeight w:val="200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09CB838C" w14:textId="77777777" w:rsidR="006901E0" w:rsidRPr="00BC5875" w:rsidRDefault="006901E0" w:rsidP="006901E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>
              <w:rPr>
                <w:rFonts w:ascii="Times New Roman" w:hAnsi="Times New Roman"/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F823D77" w14:textId="45145813" w:rsidR="006901E0" w:rsidRPr="00154359" w:rsidRDefault="006901E0" w:rsidP="006901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Оценка наличия запасов сырья и полуфабрикатов, необходимых для приготовления блюд, напитков и кулинарных изделий</w:t>
            </w:r>
          </w:p>
        </w:tc>
      </w:tr>
      <w:tr w:rsidR="006901E0" w:rsidRPr="002A24B7" w14:paraId="545CBDCB" w14:textId="77777777" w:rsidTr="006901E0">
        <w:trPr>
          <w:trHeight w:val="20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5B9FA4C" w14:textId="77777777" w:rsidR="006901E0" w:rsidRPr="00BC5875" w:rsidRDefault="006901E0" w:rsidP="006901E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AC4361C" w14:textId="2FB57BA0" w:rsidR="006901E0" w:rsidRPr="00154359" w:rsidRDefault="006901E0" w:rsidP="006901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Составление заявок на сырье и полуфабрикаты, используемые при приготовлении блюд, напитков и кулинарных изделий</w:t>
            </w:r>
          </w:p>
        </w:tc>
      </w:tr>
      <w:tr w:rsidR="006901E0" w:rsidRPr="002A24B7" w14:paraId="051F6475" w14:textId="77777777" w:rsidTr="006901E0">
        <w:trPr>
          <w:trHeight w:val="20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A410514" w14:textId="77777777" w:rsidR="006901E0" w:rsidRPr="00BC5875" w:rsidRDefault="006901E0" w:rsidP="006901E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2B6CB9C4" w14:textId="6CBD4861" w:rsidR="006901E0" w:rsidRPr="00154359" w:rsidRDefault="006901E0" w:rsidP="006901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Подготовка товарных отчетов по приготовлению блюд, напитков и кулинарных изделий</w:t>
            </w:r>
          </w:p>
        </w:tc>
      </w:tr>
      <w:tr w:rsidR="004C2875" w:rsidRPr="002A24B7" w14:paraId="2185C0D5" w14:textId="77777777" w:rsidTr="004C2875">
        <w:trPr>
          <w:trHeight w:val="200"/>
        </w:trPr>
        <w:tc>
          <w:tcPr>
            <w:tcW w:w="1290" w:type="pct"/>
            <w:gridSpan w:val="2"/>
            <w:vMerge w:val="restart"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ADF5FCF" w14:textId="77777777" w:rsidR="004C2875" w:rsidRPr="00BC5875" w:rsidRDefault="004C2875" w:rsidP="004C2875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466B681B" w14:textId="14D93CEF" w:rsidR="004C2875" w:rsidRPr="00154359" w:rsidRDefault="006901E0" w:rsidP="004C28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Прогнозировать потребность в сырье и материалах для приготовления блюд, напитков и кулинарных изделий</w:t>
            </w:r>
          </w:p>
        </w:tc>
      </w:tr>
      <w:tr w:rsidR="004C2875" w:rsidRPr="002A24B7" w14:paraId="219583C1" w14:textId="77777777" w:rsidTr="004C2875">
        <w:trPr>
          <w:trHeight w:val="20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34369DF" w14:textId="77777777" w:rsidR="004C2875" w:rsidRPr="00BC5875" w:rsidRDefault="004C2875" w:rsidP="004C2875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6C415638" w14:textId="7725FFBC" w:rsidR="004C2875" w:rsidRPr="00154359" w:rsidRDefault="006901E0" w:rsidP="004C28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Оценивать расход продуктов, используемых при приготовлении блюд, напитков и кулинарных изделий</w:t>
            </w:r>
          </w:p>
        </w:tc>
      </w:tr>
      <w:tr w:rsidR="004C2875" w:rsidRPr="002A24B7" w14:paraId="22F60526" w14:textId="77777777" w:rsidTr="004C2875">
        <w:trPr>
          <w:trHeight w:val="20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FEC3BAE" w14:textId="77777777" w:rsidR="004C2875" w:rsidRPr="00BC5875" w:rsidRDefault="004C2875" w:rsidP="004C2875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24BA87BC" w14:textId="6F60C728" w:rsidR="004C2875" w:rsidRPr="00154359" w:rsidRDefault="006901E0" w:rsidP="004C28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Разрабатывать рецептуры</w:t>
            </w:r>
            <w:r w:rsidR="006F79CC" w:rsidRPr="00154359">
              <w:rPr>
                <w:rFonts w:ascii="Times New Roman" w:hAnsi="Times New Roman"/>
                <w:sz w:val="24"/>
              </w:rPr>
              <w:t>, технологические карты</w:t>
            </w:r>
            <w:r w:rsidRPr="00154359">
              <w:rPr>
                <w:rFonts w:ascii="Times New Roman" w:hAnsi="Times New Roman"/>
                <w:sz w:val="24"/>
              </w:rPr>
              <w:t xml:space="preserve"> блюд, напитков и кулинарных изделий</w:t>
            </w:r>
          </w:p>
        </w:tc>
      </w:tr>
      <w:tr w:rsidR="004C2875" w:rsidRPr="002A24B7" w14:paraId="7685C8D7" w14:textId="77777777" w:rsidTr="004C2875">
        <w:trPr>
          <w:trHeight w:val="20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3305214" w14:textId="77777777" w:rsidR="004C2875" w:rsidRPr="00BC5875" w:rsidRDefault="004C2875" w:rsidP="004C2875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7FC9A9D8" w14:textId="12512ED9" w:rsidR="004C2875" w:rsidRPr="00154359" w:rsidRDefault="006901E0" w:rsidP="004C28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Проводить обучение помощника повара на рабочем месте</w:t>
            </w:r>
          </w:p>
        </w:tc>
      </w:tr>
      <w:tr w:rsidR="004C2875" w:rsidRPr="002A24B7" w14:paraId="6200EBD2" w14:textId="77777777" w:rsidTr="004C2875">
        <w:trPr>
          <w:trHeight w:val="20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576C63D" w14:textId="77777777" w:rsidR="004C2875" w:rsidRPr="00BC5875" w:rsidRDefault="004C2875" w:rsidP="004C2875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389FB574" w14:textId="60FFCFA0" w:rsidR="004C2875" w:rsidRPr="00154359" w:rsidRDefault="006901E0" w:rsidP="004C28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Оформлять заявки, отчеты посредством специализированного программного обеспечения</w:t>
            </w:r>
          </w:p>
        </w:tc>
      </w:tr>
      <w:tr w:rsidR="00331C48" w:rsidRPr="002A24B7" w14:paraId="3150BA67" w14:textId="77777777" w:rsidTr="004C2875">
        <w:trPr>
          <w:trHeight w:val="225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79A82425" w14:textId="77777777" w:rsidR="00331C48" w:rsidRPr="00BC5875" w:rsidRDefault="00331C48" w:rsidP="00331C48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427F8651" w14:textId="70912674" w:rsidR="00331C48" w:rsidRPr="00154359" w:rsidRDefault="00331C48" w:rsidP="00331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Нормативно-правовые акты Российской Федерации, регулирующие деятельность организаций питания</w:t>
            </w:r>
          </w:p>
        </w:tc>
      </w:tr>
      <w:tr w:rsidR="008A5E1D" w:rsidRPr="002A24B7" w14:paraId="7C995A8A" w14:textId="77777777" w:rsidTr="004C2875">
        <w:trPr>
          <w:trHeight w:val="22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16B5E11E" w14:textId="77777777" w:rsidR="008A5E1D" w:rsidRPr="00BC5875" w:rsidDel="002A1D54" w:rsidRDefault="008A5E1D" w:rsidP="00331C48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A8A0973" w14:textId="22335134" w:rsidR="008A5E1D" w:rsidRPr="00154359" w:rsidRDefault="008A5E1D" w:rsidP="00331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Назначение, правила использования оборудования, инвентаря, инструментов, </w:t>
            </w:r>
            <w:proofErr w:type="spellStart"/>
            <w:r w:rsidRPr="00154359">
              <w:rPr>
                <w:rFonts w:ascii="Times New Roman" w:hAnsi="Times New Roman"/>
                <w:sz w:val="24"/>
              </w:rPr>
              <w:t>весоизмерительных</w:t>
            </w:r>
            <w:proofErr w:type="spellEnd"/>
            <w:r w:rsidRPr="00154359">
              <w:rPr>
                <w:rFonts w:ascii="Times New Roman" w:hAnsi="Times New Roman"/>
                <w:sz w:val="24"/>
              </w:rPr>
              <w:t xml:space="preserve"> приборов, посуды, используемых в приготовлении блюд, напитков и кулинарных изделий, и правила ухода за ними</w:t>
            </w:r>
          </w:p>
        </w:tc>
      </w:tr>
      <w:tr w:rsidR="006901E0" w:rsidRPr="002A24B7" w14:paraId="45D0FCE3" w14:textId="77777777" w:rsidTr="006901E0">
        <w:trPr>
          <w:trHeight w:val="17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10BC741" w14:textId="77777777" w:rsidR="006901E0" w:rsidRPr="00BC5875" w:rsidDel="002A1D54" w:rsidRDefault="006901E0" w:rsidP="006901E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3BE7C72E" w14:textId="6E3FC75A" w:rsidR="006901E0" w:rsidRPr="00154359" w:rsidRDefault="006901E0" w:rsidP="006901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Технологии приготовления блюд, напитков и кулинарных изделий</w:t>
            </w:r>
            <w:r w:rsidR="008A5E1D" w:rsidRPr="00154359">
              <w:rPr>
                <w:rFonts w:ascii="Times New Roman" w:hAnsi="Times New Roman"/>
                <w:sz w:val="24"/>
              </w:rPr>
              <w:t xml:space="preserve"> в организациях питания</w:t>
            </w:r>
          </w:p>
        </w:tc>
      </w:tr>
      <w:tr w:rsidR="006901E0" w:rsidRPr="002A24B7" w14:paraId="38A3EA6F" w14:textId="77777777" w:rsidTr="006901E0">
        <w:trPr>
          <w:trHeight w:val="17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D827936" w14:textId="77777777" w:rsidR="006901E0" w:rsidRPr="00BC5875" w:rsidDel="002A1D54" w:rsidRDefault="006901E0" w:rsidP="006901E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11710A46" w14:textId="7CF8E521" w:rsidR="006901E0" w:rsidRPr="00154359" w:rsidRDefault="006901E0" w:rsidP="006901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Требования к качеству, срокам и условиям хранения, </w:t>
            </w:r>
            <w:proofErr w:type="spellStart"/>
            <w:r w:rsidRPr="00154359">
              <w:rPr>
                <w:rFonts w:ascii="Times New Roman" w:hAnsi="Times New Roman"/>
                <w:sz w:val="24"/>
              </w:rPr>
              <w:t>порционированию</w:t>
            </w:r>
            <w:proofErr w:type="spellEnd"/>
            <w:r w:rsidRPr="00154359">
              <w:rPr>
                <w:rFonts w:ascii="Times New Roman" w:hAnsi="Times New Roman"/>
                <w:sz w:val="24"/>
              </w:rPr>
              <w:t>, оформлению и подаче блюд, напитков и кулинарных изделий</w:t>
            </w:r>
          </w:p>
        </w:tc>
      </w:tr>
      <w:tr w:rsidR="006901E0" w:rsidRPr="002A24B7" w14:paraId="2EF7F9CD" w14:textId="77777777" w:rsidTr="006901E0">
        <w:trPr>
          <w:trHeight w:val="17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3657759" w14:textId="77777777" w:rsidR="006901E0" w:rsidRPr="00BC5875" w:rsidDel="002A1D54" w:rsidRDefault="006901E0" w:rsidP="006901E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66A04EB2" w14:textId="01B294E2" w:rsidR="006901E0" w:rsidRPr="00154359" w:rsidRDefault="006901E0" w:rsidP="006901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Правила составления заявок на продукты, ведения учета и составления товарных отчетов о </w:t>
            </w:r>
            <w:r w:rsidR="008A5E1D" w:rsidRPr="00154359">
              <w:rPr>
                <w:rFonts w:ascii="Times New Roman" w:hAnsi="Times New Roman"/>
                <w:sz w:val="24"/>
              </w:rPr>
              <w:t>приготовлении</w:t>
            </w:r>
            <w:r w:rsidRPr="00154359">
              <w:rPr>
                <w:rFonts w:ascii="Times New Roman" w:hAnsi="Times New Roman"/>
                <w:sz w:val="24"/>
              </w:rPr>
              <w:t xml:space="preserve"> блюд, напитков и кулинарных изделий</w:t>
            </w:r>
            <w:r w:rsidR="006F79CC" w:rsidRPr="00154359">
              <w:rPr>
                <w:rFonts w:ascii="Times New Roman" w:hAnsi="Times New Roman"/>
                <w:sz w:val="24"/>
              </w:rPr>
              <w:t xml:space="preserve"> с использованием специализированного </w:t>
            </w:r>
            <w:r w:rsidR="006F79CC" w:rsidRPr="00154359">
              <w:rPr>
                <w:rFonts w:ascii="Times New Roman" w:hAnsi="Times New Roman"/>
                <w:sz w:val="24"/>
              </w:rPr>
              <w:lastRenderedPageBreak/>
              <w:t>программного обеспечения</w:t>
            </w:r>
          </w:p>
        </w:tc>
      </w:tr>
      <w:tr w:rsidR="006901E0" w:rsidRPr="002A24B7" w14:paraId="392AD167" w14:textId="77777777" w:rsidTr="006901E0">
        <w:trPr>
          <w:trHeight w:val="17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A36FFF7" w14:textId="77777777" w:rsidR="006901E0" w:rsidRPr="00BC5875" w:rsidDel="002A1D54" w:rsidRDefault="006901E0" w:rsidP="006901E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2B06A669" w14:textId="34B427DF" w:rsidR="006901E0" w:rsidRPr="00154359" w:rsidRDefault="006901E0" w:rsidP="006901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Способы сокращения потерь и сохранения питательной ценности пищевых продуктов, используемых при п</w:t>
            </w:r>
            <w:r w:rsidR="008A5E1D" w:rsidRPr="00154359">
              <w:rPr>
                <w:rFonts w:ascii="Times New Roman" w:hAnsi="Times New Roman"/>
                <w:sz w:val="24"/>
              </w:rPr>
              <w:t>риготовлении</w:t>
            </w:r>
            <w:r w:rsidRPr="00154359">
              <w:rPr>
                <w:rFonts w:ascii="Times New Roman" w:hAnsi="Times New Roman"/>
                <w:sz w:val="24"/>
              </w:rPr>
              <w:t xml:space="preserve"> блюд, напитков и кулинарных изделий, при их тепловой обработке</w:t>
            </w:r>
          </w:p>
        </w:tc>
      </w:tr>
      <w:tr w:rsidR="006901E0" w:rsidRPr="002A24B7" w14:paraId="7CE6DD3C" w14:textId="77777777" w:rsidTr="006901E0">
        <w:trPr>
          <w:trHeight w:val="17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AB02C4B" w14:textId="77777777" w:rsidR="006901E0" w:rsidRPr="00BC5875" w:rsidDel="002A1D54" w:rsidRDefault="006901E0" w:rsidP="006901E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13A004DA" w14:textId="4F47481A" w:rsidR="006901E0" w:rsidRPr="00154359" w:rsidRDefault="008A5E1D" w:rsidP="006901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</w:t>
            </w:r>
            <w:r w:rsidR="006901E0" w:rsidRPr="00154359">
              <w:rPr>
                <w:rFonts w:ascii="Times New Roman" w:hAnsi="Times New Roman"/>
                <w:sz w:val="24"/>
              </w:rPr>
              <w:t xml:space="preserve">роцессы и режимы </w:t>
            </w:r>
            <w:r w:rsidRPr="00154359">
              <w:rPr>
                <w:rFonts w:ascii="Times New Roman" w:hAnsi="Times New Roman"/>
                <w:sz w:val="24"/>
              </w:rPr>
              <w:t>приготовления</w:t>
            </w:r>
            <w:r w:rsidR="006901E0" w:rsidRPr="00154359">
              <w:rPr>
                <w:rFonts w:ascii="Times New Roman" w:hAnsi="Times New Roman"/>
                <w:sz w:val="24"/>
              </w:rPr>
              <w:t xml:space="preserve"> блюд, напитков и кулинарных изделий</w:t>
            </w:r>
          </w:p>
        </w:tc>
      </w:tr>
      <w:tr w:rsidR="006901E0" w:rsidRPr="002A24B7" w14:paraId="2014C56C" w14:textId="77777777" w:rsidTr="006901E0">
        <w:trPr>
          <w:trHeight w:val="17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FC22FEC" w14:textId="77777777" w:rsidR="006901E0" w:rsidRPr="00BC5875" w:rsidDel="002A1D54" w:rsidRDefault="006901E0" w:rsidP="006901E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17B54495" w14:textId="306F4F04" w:rsidR="006901E0" w:rsidRPr="00154359" w:rsidRDefault="006901E0" w:rsidP="006901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Способы применения ароматических веществ с целью улучшения вкусовых качеств блюд, напитков и кулинарных изделий</w:t>
            </w:r>
          </w:p>
        </w:tc>
      </w:tr>
      <w:tr w:rsidR="006901E0" w:rsidRPr="002A24B7" w14:paraId="3DF40831" w14:textId="77777777" w:rsidTr="006901E0">
        <w:trPr>
          <w:trHeight w:val="17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7E68A0A" w14:textId="77777777" w:rsidR="006901E0" w:rsidRPr="00BC5875" w:rsidDel="002A1D54" w:rsidRDefault="006901E0" w:rsidP="006901E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424A7840" w14:textId="39372026" w:rsidR="006901E0" w:rsidRPr="00154359" w:rsidRDefault="006901E0" w:rsidP="006901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Технологии наставничества и обучения на рабочих местах</w:t>
            </w:r>
          </w:p>
        </w:tc>
      </w:tr>
      <w:tr w:rsidR="007F52CA" w:rsidRPr="002A24B7" w14:paraId="76F1A256" w14:textId="77777777" w:rsidTr="006901E0">
        <w:trPr>
          <w:trHeight w:val="17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674B9BA" w14:textId="77777777" w:rsidR="007F52CA" w:rsidRPr="00BC5875" w:rsidDel="002A1D54" w:rsidRDefault="007F52CA" w:rsidP="006901E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3705DCBA" w14:textId="6C4C35C5" w:rsidR="007F52CA" w:rsidRPr="00154359" w:rsidRDefault="007F52CA" w:rsidP="006901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F52CA">
              <w:rPr>
                <w:rFonts w:ascii="Times New Roman" w:hAnsi="Times New Roman"/>
                <w:sz w:val="24"/>
              </w:rPr>
              <w:t>Принципы ХАССП на предприятиях общественного питания</w:t>
            </w:r>
          </w:p>
        </w:tc>
      </w:tr>
      <w:tr w:rsidR="00331C48" w:rsidRPr="002A24B7" w14:paraId="25D8FC0F" w14:textId="77777777" w:rsidTr="004C2875">
        <w:trPr>
          <w:trHeight w:val="17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A096B6D" w14:textId="77777777" w:rsidR="00331C48" w:rsidRPr="00BC5875" w:rsidDel="002A1D54" w:rsidRDefault="00331C48" w:rsidP="00331C48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166B1A34" w14:textId="4BEB7ECD" w:rsidR="00331C48" w:rsidRPr="00154359" w:rsidRDefault="00331C48" w:rsidP="00331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Правила по охране труда, санитарии и гигиене, пожарной безопасности в организациях питания</w:t>
            </w:r>
          </w:p>
        </w:tc>
      </w:tr>
      <w:tr w:rsidR="004C2875" w:rsidRPr="002A24B7" w14:paraId="003477B0" w14:textId="77777777" w:rsidTr="004C2875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38CA9F4" w14:textId="77777777" w:rsidR="004C2875" w:rsidRPr="00325397" w:rsidDel="002A1D54" w:rsidRDefault="004C2875" w:rsidP="004C287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  <w:r w:rsidRPr="00325397" w:rsidDel="002A1D54">
              <w:rPr>
                <w:rFonts w:ascii="Times New Roman" w:hAnsi="Times New Roman"/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660F218" w14:textId="77777777" w:rsidR="004C2875" w:rsidRPr="00BC5875" w:rsidRDefault="004C2875" w:rsidP="004C2875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</w:tr>
    </w:tbl>
    <w:p w14:paraId="11F526BC" w14:textId="04DBB040" w:rsidR="00DA195C" w:rsidRDefault="00DA195C"/>
    <w:tbl>
      <w:tblPr>
        <w:tblW w:w="4801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9"/>
        <w:gridCol w:w="9"/>
        <w:gridCol w:w="981"/>
        <w:gridCol w:w="94"/>
        <w:gridCol w:w="603"/>
        <w:gridCol w:w="368"/>
        <w:gridCol w:w="450"/>
        <w:gridCol w:w="333"/>
        <w:gridCol w:w="1312"/>
        <w:gridCol w:w="654"/>
        <w:gridCol w:w="7"/>
        <w:gridCol w:w="33"/>
        <w:gridCol w:w="151"/>
        <w:gridCol w:w="500"/>
        <w:gridCol w:w="18"/>
        <w:gridCol w:w="551"/>
        <w:gridCol w:w="42"/>
        <w:gridCol w:w="844"/>
        <w:gridCol w:w="6"/>
        <w:gridCol w:w="849"/>
        <w:gridCol w:w="6"/>
      </w:tblGrid>
      <w:tr w:rsidR="00EE3A04" w:rsidRPr="002A24B7" w14:paraId="7FB37CC0" w14:textId="77777777" w:rsidTr="00154359">
        <w:trPr>
          <w:gridAfter w:val="1"/>
          <w:wAfter w:w="3" w:type="pct"/>
          <w:trHeight w:val="592"/>
        </w:trPr>
        <w:tc>
          <w:tcPr>
            <w:tcW w:w="4997" w:type="pct"/>
            <w:gridSpan w:val="20"/>
            <w:tcBorders>
              <w:top w:val="nil"/>
              <w:bottom w:val="nil"/>
            </w:tcBorders>
            <w:vAlign w:val="center"/>
          </w:tcPr>
          <w:p w14:paraId="304C71B8" w14:textId="70207555" w:rsidR="00EE3A04" w:rsidRPr="00BC5875" w:rsidRDefault="00EE3A04" w:rsidP="00D07536">
            <w:pPr>
              <w:pStyle w:val="12"/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2.2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8A5E1D" w:rsidRPr="00ED26F1" w14:paraId="6937BEEB" w14:textId="77777777" w:rsidTr="00154359">
        <w:trPr>
          <w:gridAfter w:val="1"/>
          <w:wAfter w:w="3" w:type="pct"/>
          <w:trHeight w:val="278"/>
        </w:trPr>
        <w:tc>
          <w:tcPr>
            <w:tcW w:w="755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3C5DAF2" w14:textId="77777777" w:rsidR="008A5E1D" w:rsidRPr="00ED26F1" w:rsidRDefault="008A5E1D" w:rsidP="008A5E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Наименование</w:t>
            </w:r>
          </w:p>
        </w:tc>
        <w:tc>
          <w:tcPr>
            <w:tcW w:w="2253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6D3FDD" w14:textId="78D56B3B" w:rsidR="008A5E1D" w:rsidRPr="00B50603" w:rsidRDefault="008A5E1D" w:rsidP="008A5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iCs/>
                <w:sz w:val="24"/>
                <w:szCs w:val="24"/>
              </w:rPr>
              <w:t>Приготовление, оформление и презентация блюд, напитков и кулинарных изделий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2380C35" w14:textId="77777777" w:rsidR="008A5E1D" w:rsidRPr="00ED26F1" w:rsidRDefault="008A5E1D" w:rsidP="008A5E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Код</w:t>
            </w:r>
          </w:p>
        </w:tc>
        <w:tc>
          <w:tcPr>
            <w:tcW w:w="38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38F7BE" w14:textId="25263198" w:rsidR="008A5E1D" w:rsidRPr="00ED26F1" w:rsidRDefault="00E83E32" w:rsidP="008A5E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70C5A">
              <w:rPr>
                <w:rFonts w:ascii="Times New Roman" w:hAnsi="Times New Roman"/>
                <w:sz w:val="18"/>
                <w:szCs w:val="14"/>
                <w:lang w:val="en-US"/>
              </w:rPr>
              <w:t>B</w:t>
            </w:r>
            <w:r w:rsidR="008A5E1D" w:rsidRPr="00C70C5A">
              <w:rPr>
                <w:rFonts w:ascii="Times New Roman" w:hAnsi="Times New Roman"/>
                <w:sz w:val="18"/>
                <w:szCs w:val="14"/>
              </w:rPr>
              <w:t>/02.4</w:t>
            </w:r>
          </w:p>
        </w:tc>
        <w:tc>
          <w:tcPr>
            <w:tcW w:w="785" w:type="pct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384E720" w14:textId="77777777" w:rsidR="008A5E1D" w:rsidRPr="00ED26F1" w:rsidRDefault="008A5E1D" w:rsidP="008A5E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 xml:space="preserve">Уровень 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(подуровень) 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>квалификации</w:t>
            </w:r>
          </w:p>
        </w:tc>
        <w:tc>
          <w:tcPr>
            <w:tcW w:w="4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CA38BD2" w14:textId="77777777" w:rsidR="008A5E1D" w:rsidRPr="00B50603" w:rsidRDefault="008A5E1D" w:rsidP="008A5E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A5E1D" w:rsidRPr="00ED26F1" w14:paraId="27D5995B" w14:textId="77777777" w:rsidTr="00154359">
        <w:trPr>
          <w:gridAfter w:val="1"/>
          <w:wAfter w:w="3" w:type="pct"/>
          <w:trHeight w:val="281"/>
        </w:trPr>
        <w:tc>
          <w:tcPr>
            <w:tcW w:w="4997" w:type="pct"/>
            <w:gridSpan w:val="20"/>
            <w:tcBorders>
              <w:top w:val="nil"/>
              <w:bottom w:val="nil"/>
            </w:tcBorders>
            <w:vAlign w:val="center"/>
          </w:tcPr>
          <w:p w14:paraId="1AA43017" w14:textId="77777777" w:rsidR="008A5E1D" w:rsidRPr="00ED26F1" w:rsidRDefault="008A5E1D" w:rsidP="008A5E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A5E1D" w:rsidRPr="00ED26F1" w14:paraId="5A5F4277" w14:textId="77777777" w:rsidTr="001543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gridAfter w:val="1"/>
          <w:wAfter w:w="3" w:type="pct"/>
          <w:trHeight w:val="488"/>
        </w:trPr>
        <w:tc>
          <w:tcPr>
            <w:tcW w:w="1289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868F7F9" w14:textId="77777777" w:rsidR="008A5E1D" w:rsidRPr="00ED26F1" w:rsidRDefault="008A5E1D" w:rsidP="008A5E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DFDE2F8" w14:textId="77777777" w:rsidR="008A5E1D" w:rsidRPr="00ED26F1" w:rsidRDefault="008A5E1D" w:rsidP="008A5E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FF94A4B" w14:textId="77777777" w:rsidR="008A5E1D" w:rsidRPr="004C2875" w:rsidRDefault="008A5E1D" w:rsidP="008A5E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273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9A3DF02" w14:textId="77777777" w:rsidR="008A5E1D" w:rsidRPr="00ED26F1" w:rsidRDefault="008A5E1D" w:rsidP="008A5E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AF3FAB" w14:textId="77777777" w:rsidR="008A5E1D" w:rsidRPr="00ED26F1" w:rsidRDefault="008A5E1D" w:rsidP="008A5E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42A6B33" w14:textId="77777777" w:rsidR="008A5E1D" w:rsidRPr="00ED26F1" w:rsidRDefault="008A5E1D" w:rsidP="008A5E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A5E1D" w:rsidRPr="00ED26F1" w14:paraId="4ABC0EFA" w14:textId="77777777" w:rsidTr="001543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gridAfter w:val="1"/>
          <w:wAfter w:w="3" w:type="pct"/>
          <w:trHeight w:val="479"/>
        </w:trPr>
        <w:tc>
          <w:tcPr>
            <w:tcW w:w="1289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1385BF40" w14:textId="77777777" w:rsidR="008A5E1D" w:rsidRPr="00ED26F1" w:rsidRDefault="008A5E1D" w:rsidP="008A5E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97" w:type="pct"/>
            <w:gridSpan w:val="9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D06C2EF" w14:textId="77777777" w:rsidR="008A5E1D" w:rsidRPr="00ED26F1" w:rsidRDefault="008A5E1D" w:rsidP="008A5E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77105A4" w14:textId="77777777" w:rsidR="008A5E1D" w:rsidRPr="00ED26F1" w:rsidRDefault="008A5E1D" w:rsidP="008A5E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20"/>
              </w:rPr>
              <w:t>Код оригинала</w:t>
            </w:r>
          </w:p>
        </w:tc>
        <w:tc>
          <w:tcPr>
            <w:tcW w:w="92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5F254F9" w14:textId="77777777" w:rsidR="008A5E1D" w:rsidRDefault="008A5E1D" w:rsidP="008A5E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Рег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истрационный номер                           </w:t>
            </w:r>
          </w:p>
          <w:p w14:paraId="5CB2999D" w14:textId="77777777" w:rsidR="008A5E1D" w:rsidRPr="00ED26F1" w:rsidRDefault="008A5E1D" w:rsidP="008A5E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профессионального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 xml:space="preserve"> стандарта</w:t>
            </w:r>
          </w:p>
        </w:tc>
      </w:tr>
      <w:tr w:rsidR="008A5E1D" w:rsidRPr="002A24B7" w14:paraId="1C6CFCE8" w14:textId="77777777" w:rsidTr="00154359">
        <w:trPr>
          <w:gridAfter w:val="1"/>
          <w:wAfter w:w="3" w:type="pct"/>
          <w:trHeight w:val="226"/>
        </w:trPr>
        <w:tc>
          <w:tcPr>
            <w:tcW w:w="1289" w:type="pct"/>
            <w:gridSpan w:val="3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14:paraId="2B9758B9" w14:textId="77777777" w:rsidR="008A5E1D" w:rsidRPr="00BC5875" w:rsidRDefault="008A5E1D" w:rsidP="008A5E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14:paraId="68338B1E" w14:textId="77777777" w:rsidR="008A5E1D" w:rsidRPr="00BC5875" w:rsidRDefault="008A5E1D" w:rsidP="008A5E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8A5E1D" w:rsidRPr="002A24B7" w14:paraId="7D7B7EDC" w14:textId="77777777" w:rsidTr="00154359">
        <w:trPr>
          <w:gridAfter w:val="1"/>
          <w:wAfter w:w="3" w:type="pct"/>
          <w:trHeight w:val="200"/>
        </w:trPr>
        <w:tc>
          <w:tcPr>
            <w:tcW w:w="1289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1C2EFF30" w14:textId="77777777" w:rsidR="008A5E1D" w:rsidRPr="00BC5875" w:rsidRDefault="008A5E1D" w:rsidP="008A5E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>
              <w:rPr>
                <w:rFonts w:ascii="Times New Roman" w:hAnsi="Times New Roman"/>
                <w:szCs w:val="20"/>
              </w:rPr>
              <w:t>Трудовые действия</w:t>
            </w: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200A309" w14:textId="69916BA0" w:rsidR="008A5E1D" w:rsidRPr="00154359" w:rsidRDefault="008A5E1D" w:rsidP="008A5E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Разработка рецептов блюд, напитков и кулинарных изделий</w:t>
            </w:r>
          </w:p>
        </w:tc>
      </w:tr>
      <w:tr w:rsidR="008A5E1D" w:rsidRPr="002A24B7" w14:paraId="0B25D630" w14:textId="77777777" w:rsidTr="00154359">
        <w:trPr>
          <w:gridAfter w:val="1"/>
          <w:wAfter w:w="3" w:type="pct"/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5BEC206" w14:textId="77777777" w:rsidR="008A5E1D" w:rsidRPr="00BC5875" w:rsidRDefault="008A5E1D" w:rsidP="008A5E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2261CA7" w14:textId="5D3F266D" w:rsidR="008A5E1D" w:rsidRPr="00154359" w:rsidRDefault="008A5E1D" w:rsidP="008A5E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Подготовка сырья, продуктов и полуфабрикатов для приготовления блюд, напитков и кулинарных изделий</w:t>
            </w:r>
          </w:p>
        </w:tc>
      </w:tr>
      <w:tr w:rsidR="008A5E1D" w:rsidRPr="002A24B7" w14:paraId="4A223306" w14:textId="77777777" w:rsidTr="00154359">
        <w:trPr>
          <w:gridAfter w:val="1"/>
          <w:wAfter w:w="3" w:type="pct"/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38EE388" w14:textId="77777777" w:rsidR="008A5E1D" w:rsidRPr="00BC5875" w:rsidRDefault="008A5E1D" w:rsidP="008A5E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BBBAE7F" w14:textId="484DE4C4" w:rsidR="008A5E1D" w:rsidRPr="00154359" w:rsidRDefault="008A5E1D" w:rsidP="008A5E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Подготовка оборудования, инвентаря для приготовления блюд, напитков и кулинарных изделий</w:t>
            </w:r>
          </w:p>
        </w:tc>
      </w:tr>
      <w:tr w:rsidR="008A5E1D" w:rsidRPr="002A24B7" w14:paraId="66AAF88B" w14:textId="77777777" w:rsidTr="00154359">
        <w:trPr>
          <w:gridAfter w:val="1"/>
          <w:wAfter w:w="3" w:type="pct"/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D3E1CAF" w14:textId="77777777" w:rsidR="008A5E1D" w:rsidRPr="00BC5875" w:rsidRDefault="008A5E1D" w:rsidP="008A5E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2DF2C15" w14:textId="50CDF9B3" w:rsidR="008A5E1D" w:rsidRPr="00154359" w:rsidRDefault="008A5E1D" w:rsidP="008A5E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Приготовление и оформление блюд, напитков и кулинарных изделий</w:t>
            </w:r>
          </w:p>
        </w:tc>
      </w:tr>
      <w:tr w:rsidR="008A5E1D" w:rsidRPr="002A24B7" w14:paraId="22FE2D34" w14:textId="77777777" w:rsidTr="00154359">
        <w:trPr>
          <w:gridAfter w:val="1"/>
          <w:wAfter w:w="3" w:type="pct"/>
          <w:trHeight w:val="200"/>
        </w:trPr>
        <w:tc>
          <w:tcPr>
            <w:tcW w:w="1289" w:type="pct"/>
            <w:gridSpan w:val="3"/>
            <w:vMerge w:val="restart"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89FBBF9" w14:textId="77777777" w:rsidR="008A5E1D" w:rsidRPr="00BC5875" w:rsidRDefault="008A5E1D" w:rsidP="008A5E1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t>Необходимые умения</w:t>
            </w: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2FB0510" w14:textId="0C2B3B26" w:rsidR="008A5E1D" w:rsidRPr="00154359" w:rsidRDefault="008A5E1D" w:rsidP="008A5E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Проверять органолептическим способом качество сырья, продуктов, полуфабрикатов, ингредиентов для дальнейшего приготовления блюд, напитков и кулинарных изделий</w:t>
            </w:r>
          </w:p>
        </w:tc>
      </w:tr>
      <w:tr w:rsidR="008A5E1D" w:rsidRPr="002A24B7" w14:paraId="785E641D" w14:textId="77777777" w:rsidTr="00154359">
        <w:trPr>
          <w:gridAfter w:val="1"/>
          <w:wAfter w:w="3" w:type="pct"/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C18D712" w14:textId="77777777" w:rsidR="008A5E1D" w:rsidRPr="00BC5875" w:rsidRDefault="008A5E1D" w:rsidP="008A5E1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FFF8357" w14:textId="18ED3085" w:rsidR="008A5E1D" w:rsidRPr="00154359" w:rsidRDefault="008A5E1D" w:rsidP="008A5E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Составлять калькуляцию на блюда, напитки и кулинарные изделия</w:t>
            </w:r>
          </w:p>
        </w:tc>
      </w:tr>
      <w:tr w:rsidR="00A73430" w:rsidRPr="002A24B7" w14:paraId="1977DEBA" w14:textId="77777777" w:rsidTr="00154359">
        <w:trPr>
          <w:gridAfter w:val="1"/>
          <w:wAfter w:w="3" w:type="pct"/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9840174" w14:textId="77777777" w:rsidR="00A73430" w:rsidRPr="00BC5875" w:rsidRDefault="00A73430" w:rsidP="008A5E1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838789D" w14:textId="3CDF74D1" w:rsidR="00A73430" w:rsidRPr="00154359" w:rsidRDefault="00A73430" w:rsidP="008A5E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Готовить блюда, напитки и кулинарные изделия по технологическим картам, рецептам</w:t>
            </w:r>
          </w:p>
        </w:tc>
      </w:tr>
      <w:tr w:rsidR="008A5E1D" w:rsidRPr="002A24B7" w14:paraId="6CCF5366" w14:textId="77777777" w:rsidTr="00154359">
        <w:trPr>
          <w:gridAfter w:val="1"/>
          <w:wAfter w:w="3" w:type="pct"/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8339FA0" w14:textId="77777777" w:rsidR="008A5E1D" w:rsidRPr="00BC5875" w:rsidRDefault="008A5E1D" w:rsidP="008A5E1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4F7F96F7" w14:textId="625A6249" w:rsidR="008A5E1D" w:rsidRPr="00154359" w:rsidRDefault="008A5E1D" w:rsidP="008A5E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Комбинировать различные способы приготовления и сочетания основных продуктов с дополнительными ингредиентами для создания гармоничных блюд, напитков и кулинарных изделий</w:t>
            </w:r>
          </w:p>
        </w:tc>
      </w:tr>
      <w:tr w:rsidR="00BF4378" w:rsidRPr="002A24B7" w14:paraId="1C6BA92B" w14:textId="77777777" w:rsidTr="00154359">
        <w:trPr>
          <w:gridAfter w:val="1"/>
          <w:wAfter w:w="3" w:type="pct"/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166DBF6" w14:textId="77777777" w:rsidR="00BF4378" w:rsidRPr="00BC5875" w:rsidRDefault="00BF4378" w:rsidP="008A5E1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2114AB3" w14:textId="4D2EB8DF" w:rsidR="00BF4378" w:rsidRPr="00154359" w:rsidRDefault="00BF4378" w:rsidP="008A5E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Использовать компьютер и мобильные устройства со специализированным программным обеспечением для подготовки отчетов, разработки рецептур</w:t>
            </w:r>
          </w:p>
        </w:tc>
      </w:tr>
      <w:tr w:rsidR="000B1F20" w:rsidRPr="002A24B7" w14:paraId="79788B30" w14:textId="77777777" w:rsidTr="00154359">
        <w:trPr>
          <w:gridAfter w:val="1"/>
          <w:wAfter w:w="3" w:type="pct"/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568FC1B" w14:textId="77777777" w:rsidR="000B1F20" w:rsidRPr="00BC5875" w:rsidRDefault="000B1F20" w:rsidP="008A5E1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79C7D1C" w14:textId="3EAF58E5" w:rsidR="000B1F20" w:rsidRPr="00154359" w:rsidRDefault="000B1F20" w:rsidP="008A5E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Использовать кухонных роботов при приготовлении блюд, напитков и кулинарных изделий</w:t>
            </w:r>
          </w:p>
        </w:tc>
      </w:tr>
      <w:tr w:rsidR="008A5E1D" w:rsidRPr="002A24B7" w14:paraId="5F9ECF38" w14:textId="77777777" w:rsidTr="00154359">
        <w:trPr>
          <w:gridAfter w:val="1"/>
          <w:wAfter w:w="3" w:type="pct"/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8BF6FCE" w14:textId="77777777" w:rsidR="008A5E1D" w:rsidRPr="00BC5875" w:rsidRDefault="008A5E1D" w:rsidP="008A5E1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13312681" w14:textId="3896812D" w:rsidR="008A5E1D" w:rsidRPr="00154359" w:rsidRDefault="008A5E1D" w:rsidP="008A5E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Готовить и презентовать блюда, напитки и кулинарные изделия с элементами шоу</w:t>
            </w:r>
          </w:p>
        </w:tc>
      </w:tr>
      <w:tr w:rsidR="00A16293" w:rsidRPr="002A24B7" w14:paraId="41D5CFD2" w14:textId="77777777" w:rsidTr="00154359">
        <w:trPr>
          <w:gridAfter w:val="1"/>
          <w:wAfter w:w="3" w:type="pct"/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0F2E745" w14:textId="77777777" w:rsidR="00A16293" w:rsidRPr="00BC5875" w:rsidRDefault="00A16293" w:rsidP="008A5E1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19F2832" w14:textId="1283B3A9" w:rsidR="00A16293" w:rsidRPr="00154359" w:rsidRDefault="00A16293" w:rsidP="00A162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16293">
              <w:rPr>
                <w:rFonts w:ascii="Times New Roman" w:hAnsi="Times New Roman"/>
                <w:sz w:val="24"/>
              </w:rPr>
              <w:t xml:space="preserve">Проводить </w:t>
            </w:r>
            <w:r>
              <w:rPr>
                <w:rFonts w:ascii="Times New Roman" w:hAnsi="Times New Roman"/>
                <w:sz w:val="24"/>
              </w:rPr>
              <w:t>оценку качества</w:t>
            </w:r>
            <w:r w:rsidRPr="00A16293">
              <w:rPr>
                <w:rFonts w:ascii="Times New Roman" w:hAnsi="Times New Roman"/>
                <w:sz w:val="24"/>
              </w:rPr>
              <w:t xml:space="preserve"> на промежуточных этапах приготовления блюд, напитков и кулинарных изделий</w:t>
            </w:r>
          </w:p>
        </w:tc>
      </w:tr>
      <w:tr w:rsidR="008A5E1D" w:rsidRPr="002A24B7" w14:paraId="501EA009" w14:textId="77777777" w:rsidTr="00154359">
        <w:trPr>
          <w:gridAfter w:val="1"/>
          <w:wAfter w:w="3" w:type="pct"/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A808590" w14:textId="77777777" w:rsidR="008A5E1D" w:rsidRPr="00BC5875" w:rsidRDefault="008A5E1D" w:rsidP="008A5E1D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F90C691" w14:textId="0E51F032" w:rsidR="008A5E1D" w:rsidRPr="00154359" w:rsidRDefault="008A5E1D" w:rsidP="008A5E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Оценивать качество приготовления и безопасность готовых блюд, напитков и кулинарных изделий</w:t>
            </w:r>
          </w:p>
        </w:tc>
      </w:tr>
      <w:tr w:rsidR="008A5E1D" w:rsidRPr="002A24B7" w14:paraId="14DC48A9" w14:textId="77777777" w:rsidTr="00154359">
        <w:trPr>
          <w:gridAfter w:val="1"/>
          <w:wAfter w:w="3" w:type="pct"/>
          <w:trHeight w:val="225"/>
        </w:trPr>
        <w:tc>
          <w:tcPr>
            <w:tcW w:w="1289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49762215" w14:textId="77777777" w:rsidR="008A5E1D" w:rsidRPr="00BC5875" w:rsidRDefault="008A5E1D" w:rsidP="008A5E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t>Необходимые знания</w:t>
            </w: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406684E" w14:textId="1FA27D60" w:rsidR="008A5E1D" w:rsidRPr="00154359" w:rsidRDefault="008A5E1D" w:rsidP="008A5E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Нормативно-правовые акты Российской Федерации, регулирующие деятельность организаций питания</w:t>
            </w:r>
          </w:p>
        </w:tc>
      </w:tr>
      <w:tr w:rsidR="00A73430" w:rsidRPr="002A24B7" w14:paraId="12E934BB" w14:textId="77777777" w:rsidTr="00154359">
        <w:trPr>
          <w:gridAfter w:val="1"/>
          <w:wAfter w:w="3" w:type="pct"/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1DC4A71" w14:textId="77777777" w:rsidR="00A73430" w:rsidRPr="00BC5875" w:rsidDel="002A1D54" w:rsidRDefault="00A73430" w:rsidP="00A7343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B20C317" w14:textId="2D28BE00" w:rsidR="00A73430" w:rsidRPr="00154359" w:rsidRDefault="00A73430" w:rsidP="00A734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Рецептура и современные технологии приготовления блюд, напитков и кулинарных изделий разнообразного ассортимента</w:t>
            </w:r>
          </w:p>
        </w:tc>
      </w:tr>
      <w:tr w:rsidR="00BF4378" w:rsidRPr="002A24B7" w14:paraId="0E1AE36E" w14:textId="77777777" w:rsidTr="00154359">
        <w:trPr>
          <w:gridAfter w:val="1"/>
          <w:wAfter w:w="3" w:type="pct"/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E772748" w14:textId="77777777" w:rsidR="00BF4378" w:rsidRPr="00BC5875" w:rsidDel="002A1D54" w:rsidRDefault="00BF4378" w:rsidP="00A7343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C2AB97D" w14:textId="11F7B500" w:rsidR="00BF4378" w:rsidRPr="00154359" w:rsidRDefault="00BF4378" w:rsidP="00A734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Технологии в молекулярной кухне</w:t>
            </w:r>
          </w:p>
        </w:tc>
      </w:tr>
      <w:tr w:rsidR="00A73430" w:rsidRPr="002A24B7" w14:paraId="36314B06" w14:textId="77777777" w:rsidTr="00154359">
        <w:trPr>
          <w:gridAfter w:val="1"/>
          <w:wAfter w:w="3" w:type="pct"/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798A894" w14:textId="77777777" w:rsidR="00A73430" w:rsidRPr="00BC5875" w:rsidDel="002A1D54" w:rsidRDefault="00A73430" w:rsidP="00A7343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687E38C" w14:textId="282606D8" w:rsidR="00A73430" w:rsidRPr="00154359" w:rsidRDefault="00A73430" w:rsidP="00A734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Нормы расхода сырья и полуфабрикатов, используемых при приготовлении блюд, напитков и кулинарных изделий, правила учета и выдачи продуктов</w:t>
            </w:r>
          </w:p>
        </w:tc>
      </w:tr>
      <w:tr w:rsidR="00A73430" w:rsidRPr="002A24B7" w14:paraId="1321BC46" w14:textId="77777777" w:rsidTr="00154359">
        <w:trPr>
          <w:gridAfter w:val="1"/>
          <w:wAfter w:w="3" w:type="pct"/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C1804DE" w14:textId="77777777" w:rsidR="00A73430" w:rsidRPr="00BC5875" w:rsidDel="002A1D54" w:rsidRDefault="00A73430" w:rsidP="00A7343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607F6A66" w14:textId="6320EA52" w:rsidR="00A73430" w:rsidRPr="00154359" w:rsidRDefault="00A73430" w:rsidP="00A734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Виды оборудования, инвентаря, используемого при приготовлении блюд, напитков и кулинарных изделий, технические характеристики и условия его эксплуатации</w:t>
            </w:r>
          </w:p>
        </w:tc>
      </w:tr>
      <w:tr w:rsidR="00C517D6" w:rsidRPr="002A24B7" w14:paraId="0833DCB2" w14:textId="77777777" w:rsidTr="00154359">
        <w:trPr>
          <w:gridAfter w:val="1"/>
          <w:wAfter w:w="3" w:type="pct"/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D3FAAB2" w14:textId="77777777" w:rsidR="00C517D6" w:rsidRPr="00BC5875" w:rsidDel="002A1D54" w:rsidRDefault="00C517D6" w:rsidP="00A7343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0E84656E" w14:textId="763DAC1C" w:rsidR="00C517D6" w:rsidRPr="00154359" w:rsidRDefault="00C517D6" w:rsidP="00A734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Правила эксплуатации кухонных роботов</w:t>
            </w:r>
          </w:p>
        </w:tc>
      </w:tr>
      <w:tr w:rsidR="00A73430" w:rsidRPr="002A24B7" w14:paraId="28691B56" w14:textId="77777777" w:rsidTr="00154359">
        <w:trPr>
          <w:gridAfter w:val="1"/>
          <w:wAfter w:w="3" w:type="pct"/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0408E84" w14:textId="77777777" w:rsidR="00A73430" w:rsidRPr="00BC5875" w:rsidDel="002A1D54" w:rsidRDefault="00A73430" w:rsidP="00A7343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17A82390" w14:textId="4E265A60" w:rsidR="00A73430" w:rsidRPr="00154359" w:rsidRDefault="00A73430" w:rsidP="00A734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Принципы и приемы презентации блюд и напитков и кулинарных изделий потребителям</w:t>
            </w:r>
          </w:p>
        </w:tc>
      </w:tr>
      <w:tr w:rsidR="007F52CA" w:rsidRPr="002A24B7" w14:paraId="4453FC1D" w14:textId="77777777" w:rsidTr="00154359">
        <w:trPr>
          <w:gridAfter w:val="1"/>
          <w:wAfter w:w="3" w:type="pct"/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95D343C" w14:textId="77777777" w:rsidR="007F52CA" w:rsidRPr="00BC5875" w:rsidDel="002A1D54" w:rsidRDefault="007F52CA" w:rsidP="00A7343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7A9B364" w14:textId="4A576A02" w:rsidR="007F52CA" w:rsidRPr="00154359" w:rsidRDefault="007F52CA" w:rsidP="00A734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F52CA">
              <w:rPr>
                <w:rFonts w:ascii="Times New Roman" w:hAnsi="Times New Roman"/>
                <w:sz w:val="24"/>
              </w:rPr>
              <w:t>Принципы ХАССП на предприятиях общественного питания</w:t>
            </w:r>
          </w:p>
        </w:tc>
      </w:tr>
      <w:tr w:rsidR="008A5E1D" w:rsidRPr="002A24B7" w14:paraId="723DFCD6" w14:textId="77777777" w:rsidTr="00154359">
        <w:trPr>
          <w:gridAfter w:val="1"/>
          <w:wAfter w:w="3" w:type="pct"/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0BFA4CB" w14:textId="77777777" w:rsidR="008A5E1D" w:rsidRPr="00BC5875" w:rsidDel="002A1D54" w:rsidRDefault="008A5E1D" w:rsidP="008A5E1D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7321C98C" w14:textId="43979785" w:rsidR="008A5E1D" w:rsidRPr="00154359" w:rsidRDefault="008A5E1D" w:rsidP="008A5E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Правила по охране труда, санитарии и гигиене, пожарной безопасности в организациях питания</w:t>
            </w:r>
          </w:p>
        </w:tc>
      </w:tr>
      <w:tr w:rsidR="008A5E1D" w:rsidRPr="002A24B7" w14:paraId="56629A89" w14:textId="77777777" w:rsidTr="00154359">
        <w:trPr>
          <w:gridAfter w:val="1"/>
          <w:wAfter w:w="3" w:type="pct"/>
          <w:trHeight w:val="170"/>
        </w:trPr>
        <w:tc>
          <w:tcPr>
            <w:tcW w:w="1289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323B08C9" w14:textId="77777777" w:rsidR="008A5E1D" w:rsidRPr="00325397" w:rsidDel="002A1D54" w:rsidRDefault="008A5E1D" w:rsidP="008A5E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  <w:r w:rsidRPr="00325397" w:rsidDel="002A1D54">
              <w:rPr>
                <w:rFonts w:ascii="Times New Roman" w:hAnsi="Times New Roman"/>
                <w:bCs/>
                <w:szCs w:val="20"/>
              </w:rPr>
              <w:t>Другие характеристики</w:t>
            </w:r>
          </w:p>
        </w:tc>
        <w:tc>
          <w:tcPr>
            <w:tcW w:w="370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1DCCD70C" w14:textId="77777777" w:rsidR="008A5E1D" w:rsidRPr="00BC5875" w:rsidRDefault="008A5E1D" w:rsidP="008A5E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</w:t>
            </w:r>
          </w:p>
        </w:tc>
      </w:tr>
      <w:tr w:rsidR="001A31EF" w:rsidRPr="002A24B7" w14:paraId="69C2983C" w14:textId="77777777" w:rsidTr="001543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805"/>
        </w:trPr>
        <w:tc>
          <w:tcPr>
            <w:tcW w:w="5000" w:type="pct"/>
            <w:gridSpan w:val="21"/>
            <w:tcBorders>
              <w:top w:val="nil"/>
              <w:bottom w:val="nil"/>
              <w:right w:val="nil"/>
            </w:tcBorders>
            <w:vAlign w:val="center"/>
          </w:tcPr>
          <w:p w14:paraId="45AE94CC" w14:textId="77777777" w:rsidR="00B50603" w:rsidRDefault="00B50603" w:rsidP="00D075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8F3C89" w14:textId="77777777" w:rsidR="00B50603" w:rsidRDefault="00B50603" w:rsidP="00D075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123938" w14:textId="77777777" w:rsidR="00B50603" w:rsidRDefault="00B50603" w:rsidP="00D075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2A174D" w14:textId="77777777" w:rsidR="001A31EF" w:rsidRDefault="001A31EF" w:rsidP="00D075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3.3. </w:t>
            </w:r>
            <w:r w:rsidRPr="00A34D8A">
              <w:rPr>
                <w:rFonts w:ascii="Times New Roman" w:hAnsi="Times New Roman"/>
                <w:b/>
                <w:sz w:val="24"/>
                <w:szCs w:val="24"/>
              </w:rPr>
              <w:t>Обобщенная трудовая функция</w:t>
            </w:r>
          </w:p>
          <w:p w14:paraId="6F960820" w14:textId="0951FA9A" w:rsidR="00B50603" w:rsidRPr="00A34D8A" w:rsidRDefault="00B50603" w:rsidP="00D07536">
            <w:pPr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</w:p>
        </w:tc>
      </w:tr>
      <w:tr w:rsidR="001A31EF" w:rsidRPr="00ED26F1" w14:paraId="3FE2EAC6" w14:textId="77777777" w:rsidTr="00154359"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9571554" w14:textId="77777777" w:rsidR="001A31EF" w:rsidRPr="00ED26F1" w:rsidRDefault="001A31EF" w:rsidP="00D07536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Наименование</w:t>
            </w:r>
          </w:p>
        </w:tc>
        <w:tc>
          <w:tcPr>
            <w:tcW w:w="2255" w:type="pct"/>
            <w:gridSpan w:val="8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DA280F" w14:textId="7A6149B4" w:rsidR="001A31EF" w:rsidRPr="00B50603" w:rsidRDefault="000B1F20" w:rsidP="00D075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Организация и контроль текущей деятельности бригады поваров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83F9A8B" w14:textId="77777777" w:rsidR="001A31EF" w:rsidRPr="00ED26F1" w:rsidRDefault="001A31EF" w:rsidP="00D07536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Код</w:t>
            </w:r>
          </w:p>
        </w:tc>
        <w:tc>
          <w:tcPr>
            <w:tcW w:w="376" w:type="pct"/>
            <w:gridSpan w:val="4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B18B131" w14:textId="6DC6719E" w:rsidR="001A31EF" w:rsidRPr="00B50603" w:rsidRDefault="00D07536" w:rsidP="00D07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792" w:type="pct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D5297D1" w14:textId="77777777" w:rsidR="001A31EF" w:rsidRPr="00ED26F1" w:rsidRDefault="001A31EF" w:rsidP="00D07536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Уровень квалификации</w:t>
            </w:r>
          </w:p>
        </w:tc>
        <w:tc>
          <w:tcPr>
            <w:tcW w:w="471" w:type="pct"/>
            <w:gridSpan w:val="3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496FFDF" w14:textId="6877CDAD" w:rsidR="001A31EF" w:rsidRPr="00B50603" w:rsidRDefault="00D07536" w:rsidP="00D07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A31EF" w:rsidRPr="00ED26F1" w14:paraId="0E88AAC7" w14:textId="77777777" w:rsidTr="001543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21"/>
            <w:tcBorders>
              <w:top w:val="nil"/>
              <w:bottom w:val="nil"/>
            </w:tcBorders>
            <w:vAlign w:val="center"/>
          </w:tcPr>
          <w:p w14:paraId="7F5582D2" w14:textId="77777777" w:rsidR="001A31EF" w:rsidRPr="00ED26F1" w:rsidRDefault="001A31EF" w:rsidP="00D07536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1A31EF" w:rsidRPr="00ED26F1" w14:paraId="773970DD" w14:textId="77777777" w:rsidTr="001543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340" w:type="pct"/>
            <w:gridSpan w:val="4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C0C4AC4" w14:textId="77777777" w:rsidR="001A31EF" w:rsidRPr="00ED26F1" w:rsidRDefault="001A31EF" w:rsidP="00D075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E9D1D10" w14:textId="77777777" w:rsidR="001A31EF" w:rsidRPr="00ED26F1" w:rsidRDefault="001A31EF" w:rsidP="00D075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Оригинал</w:t>
            </w:r>
          </w:p>
        </w:tc>
        <w:tc>
          <w:tcPr>
            <w:tcW w:w="426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C70E32E" w14:textId="77777777" w:rsidR="001A31EF" w:rsidRPr="004C2875" w:rsidRDefault="001A31EF" w:rsidP="00D075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174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1C812A2" w14:textId="77777777" w:rsidR="001A31EF" w:rsidRPr="00ED26F1" w:rsidRDefault="001A31EF" w:rsidP="00D075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Заимствовано из оригинала</w:t>
            </w:r>
          </w:p>
        </w:tc>
        <w:tc>
          <w:tcPr>
            <w:tcW w:w="58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37FB029" w14:textId="77777777" w:rsidR="001A31EF" w:rsidRPr="00ED26F1" w:rsidRDefault="001A31EF" w:rsidP="00D075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0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495F088" w14:textId="77777777" w:rsidR="001A31EF" w:rsidRPr="00ED26F1" w:rsidRDefault="001A31EF" w:rsidP="00D075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1EF" w:rsidRPr="00ED26F1" w14:paraId="73A0D667" w14:textId="77777777" w:rsidTr="001543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0" w:type="pct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71ABB7DB" w14:textId="77777777" w:rsidR="001A31EF" w:rsidRPr="00ED26F1" w:rsidRDefault="001A31EF" w:rsidP="00D07536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28" w:type="pct"/>
            <w:gridSpan w:val="9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3B94A36" w14:textId="77777777" w:rsidR="001A31EF" w:rsidRPr="00ED26F1" w:rsidRDefault="001A31EF" w:rsidP="00D07536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8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660EAFC" w14:textId="77777777" w:rsidR="001A31EF" w:rsidRPr="00ED26F1" w:rsidRDefault="001A31EF" w:rsidP="00D07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20"/>
              </w:rPr>
              <w:t>Код оригинала</w:t>
            </w:r>
          </w:p>
        </w:tc>
        <w:tc>
          <w:tcPr>
            <w:tcW w:w="95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F239891" w14:textId="77777777" w:rsidR="001A31EF" w:rsidRPr="00ED26F1" w:rsidRDefault="001A31EF" w:rsidP="00D07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Регистрационный номер профессионального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 xml:space="preserve"> стандарта</w:t>
            </w:r>
          </w:p>
        </w:tc>
      </w:tr>
      <w:tr w:rsidR="001A31EF" w:rsidRPr="002A24B7" w14:paraId="5CDD2E3B" w14:textId="77777777" w:rsidTr="001543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5"/>
        </w:trPr>
        <w:tc>
          <w:tcPr>
            <w:tcW w:w="5000" w:type="pct"/>
            <w:gridSpan w:val="21"/>
            <w:tcBorders>
              <w:top w:val="nil"/>
              <w:left w:val="nil"/>
              <w:right w:val="nil"/>
            </w:tcBorders>
            <w:vAlign w:val="center"/>
          </w:tcPr>
          <w:p w14:paraId="7C4E248D" w14:textId="77777777" w:rsidR="001A31EF" w:rsidRPr="001B67D6" w:rsidRDefault="001A31EF" w:rsidP="00D075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1EF" w:rsidRPr="002A24B7" w14:paraId="14875478" w14:textId="77777777" w:rsidTr="001543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25"/>
        </w:trPr>
        <w:tc>
          <w:tcPr>
            <w:tcW w:w="1340" w:type="pct"/>
            <w:gridSpan w:val="4"/>
            <w:tcBorders>
              <w:left w:val="single" w:sz="4" w:space="0" w:color="808080"/>
            </w:tcBorders>
            <w:vAlign w:val="center"/>
          </w:tcPr>
          <w:p w14:paraId="2C4374C3" w14:textId="77777777" w:rsidR="001A31EF" w:rsidRPr="002A24B7" w:rsidRDefault="001A31EF" w:rsidP="00D07536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A24B7">
              <w:rPr>
                <w:rFonts w:ascii="Times New Roman" w:hAnsi="Times New Roman"/>
                <w:szCs w:val="20"/>
              </w:rPr>
              <w:t>Возможные наименования должностей</w:t>
            </w:r>
            <w:r>
              <w:rPr>
                <w:rFonts w:ascii="Times New Roman" w:hAnsi="Times New Roman"/>
                <w:szCs w:val="20"/>
              </w:rPr>
              <w:t>, профессий</w:t>
            </w:r>
          </w:p>
        </w:tc>
        <w:tc>
          <w:tcPr>
            <w:tcW w:w="3660" w:type="pct"/>
            <w:gridSpan w:val="17"/>
            <w:tcBorders>
              <w:right w:val="single" w:sz="4" w:space="0" w:color="808080"/>
            </w:tcBorders>
            <w:vAlign w:val="center"/>
          </w:tcPr>
          <w:p w14:paraId="2FC8C43D" w14:textId="77777777" w:rsidR="001A31EF" w:rsidRPr="00154359" w:rsidRDefault="000B1F20" w:rsidP="009F1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Су-шеф</w:t>
            </w:r>
          </w:p>
          <w:p w14:paraId="4EBBC527" w14:textId="31131F68" w:rsidR="000B1F20" w:rsidRPr="001B67D6" w:rsidRDefault="000B1F20" w:rsidP="009F1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Бригадир поваров</w:t>
            </w:r>
          </w:p>
        </w:tc>
      </w:tr>
      <w:tr w:rsidR="001A31EF" w:rsidRPr="002A24B7" w14:paraId="371503F8" w14:textId="77777777" w:rsidTr="001543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5000" w:type="pct"/>
            <w:gridSpan w:val="21"/>
            <w:vAlign w:val="center"/>
          </w:tcPr>
          <w:p w14:paraId="26C03744" w14:textId="77777777" w:rsidR="001A31EF" w:rsidRPr="002A24B7" w:rsidRDefault="001A31EF" w:rsidP="00D07536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9F150E" w:rsidRPr="002A24B7" w14:paraId="26395B0F" w14:textId="77777777" w:rsidTr="0096238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195"/>
        </w:trPr>
        <w:tc>
          <w:tcPr>
            <w:tcW w:w="1340" w:type="pct"/>
            <w:gridSpan w:val="4"/>
            <w:tcBorders>
              <w:left w:val="single" w:sz="4" w:space="0" w:color="808080"/>
            </w:tcBorders>
            <w:vAlign w:val="center"/>
          </w:tcPr>
          <w:p w14:paraId="3C4619E2" w14:textId="77777777" w:rsidR="009F150E" w:rsidRPr="002A24B7" w:rsidRDefault="009F150E" w:rsidP="009F150E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A24B7">
              <w:rPr>
                <w:rFonts w:ascii="Times New Roman" w:hAnsi="Times New Roman"/>
                <w:szCs w:val="20"/>
              </w:rPr>
              <w:t>Требования к образованию и обучению</w:t>
            </w:r>
          </w:p>
        </w:tc>
        <w:tc>
          <w:tcPr>
            <w:tcW w:w="3660" w:type="pct"/>
            <w:gridSpan w:val="17"/>
            <w:tcBorders>
              <w:right w:val="single" w:sz="4" w:space="0" w:color="808080"/>
            </w:tcBorders>
            <w:vAlign w:val="center"/>
          </w:tcPr>
          <w:p w14:paraId="2E9DC11D" w14:textId="4AD0B84D" w:rsidR="00544EE2" w:rsidRPr="00154359" w:rsidRDefault="00544EE2" w:rsidP="009F1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Среднее профессиональное образование – программы подготовки специалистов среднего звена или</w:t>
            </w:r>
          </w:p>
          <w:p w14:paraId="685BD64E" w14:textId="17CC6C91" w:rsidR="009F150E" w:rsidRPr="00154359" w:rsidRDefault="000B1F20" w:rsidP="00962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 xml:space="preserve">Среднее профессиональное </w:t>
            </w:r>
            <w:r w:rsidRPr="00CF2C0A">
              <w:rPr>
                <w:rFonts w:ascii="Times New Roman" w:hAnsi="Times New Roman"/>
                <w:sz w:val="24"/>
                <w:szCs w:val="24"/>
              </w:rPr>
              <w:t xml:space="preserve">образование </w:t>
            </w:r>
            <w:r w:rsidR="00962387" w:rsidRPr="00962387">
              <w:rPr>
                <w:rFonts w:ascii="Times New Roman" w:hAnsi="Times New Roman"/>
                <w:sz w:val="24"/>
                <w:szCs w:val="24"/>
              </w:rPr>
              <w:t>–</w:t>
            </w:r>
            <w:r w:rsidRPr="00CF2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2387" w:rsidRPr="00CF2C0A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="00962387">
              <w:rPr>
                <w:rFonts w:ascii="Times New Roman" w:hAnsi="Times New Roman"/>
                <w:sz w:val="24"/>
                <w:szCs w:val="24"/>
              </w:rPr>
              <w:t>подготовки</w:t>
            </w:r>
            <w:r w:rsidRPr="00CF2C0A">
              <w:rPr>
                <w:rFonts w:ascii="Times New Roman" w:hAnsi="Times New Roman"/>
                <w:sz w:val="24"/>
                <w:szCs w:val="24"/>
              </w:rPr>
              <w:t xml:space="preserve"> квалифицированных рабочих (служащих)</w:t>
            </w:r>
            <w:r w:rsidR="00CF2C0A" w:rsidRPr="00CF2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F150E" w:rsidRPr="002A24B7" w14:paraId="2DE4BF94" w14:textId="77777777" w:rsidTr="001543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40" w:type="pct"/>
            <w:gridSpan w:val="4"/>
            <w:tcBorders>
              <w:left w:val="single" w:sz="4" w:space="0" w:color="808080"/>
            </w:tcBorders>
            <w:vAlign w:val="center"/>
          </w:tcPr>
          <w:p w14:paraId="0167176F" w14:textId="77777777" w:rsidR="009F150E" w:rsidRPr="002A24B7" w:rsidRDefault="009F150E" w:rsidP="009F150E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A24B7">
              <w:rPr>
                <w:rFonts w:ascii="Times New Roman" w:hAnsi="Times New Roman"/>
                <w:szCs w:val="20"/>
              </w:rPr>
              <w:t>Требования к опыту практической работы</w:t>
            </w:r>
          </w:p>
        </w:tc>
        <w:tc>
          <w:tcPr>
            <w:tcW w:w="3660" w:type="pct"/>
            <w:gridSpan w:val="17"/>
            <w:tcBorders>
              <w:right w:val="single" w:sz="4" w:space="0" w:color="808080"/>
            </w:tcBorders>
            <w:vAlign w:val="center"/>
          </w:tcPr>
          <w:p w14:paraId="6AFAADA7" w14:textId="48D893AF" w:rsidR="00544EE2" w:rsidRPr="00154359" w:rsidRDefault="0045042C" w:rsidP="009F1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44EE2" w:rsidRPr="00154359">
              <w:rPr>
                <w:rFonts w:ascii="Times New Roman" w:hAnsi="Times New Roman"/>
                <w:sz w:val="24"/>
                <w:szCs w:val="24"/>
              </w:rPr>
              <w:t xml:space="preserve">е менее </w:t>
            </w:r>
            <w:r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="00544EE2" w:rsidRPr="00154359">
              <w:rPr>
                <w:rFonts w:ascii="Times New Roman" w:hAnsi="Times New Roman"/>
                <w:sz w:val="24"/>
                <w:szCs w:val="24"/>
              </w:rPr>
              <w:t xml:space="preserve"> года работы в организациях питания по приготовлению блюд, напитков и кулинарных изделий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154359">
              <w:rPr>
                <w:rFonts w:ascii="Times New Roman" w:hAnsi="Times New Roman"/>
                <w:sz w:val="24"/>
                <w:szCs w:val="24"/>
              </w:rPr>
              <w:t xml:space="preserve">ри наличии среднего профессионального образования по программе подготовки квалифицированных рабочих </w:t>
            </w:r>
            <w:r w:rsidRPr="00154359">
              <w:rPr>
                <w:rFonts w:ascii="Times New Roman" w:hAnsi="Times New Roman"/>
                <w:sz w:val="24"/>
                <w:szCs w:val="24"/>
              </w:rPr>
              <w:lastRenderedPageBreak/>
              <w:t>(служащих)</w:t>
            </w:r>
          </w:p>
        </w:tc>
      </w:tr>
      <w:tr w:rsidR="009F150E" w:rsidRPr="002A24B7" w14:paraId="54BF73F2" w14:textId="77777777" w:rsidTr="001543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40" w:type="pct"/>
            <w:gridSpan w:val="4"/>
            <w:tcBorders>
              <w:left w:val="single" w:sz="4" w:space="0" w:color="808080"/>
            </w:tcBorders>
            <w:vAlign w:val="center"/>
          </w:tcPr>
          <w:p w14:paraId="3B9662F6" w14:textId="77777777" w:rsidR="009F150E" w:rsidRPr="002A24B7" w:rsidRDefault="009F150E" w:rsidP="009F150E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A24B7">
              <w:rPr>
                <w:rFonts w:ascii="Times New Roman" w:hAnsi="Times New Roman"/>
                <w:szCs w:val="20"/>
              </w:rPr>
              <w:lastRenderedPageBreak/>
              <w:t>Особые условия допуска к работе</w:t>
            </w:r>
          </w:p>
        </w:tc>
        <w:tc>
          <w:tcPr>
            <w:tcW w:w="3660" w:type="pct"/>
            <w:gridSpan w:val="17"/>
            <w:tcBorders>
              <w:right w:val="single" w:sz="4" w:space="0" w:color="808080"/>
            </w:tcBorders>
            <w:vAlign w:val="center"/>
          </w:tcPr>
          <w:p w14:paraId="4C397EBA" w14:textId="3476122C" w:rsidR="009F150E" w:rsidRPr="00154359" w:rsidRDefault="009F150E" w:rsidP="009F1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Наличие медицинской книжки; 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Российской Федерации порядке</w:t>
            </w:r>
          </w:p>
        </w:tc>
      </w:tr>
      <w:tr w:rsidR="009F150E" w:rsidRPr="002A24B7" w14:paraId="1063D1A2" w14:textId="77777777" w:rsidTr="001543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40" w:type="pct"/>
            <w:gridSpan w:val="4"/>
            <w:tcBorders>
              <w:left w:val="single" w:sz="4" w:space="0" w:color="808080"/>
            </w:tcBorders>
            <w:vAlign w:val="center"/>
          </w:tcPr>
          <w:p w14:paraId="4FCFE49A" w14:textId="77777777" w:rsidR="009F150E" w:rsidRPr="002A24B7" w:rsidRDefault="009F150E" w:rsidP="009F150E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Другие характеристики</w:t>
            </w:r>
          </w:p>
        </w:tc>
        <w:tc>
          <w:tcPr>
            <w:tcW w:w="3660" w:type="pct"/>
            <w:gridSpan w:val="17"/>
            <w:tcBorders>
              <w:right w:val="single" w:sz="4" w:space="0" w:color="808080"/>
            </w:tcBorders>
            <w:vAlign w:val="center"/>
          </w:tcPr>
          <w:p w14:paraId="7581D20A" w14:textId="12422C68" w:rsidR="009F150E" w:rsidRPr="00154359" w:rsidRDefault="0045042C" w:rsidP="009F1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A37">
              <w:rPr>
                <w:rFonts w:ascii="Times New Roman" w:hAnsi="Times New Roman"/>
                <w:sz w:val="24"/>
                <w:szCs w:val="24"/>
              </w:rPr>
              <w:t>Рекомендуется дополнительное профессиональное образование – программы повышения квалификации</w:t>
            </w:r>
          </w:p>
        </w:tc>
      </w:tr>
      <w:tr w:rsidR="009F150E" w:rsidRPr="001B67D6" w14:paraId="7178E865" w14:textId="77777777" w:rsidTr="001543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21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14:paraId="606DDB0A" w14:textId="77777777" w:rsidR="009F150E" w:rsidRPr="001B67D6" w:rsidRDefault="009F150E" w:rsidP="009F15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характеристики</w:t>
            </w:r>
          </w:p>
        </w:tc>
      </w:tr>
      <w:tr w:rsidR="009F150E" w:rsidRPr="001B67D6" w14:paraId="74D85B00" w14:textId="77777777" w:rsidTr="001543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68" w:type="pct"/>
            <w:gridSpan w:val="5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14:paraId="46785BC2" w14:textId="77777777" w:rsidR="009F150E" w:rsidRPr="001B67D6" w:rsidRDefault="009F150E" w:rsidP="009F1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626" w:type="pct"/>
            <w:gridSpan w:val="3"/>
          </w:tcPr>
          <w:p w14:paraId="1264FF11" w14:textId="77777777" w:rsidR="009F150E" w:rsidRPr="001B67D6" w:rsidRDefault="009F150E" w:rsidP="009F1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1B67D6">
              <w:rPr>
                <w:rFonts w:ascii="Times New Roman" w:hAnsi="Times New Roman"/>
              </w:rPr>
              <w:t>од</w:t>
            </w:r>
          </w:p>
        </w:tc>
        <w:tc>
          <w:tcPr>
            <w:tcW w:w="2706" w:type="pct"/>
            <w:gridSpan w:val="13"/>
            <w:tcBorders>
              <w:right w:val="single" w:sz="4" w:space="0" w:color="808080"/>
            </w:tcBorders>
          </w:tcPr>
          <w:p w14:paraId="4799DDA2" w14:textId="77777777" w:rsidR="009F150E" w:rsidRPr="001B67D6" w:rsidRDefault="009F150E" w:rsidP="009F1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1B67D6">
              <w:rPr>
                <w:rFonts w:ascii="Times New Roman" w:hAnsi="Times New Roman"/>
              </w:rPr>
              <w:t>аименование</w:t>
            </w:r>
            <w:r>
              <w:rPr>
                <w:rFonts w:ascii="Times New Roman" w:hAnsi="Times New Roman"/>
              </w:rPr>
              <w:t xml:space="preserve"> базовой группы, должности (профессии) или специальности</w:t>
            </w:r>
          </w:p>
        </w:tc>
      </w:tr>
      <w:tr w:rsidR="009F150E" w:rsidRPr="00ED26F1" w14:paraId="0790BEAA" w14:textId="77777777" w:rsidTr="001543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68" w:type="pct"/>
            <w:gridSpan w:val="5"/>
            <w:tcBorders>
              <w:left w:val="single" w:sz="4" w:space="0" w:color="808080"/>
            </w:tcBorders>
            <w:vAlign w:val="center"/>
          </w:tcPr>
          <w:p w14:paraId="2B281652" w14:textId="77777777" w:rsidR="009F150E" w:rsidRPr="00154359" w:rsidRDefault="009F150E" w:rsidP="009F1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26" w:type="pct"/>
            <w:gridSpan w:val="3"/>
            <w:tcBorders>
              <w:right w:val="single" w:sz="2" w:space="0" w:color="808080"/>
            </w:tcBorders>
            <w:vAlign w:val="center"/>
          </w:tcPr>
          <w:p w14:paraId="3BED236D" w14:textId="2DF0E23C" w:rsidR="009F150E" w:rsidRPr="00154359" w:rsidRDefault="009F150E" w:rsidP="009F1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51</w:t>
            </w:r>
            <w:r w:rsidR="000B1F20" w:rsidRPr="001543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06" w:type="pct"/>
            <w:gridSpan w:val="13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14:paraId="1374EC0F" w14:textId="3FF6DC0E" w:rsidR="009F150E" w:rsidRPr="00154359" w:rsidRDefault="000B1F20" w:rsidP="009F1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Повара</w:t>
            </w:r>
          </w:p>
        </w:tc>
      </w:tr>
      <w:tr w:rsidR="009F150E" w:rsidRPr="00ED26F1" w14:paraId="480B407E" w14:textId="77777777" w:rsidTr="001543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68" w:type="pct"/>
            <w:gridSpan w:val="5"/>
            <w:tcBorders>
              <w:left w:val="single" w:sz="4" w:space="0" w:color="808080"/>
            </w:tcBorders>
            <w:vAlign w:val="center"/>
          </w:tcPr>
          <w:p w14:paraId="24ADB0B0" w14:textId="77777777" w:rsidR="009F150E" w:rsidRPr="00154359" w:rsidRDefault="009F150E" w:rsidP="009F1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ЕТКС</w:t>
            </w:r>
            <w:r w:rsidRPr="00154359">
              <w:rPr>
                <w:rFonts w:ascii="Times New Roman" w:hAnsi="Times New Roman"/>
                <w:sz w:val="24"/>
                <w:szCs w:val="24"/>
                <w:vertAlign w:val="superscript"/>
              </w:rPr>
              <w:endnoteReference w:id="8"/>
            </w:r>
          </w:p>
        </w:tc>
        <w:tc>
          <w:tcPr>
            <w:tcW w:w="626" w:type="pct"/>
            <w:gridSpan w:val="3"/>
            <w:tcBorders>
              <w:right w:val="single" w:sz="2" w:space="0" w:color="808080"/>
            </w:tcBorders>
            <w:vAlign w:val="center"/>
          </w:tcPr>
          <w:p w14:paraId="366021FC" w14:textId="417901EC" w:rsidR="009F150E" w:rsidRPr="00154359" w:rsidRDefault="009F150E" w:rsidP="009F1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§ 2</w:t>
            </w:r>
            <w:r w:rsidR="000B1F20" w:rsidRPr="0015435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06" w:type="pct"/>
            <w:gridSpan w:val="13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14:paraId="2104966B" w14:textId="47C418C6" w:rsidR="009F150E" w:rsidRPr="00154359" w:rsidRDefault="000B1F20" w:rsidP="009F1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Повар 6-го разряда</w:t>
            </w:r>
          </w:p>
        </w:tc>
      </w:tr>
      <w:tr w:rsidR="009F150E" w:rsidRPr="00ED26F1" w14:paraId="32493CD4" w14:textId="77777777" w:rsidTr="001543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68" w:type="pct"/>
            <w:gridSpan w:val="5"/>
            <w:tcBorders>
              <w:left w:val="single" w:sz="4" w:space="0" w:color="808080"/>
            </w:tcBorders>
            <w:vAlign w:val="center"/>
          </w:tcPr>
          <w:p w14:paraId="134DF4BD" w14:textId="77777777" w:rsidR="009F150E" w:rsidRPr="00154359" w:rsidRDefault="009F150E" w:rsidP="009F1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ОКПДТР</w:t>
            </w:r>
            <w:r w:rsidRPr="00154359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9"/>
            </w:r>
          </w:p>
        </w:tc>
        <w:tc>
          <w:tcPr>
            <w:tcW w:w="626" w:type="pct"/>
            <w:gridSpan w:val="3"/>
            <w:tcBorders>
              <w:right w:val="single" w:sz="2" w:space="0" w:color="808080"/>
            </w:tcBorders>
            <w:vAlign w:val="center"/>
          </w:tcPr>
          <w:p w14:paraId="30B2AFFB" w14:textId="13EEA8A7" w:rsidR="009F150E" w:rsidRPr="00154359" w:rsidRDefault="009F150E" w:rsidP="009F1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16</w:t>
            </w:r>
            <w:r w:rsidR="000B1F20" w:rsidRPr="00154359">
              <w:rPr>
                <w:rFonts w:ascii="Times New Roman" w:hAnsi="Times New Roman"/>
                <w:sz w:val="24"/>
                <w:szCs w:val="24"/>
              </w:rPr>
              <w:t>675</w:t>
            </w:r>
          </w:p>
        </w:tc>
        <w:tc>
          <w:tcPr>
            <w:tcW w:w="2706" w:type="pct"/>
            <w:gridSpan w:val="13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14:paraId="5216084C" w14:textId="17974258" w:rsidR="009F150E" w:rsidRPr="00154359" w:rsidRDefault="000B1F20" w:rsidP="009F1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</w:tr>
      <w:tr w:rsidR="000B1F20" w:rsidRPr="00ED26F1" w14:paraId="2F9D991F" w14:textId="77777777" w:rsidTr="001543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68" w:type="pct"/>
            <w:gridSpan w:val="5"/>
            <w:vMerge w:val="restart"/>
            <w:tcBorders>
              <w:left w:val="single" w:sz="4" w:space="0" w:color="808080"/>
            </w:tcBorders>
            <w:vAlign w:val="center"/>
          </w:tcPr>
          <w:p w14:paraId="2B241A28" w14:textId="77777777" w:rsidR="000B1F20" w:rsidRPr="00154359" w:rsidRDefault="000B1F20" w:rsidP="000B1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626" w:type="pct"/>
            <w:gridSpan w:val="3"/>
            <w:tcBorders>
              <w:right w:val="single" w:sz="2" w:space="0" w:color="808080"/>
            </w:tcBorders>
            <w:vAlign w:val="center"/>
          </w:tcPr>
          <w:p w14:paraId="230C49EC" w14:textId="12EFC930" w:rsidR="000B1F20" w:rsidRPr="00154359" w:rsidRDefault="000B1F20" w:rsidP="000B1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43.01.09</w:t>
            </w:r>
          </w:p>
        </w:tc>
        <w:tc>
          <w:tcPr>
            <w:tcW w:w="2706" w:type="pct"/>
            <w:gridSpan w:val="13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14:paraId="297CB0F6" w14:textId="4466CB19" w:rsidR="000B1F20" w:rsidRPr="00154359" w:rsidRDefault="000B1F20" w:rsidP="000B1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Повар, кондитер</w:t>
            </w:r>
          </w:p>
        </w:tc>
      </w:tr>
      <w:tr w:rsidR="000B1F20" w:rsidRPr="00ED26F1" w14:paraId="25F3BD32" w14:textId="77777777" w:rsidTr="001543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68" w:type="pct"/>
            <w:gridSpan w:val="5"/>
            <w:vMerge/>
            <w:tcBorders>
              <w:left w:val="single" w:sz="4" w:space="0" w:color="808080"/>
            </w:tcBorders>
            <w:vAlign w:val="center"/>
          </w:tcPr>
          <w:p w14:paraId="71912AA4" w14:textId="77777777" w:rsidR="000B1F20" w:rsidRPr="00154359" w:rsidRDefault="000B1F20" w:rsidP="000B1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gridSpan w:val="3"/>
            <w:tcBorders>
              <w:right w:val="single" w:sz="2" w:space="0" w:color="808080"/>
            </w:tcBorders>
            <w:vAlign w:val="center"/>
          </w:tcPr>
          <w:p w14:paraId="691DD567" w14:textId="368A6170" w:rsidR="000B1F20" w:rsidRPr="00154359" w:rsidRDefault="000B1F20" w:rsidP="000B1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43.02.15</w:t>
            </w:r>
          </w:p>
        </w:tc>
        <w:tc>
          <w:tcPr>
            <w:tcW w:w="2706" w:type="pct"/>
            <w:gridSpan w:val="13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14:paraId="3890CC20" w14:textId="75C8D9FB" w:rsidR="000B1F20" w:rsidRPr="00154359" w:rsidRDefault="000B1F20" w:rsidP="000B1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Поварское и кондитерское дело</w:t>
            </w:r>
          </w:p>
        </w:tc>
      </w:tr>
    </w:tbl>
    <w:p w14:paraId="2E7BD668" w14:textId="20D8F8A5" w:rsidR="0048704A" w:rsidRDefault="0048704A"/>
    <w:tbl>
      <w:tblPr>
        <w:tblW w:w="4798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979"/>
        <w:gridCol w:w="1064"/>
        <w:gridCol w:w="450"/>
        <w:gridCol w:w="1648"/>
        <w:gridCol w:w="533"/>
        <w:gridCol w:w="852"/>
        <w:gridCol w:w="571"/>
        <w:gridCol w:w="852"/>
        <w:gridCol w:w="847"/>
      </w:tblGrid>
      <w:tr w:rsidR="009F150E" w:rsidRPr="002A24B7" w14:paraId="1D5F1901" w14:textId="77777777" w:rsidTr="00E161B1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14:paraId="055EB554" w14:textId="289713DF" w:rsidR="009F150E" w:rsidRPr="00BC5875" w:rsidRDefault="009F150E" w:rsidP="00E161B1">
            <w:pPr>
              <w:pStyle w:val="12"/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3.1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9F150E" w:rsidRPr="00ED26F1" w14:paraId="1893C6DD" w14:textId="77777777" w:rsidTr="007D0039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44F0BC2" w14:textId="77777777" w:rsidR="009F150E" w:rsidRPr="00ED26F1" w:rsidRDefault="009F150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7830DDB" w14:textId="3B1CB43C" w:rsidR="009F150E" w:rsidRPr="00B50603" w:rsidRDefault="000B1F20" w:rsidP="00E1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Организация обеспечения бригады поваров необходимыми материальными ресурсами и персоналом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9B7787B" w14:textId="77777777" w:rsidR="009F150E" w:rsidRPr="00ED26F1" w:rsidRDefault="009F150E" w:rsidP="00E161B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Код</w:t>
            </w:r>
          </w:p>
        </w:tc>
        <w:tc>
          <w:tcPr>
            <w:tcW w:w="4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95CC11" w14:textId="292D5D1F" w:rsidR="009F150E" w:rsidRPr="00ED26F1" w:rsidRDefault="00E83E3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7D0039">
              <w:rPr>
                <w:rFonts w:ascii="Times New Roman" w:hAnsi="Times New Roman"/>
                <w:sz w:val="20"/>
                <w:szCs w:val="14"/>
              </w:rPr>
              <w:t>C</w:t>
            </w:r>
            <w:r w:rsidR="009F150E" w:rsidRPr="007D0039">
              <w:rPr>
                <w:rFonts w:ascii="Times New Roman" w:hAnsi="Times New Roman"/>
                <w:sz w:val="20"/>
                <w:szCs w:val="14"/>
              </w:rPr>
              <w:t>/01.5</w:t>
            </w:r>
          </w:p>
        </w:tc>
        <w:tc>
          <w:tcPr>
            <w:tcW w:w="77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3C289A9" w14:textId="77777777" w:rsidR="009F150E" w:rsidRPr="00ED26F1" w:rsidRDefault="009F150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 xml:space="preserve">Уровень 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(подуровень) 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>квалификации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927D7EF" w14:textId="6C8E2951" w:rsidR="009F150E" w:rsidRPr="00B50603" w:rsidRDefault="009F150E" w:rsidP="00E16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150E" w:rsidRPr="00ED26F1" w14:paraId="6B05DF99" w14:textId="77777777" w:rsidTr="00E161B1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14:paraId="7840DA5B" w14:textId="77777777" w:rsidR="009F150E" w:rsidRPr="00ED26F1" w:rsidRDefault="009F150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F150E" w:rsidRPr="00ED26F1" w14:paraId="04AE5319" w14:textId="77777777" w:rsidTr="007D00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B5FEB3D" w14:textId="77777777" w:rsidR="009F150E" w:rsidRPr="00ED26F1" w:rsidRDefault="009F150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9D06A57" w14:textId="77777777" w:rsidR="009F150E" w:rsidRPr="00ED26F1" w:rsidRDefault="009F150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B8C43A8" w14:textId="77777777" w:rsidR="009F150E" w:rsidRPr="004C2875" w:rsidRDefault="009F150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F0C3269" w14:textId="77777777" w:rsidR="009F150E" w:rsidRPr="00ED26F1" w:rsidRDefault="009F150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Заимствовано из оригинала</w:t>
            </w:r>
          </w:p>
        </w:tc>
        <w:tc>
          <w:tcPr>
            <w:tcW w:w="77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1F6D0B1" w14:textId="77777777" w:rsidR="009F150E" w:rsidRPr="00ED26F1" w:rsidRDefault="009F150E" w:rsidP="00E161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4B0FB88" w14:textId="77777777" w:rsidR="009F150E" w:rsidRPr="00ED26F1" w:rsidRDefault="009F150E" w:rsidP="00E161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150E" w:rsidRPr="00ED26F1" w14:paraId="2DDDA8BF" w14:textId="77777777" w:rsidTr="007D00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EB68C86" w14:textId="77777777" w:rsidR="009F150E" w:rsidRPr="00ED26F1" w:rsidRDefault="009F150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C39AB20" w14:textId="77777777" w:rsidR="009F150E" w:rsidRPr="00ED26F1" w:rsidRDefault="009F150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7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B66B82D" w14:textId="77777777" w:rsidR="009F150E" w:rsidRPr="00ED26F1" w:rsidRDefault="009F150E" w:rsidP="00E16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EB4701C" w14:textId="77777777" w:rsidR="009F150E" w:rsidRDefault="009F150E" w:rsidP="00E161B1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Рег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истрационный номер                           </w:t>
            </w:r>
          </w:p>
          <w:p w14:paraId="1B3DD33E" w14:textId="77777777" w:rsidR="009F150E" w:rsidRPr="00ED26F1" w:rsidRDefault="009F150E" w:rsidP="00E161B1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профессионального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 xml:space="preserve"> стандарта</w:t>
            </w:r>
          </w:p>
        </w:tc>
      </w:tr>
      <w:tr w:rsidR="009F150E" w:rsidRPr="002A24B7" w14:paraId="08511EBE" w14:textId="77777777" w:rsidTr="007D0039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14:paraId="2B9F7C35" w14:textId="77777777" w:rsidR="009F150E" w:rsidRPr="00BC5875" w:rsidRDefault="009F150E" w:rsidP="00E161B1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14:paraId="206CC869" w14:textId="77777777" w:rsidR="009F150E" w:rsidRPr="00BC5875" w:rsidRDefault="009F150E" w:rsidP="00E161B1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A73488" w:rsidRPr="002A24B7" w14:paraId="7F95ACF7" w14:textId="77777777" w:rsidTr="007D0039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2B151426" w14:textId="77777777" w:rsidR="00A73488" w:rsidRPr="00BC5875" w:rsidRDefault="00A73488" w:rsidP="00A73488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>
              <w:rPr>
                <w:rFonts w:ascii="Times New Roman" w:hAnsi="Times New Roman"/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2B2C753" w14:textId="2FCD1E60" w:rsidR="00A73488" w:rsidRPr="00154359" w:rsidRDefault="00A73488" w:rsidP="00A1629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Проведение инвентаризации </w:t>
            </w:r>
            <w:r w:rsidR="00A2167E" w:rsidRPr="00154359">
              <w:rPr>
                <w:rFonts w:ascii="Times New Roman" w:hAnsi="Times New Roman"/>
                <w:sz w:val="24"/>
              </w:rPr>
              <w:t>кухн</w:t>
            </w:r>
            <w:r w:rsidR="00A16293">
              <w:rPr>
                <w:rFonts w:ascii="Times New Roman" w:hAnsi="Times New Roman"/>
                <w:sz w:val="24"/>
              </w:rPr>
              <w:t>и</w:t>
            </w:r>
            <w:r w:rsidR="00A2167E" w:rsidRPr="00154359">
              <w:rPr>
                <w:rFonts w:ascii="Times New Roman" w:hAnsi="Times New Roman"/>
                <w:sz w:val="24"/>
              </w:rPr>
              <w:t xml:space="preserve"> организации питания</w:t>
            </w:r>
          </w:p>
        </w:tc>
      </w:tr>
      <w:tr w:rsidR="00A73488" w:rsidRPr="002A24B7" w14:paraId="05439531" w14:textId="77777777" w:rsidTr="007D0039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C197C90" w14:textId="77777777" w:rsidR="00A73488" w:rsidRPr="00BC5875" w:rsidRDefault="00A73488" w:rsidP="00A73488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8CC6B77" w14:textId="06868A3D" w:rsidR="00A73488" w:rsidRPr="00154359" w:rsidRDefault="00A73488" w:rsidP="00A7348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Организация приема, хранения и использования продуктов, сырья, оборудования и инвентаря</w:t>
            </w:r>
          </w:p>
        </w:tc>
      </w:tr>
      <w:tr w:rsidR="00A73488" w:rsidRPr="002A24B7" w14:paraId="6823C8FC" w14:textId="77777777" w:rsidTr="007D0039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67BAFEB" w14:textId="77777777" w:rsidR="00A73488" w:rsidRPr="00BC5875" w:rsidRDefault="00A73488" w:rsidP="00A73488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218AFF9" w14:textId="1F5868F7" w:rsidR="00A73488" w:rsidRPr="00154359" w:rsidRDefault="00A2167E" w:rsidP="00A7348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Оценка потребности в материальных и иных ресурсах, необходимых для обеспечения бесперебойной работы бригады поваров</w:t>
            </w:r>
          </w:p>
        </w:tc>
      </w:tr>
      <w:tr w:rsidR="00A16293" w:rsidRPr="002A24B7" w14:paraId="66E7D6AD" w14:textId="77777777" w:rsidTr="007D0039">
        <w:trPr>
          <w:trHeight w:val="200"/>
        </w:trPr>
        <w:tc>
          <w:tcPr>
            <w:tcW w:w="1289" w:type="pct"/>
            <w:gridSpan w:val="2"/>
            <w:vMerge w:val="restart"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B947574" w14:textId="77777777" w:rsidR="00A16293" w:rsidRPr="00BC5875" w:rsidRDefault="00A16293" w:rsidP="00A73488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596A87C8" w14:textId="1C243488" w:rsidR="00A16293" w:rsidRPr="00154359" w:rsidRDefault="00A16293" w:rsidP="00A7348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Формировать отчеты по использованию продуктов, сырья, материалов, полуфабрикатов в специализированных программах учета</w:t>
            </w:r>
          </w:p>
        </w:tc>
      </w:tr>
      <w:tr w:rsidR="00A16293" w:rsidRPr="002A24B7" w14:paraId="554C44A1" w14:textId="77777777" w:rsidTr="007D0039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7238E93" w14:textId="77777777" w:rsidR="00A16293" w:rsidRPr="00BC5875" w:rsidRDefault="00A16293" w:rsidP="00A73488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5A219489" w14:textId="6D758619" w:rsidR="00A16293" w:rsidRPr="00154359" w:rsidRDefault="00A16293" w:rsidP="00A7348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Прогнозировать потребность в заказе продуктов, сырья, инвентаря, необходимых для выполнения планов</w:t>
            </w:r>
          </w:p>
        </w:tc>
      </w:tr>
      <w:tr w:rsidR="00A16293" w:rsidRPr="002A24B7" w14:paraId="23098B98" w14:textId="77777777" w:rsidTr="007D0039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9F1ADCD" w14:textId="77777777" w:rsidR="00A16293" w:rsidRPr="00BC5875" w:rsidRDefault="00A16293" w:rsidP="00A73488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77A57F17" w14:textId="56F18DF7" w:rsidR="00A16293" w:rsidRPr="00154359" w:rsidRDefault="00A16293" w:rsidP="00A1629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Составл</w:t>
            </w:r>
            <w:r>
              <w:rPr>
                <w:rFonts w:ascii="Times New Roman" w:hAnsi="Times New Roman"/>
                <w:sz w:val="24"/>
              </w:rPr>
              <w:t>ять</w:t>
            </w:r>
            <w:r w:rsidRPr="00154359">
              <w:rPr>
                <w:rFonts w:ascii="Times New Roman" w:hAnsi="Times New Roman"/>
                <w:sz w:val="24"/>
              </w:rPr>
              <w:t xml:space="preserve"> заяв</w:t>
            </w:r>
            <w:r>
              <w:rPr>
                <w:rFonts w:ascii="Times New Roman" w:hAnsi="Times New Roman"/>
                <w:sz w:val="24"/>
              </w:rPr>
              <w:t>ки</w:t>
            </w:r>
            <w:r w:rsidRPr="00154359">
              <w:rPr>
                <w:rFonts w:ascii="Times New Roman" w:hAnsi="Times New Roman"/>
                <w:sz w:val="24"/>
              </w:rPr>
              <w:t xml:space="preserve"> на продукты, сырье, оборудование и инвентарь для кухни организации питания</w:t>
            </w:r>
          </w:p>
        </w:tc>
      </w:tr>
      <w:tr w:rsidR="00A16293" w:rsidRPr="002A24B7" w14:paraId="294A76A5" w14:textId="77777777" w:rsidTr="007D0039">
        <w:trPr>
          <w:trHeight w:val="20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39418C3" w14:textId="77777777" w:rsidR="00A16293" w:rsidRPr="00BC5875" w:rsidRDefault="00A16293" w:rsidP="00A73488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4386E6A1" w14:textId="775EFD1B" w:rsidR="00A16293" w:rsidRPr="00154359" w:rsidRDefault="00A16293" w:rsidP="00A1629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входной контроль продуктов, сырья, материалов, поступаемых от поставщиков в организацию питания</w:t>
            </w:r>
          </w:p>
        </w:tc>
      </w:tr>
      <w:tr w:rsidR="00A73488" w:rsidRPr="002A24B7" w14:paraId="6B4B448C" w14:textId="77777777" w:rsidTr="007D0039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00584F78" w14:textId="77777777" w:rsidR="00A73488" w:rsidRPr="00BC5875" w:rsidRDefault="00A73488" w:rsidP="00A73488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6ED5E66" w14:textId="5476E62D" w:rsidR="00A73488" w:rsidRPr="00154359" w:rsidRDefault="00A73488" w:rsidP="00A73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Нормативно-правовые акты Российской Федерации, регулирующие деятельность организаций питания</w:t>
            </w:r>
          </w:p>
        </w:tc>
      </w:tr>
      <w:tr w:rsidR="00A73488" w:rsidRPr="002A24B7" w14:paraId="05DCCF53" w14:textId="77777777" w:rsidTr="007D0039">
        <w:trPr>
          <w:trHeight w:val="17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191A0C0" w14:textId="77777777" w:rsidR="00A73488" w:rsidRPr="00BC5875" w:rsidDel="002A1D54" w:rsidRDefault="00A73488" w:rsidP="00A73488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0AD0C330" w14:textId="70693C96" w:rsidR="00A73488" w:rsidRPr="00154359" w:rsidRDefault="00A73488" w:rsidP="00A73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Инструменты планирования, организации и контроля </w:t>
            </w:r>
            <w:r w:rsidRPr="00154359">
              <w:rPr>
                <w:rFonts w:ascii="Times New Roman" w:hAnsi="Times New Roman"/>
                <w:sz w:val="24"/>
              </w:rPr>
              <w:lastRenderedPageBreak/>
              <w:t>деятельности подчиненных</w:t>
            </w:r>
          </w:p>
        </w:tc>
      </w:tr>
      <w:tr w:rsidR="00A73488" w:rsidRPr="002A24B7" w14:paraId="165EDBB1" w14:textId="77777777" w:rsidTr="007D0039">
        <w:trPr>
          <w:trHeight w:val="17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30A5030" w14:textId="77777777" w:rsidR="00A73488" w:rsidRPr="00BC5875" w:rsidDel="002A1D54" w:rsidRDefault="00A73488" w:rsidP="00A73488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3DB2FB48" w14:textId="374A2C17" w:rsidR="00A73488" w:rsidRPr="00154359" w:rsidRDefault="00A73488" w:rsidP="00A73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Условия и сроки хранения продуктов</w:t>
            </w:r>
            <w:r w:rsidR="00A2167E" w:rsidRPr="00154359">
              <w:rPr>
                <w:rFonts w:ascii="Times New Roman" w:hAnsi="Times New Roman"/>
                <w:sz w:val="24"/>
              </w:rPr>
              <w:t>, сырья, полуфабрикатов, готовых блюд, напитков и кулинарных изделий</w:t>
            </w:r>
          </w:p>
        </w:tc>
      </w:tr>
      <w:tr w:rsidR="00A73488" w:rsidRPr="002A24B7" w14:paraId="510EE115" w14:textId="77777777" w:rsidTr="007D0039">
        <w:trPr>
          <w:trHeight w:val="17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768EEEF" w14:textId="77777777" w:rsidR="00A73488" w:rsidRPr="00BC5875" w:rsidDel="002A1D54" w:rsidRDefault="00A73488" w:rsidP="00A73488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1FA326A9" w14:textId="52F3BAC1" w:rsidR="00A73488" w:rsidRPr="00154359" w:rsidRDefault="00A73488" w:rsidP="00A73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Нормы расхода сырья</w:t>
            </w:r>
            <w:r w:rsidR="00A2167E" w:rsidRPr="00154359">
              <w:rPr>
                <w:rFonts w:ascii="Times New Roman" w:hAnsi="Times New Roman"/>
                <w:sz w:val="24"/>
              </w:rPr>
              <w:t>, продуктов</w:t>
            </w:r>
            <w:r w:rsidRPr="00154359">
              <w:rPr>
                <w:rFonts w:ascii="Times New Roman" w:hAnsi="Times New Roman"/>
                <w:sz w:val="24"/>
              </w:rPr>
              <w:t xml:space="preserve"> и полуфабрикатов, используемых при приготовлении </w:t>
            </w:r>
            <w:r w:rsidR="00A2167E" w:rsidRPr="00154359">
              <w:rPr>
                <w:rFonts w:ascii="Times New Roman" w:hAnsi="Times New Roman"/>
                <w:sz w:val="24"/>
              </w:rPr>
              <w:t>блюд, напитков и кулинарных изделий</w:t>
            </w:r>
            <w:r w:rsidRPr="00154359">
              <w:rPr>
                <w:rFonts w:ascii="Times New Roman" w:hAnsi="Times New Roman"/>
                <w:sz w:val="24"/>
              </w:rPr>
              <w:t>, правила учета и выдачи продуктов</w:t>
            </w:r>
          </w:p>
        </w:tc>
      </w:tr>
      <w:tr w:rsidR="00A73488" w:rsidRPr="002A24B7" w14:paraId="0329AD03" w14:textId="77777777" w:rsidTr="007D0039">
        <w:trPr>
          <w:trHeight w:val="17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2DDCB9B" w14:textId="77777777" w:rsidR="00A73488" w:rsidRPr="00BC5875" w:rsidDel="002A1D54" w:rsidRDefault="00A73488" w:rsidP="00A73488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51D8BF24" w14:textId="3EABC11B" w:rsidR="00A73488" w:rsidRPr="00154359" w:rsidRDefault="00A73488" w:rsidP="00A73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Правила безопасной эксплуатации оборудования и инвентаря</w:t>
            </w:r>
          </w:p>
        </w:tc>
      </w:tr>
      <w:tr w:rsidR="00A86065" w:rsidRPr="002A24B7" w14:paraId="325CBE93" w14:textId="77777777" w:rsidTr="007D0039">
        <w:trPr>
          <w:trHeight w:val="17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117EE3A" w14:textId="77777777" w:rsidR="00A86065" w:rsidRPr="00BC5875" w:rsidDel="002A1D54" w:rsidRDefault="00A86065" w:rsidP="00A73488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3E1B24BA" w14:textId="16ABF719" w:rsidR="00A86065" w:rsidRPr="00154359" w:rsidRDefault="00A86065" w:rsidP="00A162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Товароведение</w:t>
            </w:r>
            <w:r w:rsidR="00A16293">
              <w:rPr>
                <w:rFonts w:ascii="Times New Roman" w:hAnsi="Times New Roman"/>
                <w:sz w:val="24"/>
              </w:rPr>
              <w:t xml:space="preserve"> в организации питания</w:t>
            </w:r>
          </w:p>
        </w:tc>
      </w:tr>
      <w:tr w:rsidR="007F52CA" w:rsidRPr="002A24B7" w14:paraId="578FF3CD" w14:textId="77777777" w:rsidTr="007D0039">
        <w:trPr>
          <w:trHeight w:val="17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A3203F3" w14:textId="77777777" w:rsidR="007F52CA" w:rsidRPr="00BC5875" w:rsidDel="002A1D54" w:rsidRDefault="007F52CA" w:rsidP="00A73488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1BCE61F0" w14:textId="67790BAE" w:rsidR="007F52CA" w:rsidRPr="00154359" w:rsidRDefault="007F52CA" w:rsidP="00A162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F52CA">
              <w:rPr>
                <w:rFonts w:ascii="Times New Roman" w:hAnsi="Times New Roman"/>
                <w:sz w:val="24"/>
              </w:rPr>
              <w:t>Принципы ХАССП на предприятиях общественного питания</w:t>
            </w:r>
          </w:p>
        </w:tc>
      </w:tr>
      <w:tr w:rsidR="009F150E" w:rsidRPr="002A24B7" w14:paraId="4D4C7234" w14:textId="77777777" w:rsidTr="007D0039">
        <w:trPr>
          <w:trHeight w:val="17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0DEF2E6" w14:textId="77777777" w:rsidR="009F150E" w:rsidRPr="00BC5875" w:rsidDel="002A1D54" w:rsidRDefault="009F150E" w:rsidP="00E161B1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4196535" w14:textId="5EA96E51" w:rsidR="009F150E" w:rsidRPr="00154359" w:rsidRDefault="00A73488" w:rsidP="00E161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Правила по охране труда, санитарии и гигиене, пожарной безопасности в организациях питания</w:t>
            </w:r>
          </w:p>
        </w:tc>
      </w:tr>
      <w:tr w:rsidR="009F150E" w:rsidRPr="002A24B7" w14:paraId="0557AFC5" w14:textId="77777777" w:rsidTr="007D0039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063678B6" w14:textId="77777777" w:rsidR="009F150E" w:rsidRPr="00325397" w:rsidDel="002A1D54" w:rsidRDefault="009F150E" w:rsidP="00E161B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  <w:r w:rsidRPr="00325397" w:rsidDel="002A1D54">
              <w:rPr>
                <w:rFonts w:ascii="Times New Roman" w:hAnsi="Times New Roman"/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2C186A7" w14:textId="77777777" w:rsidR="009F150E" w:rsidRPr="00154359" w:rsidRDefault="009F150E" w:rsidP="00E161B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3FE4A432" w14:textId="417BF9A4" w:rsidR="0048704A" w:rsidRDefault="0048704A"/>
    <w:tbl>
      <w:tblPr>
        <w:tblW w:w="4798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981"/>
        <w:gridCol w:w="1064"/>
        <w:gridCol w:w="450"/>
        <w:gridCol w:w="1646"/>
        <w:gridCol w:w="661"/>
        <w:gridCol w:w="33"/>
        <w:gridCol w:w="670"/>
        <w:gridCol w:w="593"/>
        <w:gridCol w:w="849"/>
        <w:gridCol w:w="849"/>
      </w:tblGrid>
      <w:tr w:rsidR="0084615E" w:rsidRPr="002A24B7" w14:paraId="726FFF3F" w14:textId="77777777" w:rsidTr="00E161B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14:paraId="6C116581" w14:textId="7D2EDE9E" w:rsidR="0084615E" w:rsidRPr="00BC5875" w:rsidRDefault="0084615E" w:rsidP="00E161B1">
            <w:pPr>
              <w:pStyle w:val="12"/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3.2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84615E" w:rsidRPr="00ED26F1" w14:paraId="2A53B6B5" w14:textId="77777777" w:rsidTr="00E161B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D9FF79E" w14:textId="77777777" w:rsidR="0084615E" w:rsidRPr="00ED26F1" w:rsidRDefault="0084615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EB3940" w14:textId="0CED726B" w:rsidR="0084615E" w:rsidRPr="00B50603" w:rsidRDefault="00A2167E" w:rsidP="00E1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Организация работы бригады поваров</w:t>
            </w:r>
          </w:p>
        </w:tc>
        <w:tc>
          <w:tcPr>
            <w:tcW w:w="3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6FFFF5A" w14:textId="77777777" w:rsidR="0084615E" w:rsidRPr="00ED26F1" w:rsidRDefault="0084615E" w:rsidP="00E161B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Код</w:t>
            </w:r>
          </w:p>
        </w:tc>
        <w:tc>
          <w:tcPr>
            <w:tcW w:w="38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5F3F4E4" w14:textId="3B3165C9" w:rsidR="0084615E" w:rsidRPr="00ED26F1" w:rsidRDefault="00E83E3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D6A37">
              <w:rPr>
                <w:rFonts w:ascii="Times New Roman" w:hAnsi="Times New Roman"/>
                <w:sz w:val="18"/>
                <w:szCs w:val="14"/>
                <w:lang w:val="en-US"/>
              </w:rPr>
              <w:t>C</w:t>
            </w:r>
            <w:r w:rsidR="0084615E" w:rsidRPr="00ED6A37">
              <w:rPr>
                <w:rFonts w:ascii="Times New Roman" w:hAnsi="Times New Roman"/>
                <w:sz w:val="18"/>
                <w:szCs w:val="14"/>
              </w:rPr>
              <w:t>/02.5</w:t>
            </w:r>
          </w:p>
        </w:tc>
        <w:tc>
          <w:tcPr>
            <w:tcW w:w="78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B069676" w14:textId="77777777" w:rsidR="0084615E" w:rsidRPr="00ED26F1" w:rsidRDefault="0084615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 xml:space="preserve">Уровень 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(подуровень) 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>квалификации</w:t>
            </w:r>
          </w:p>
        </w:tc>
        <w:tc>
          <w:tcPr>
            <w:tcW w:w="4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C6F938" w14:textId="77777777" w:rsidR="0084615E" w:rsidRPr="00B50603" w:rsidRDefault="0084615E" w:rsidP="00E16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4615E" w:rsidRPr="00ED26F1" w14:paraId="36D460A3" w14:textId="77777777" w:rsidTr="00E161B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14:paraId="6894FDAA" w14:textId="77777777" w:rsidR="0084615E" w:rsidRPr="00ED26F1" w:rsidRDefault="0084615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4615E" w:rsidRPr="00ED26F1" w14:paraId="314C952C" w14:textId="77777777" w:rsidTr="00E161B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C8C2D0D" w14:textId="77777777" w:rsidR="0084615E" w:rsidRPr="00ED26F1" w:rsidRDefault="0084615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8A90B69" w14:textId="77777777" w:rsidR="0084615E" w:rsidRPr="00ED26F1" w:rsidRDefault="0084615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827A41F" w14:textId="77777777" w:rsidR="0084615E" w:rsidRPr="004C2875" w:rsidRDefault="0084615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3CFFF2B" w14:textId="77777777" w:rsidR="0084615E" w:rsidRPr="00ED26F1" w:rsidRDefault="0084615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D7D0085" w14:textId="77777777" w:rsidR="0084615E" w:rsidRPr="00ED26F1" w:rsidRDefault="0084615E" w:rsidP="00E161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F89B760" w14:textId="77777777" w:rsidR="0084615E" w:rsidRPr="00ED26F1" w:rsidRDefault="0084615E" w:rsidP="00E161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615E" w:rsidRPr="00ED26F1" w14:paraId="734AA1E9" w14:textId="77777777" w:rsidTr="00E161B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20394C5" w14:textId="77777777" w:rsidR="0084615E" w:rsidRPr="00ED26F1" w:rsidRDefault="0084615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9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E6F36F6" w14:textId="77777777" w:rsidR="0084615E" w:rsidRPr="00ED26F1" w:rsidRDefault="0084615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B9C5CB3" w14:textId="77777777" w:rsidR="0084615E" w:rsidRPr="00ED26F1" w:rsidRDefault="0084615E" w:rsidP="00E16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89D16FE" w14:textId="77777777" w:rsidR="0084615E" w:rsidRDefault="0084615E" w:rsidP="00E161B1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Рег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истрационный номер                           </w:t>
            </w:r>
          </w:p>
          <w:p w14:paraId="4D87F18E" w14:textId="77777777" w:rsidR="0084615E" w:rsidRPr="00ED26F1" w:rsidRDefault="0084615E" w:rsidP="00E161B1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профессионального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 xml:space="preserve"> стандарта</w:t>
            </w:r>
          </w:p>
        </w:tc>
      </w:tr>
      <w:tr w:rsidR="0084615E" w:rsidRPr="002A24B7" w14:paraId="27F959BD" w14:textId="77777777" w:rsidTr="00E161B1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14:paraId="113252DF" w14:textId="77777777" w:rsidR="0084615E" w:rsidRPr="00BC5875" w:rsidRDefault="0084615E" w:rsidP="00E161B1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14:paraId="52A1E5CA" w14:textId="77777777" w:rsidR="0084615E" w:rsidRPr="00BC5875" w:rsidRDefault="0084615E" w:rsidP="00E161B1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5283D" w:rsidRPr="002A24B7" w14:paraId="528F1E77" w14:textId="77777777" w:rsidTr="00E161B1">
        <w:trPr>
          <w:trHeight w:val="200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23F47BF5" w14:textId="77777777" w:rsidR="0035283D" w:rsidRPr="00BC5875" w:rsidRDefault="0035283D" w:rsidP="0084615E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>
              <w:rPr>
                <w:rFonts w:ascii="Times New Roman" w:hAnsi="Times New Roman"/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754426BD" w14:textId="457644AF" w:rsidR="0035283D" w:rsidRPr="00154359" w:rsidRDefault="0035283D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Разработка текущих и оперативных планов работы бригады поваров</w:t>
            </w:r>
          </w:p>
        </w:tc>
      </w:tr>
      <w:tr w:rsidR="0035283D" w:rsidRPr="002A24B7" w14:paraId="3B88EB52" w14:textId="77777777" w:rsidTr="00E161B1">
        <w:trPr>
          <w:trHeight w:val="20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790942B" w14:textId="77777777" w:rsidR="0035283D" w:rsidRPr="00BC5875" w:rsidRDefault="0035283D" w:rsidP="0084615E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609126C3" w14:textId="7A78AC64" w:rsidR="0035283D" w:rsidRPr="00154359" w:rsidRDefault="0035283D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Координация выполнения заданий работниками кухни организации питания</w:t>
            </w:r>
          </w:p>
        </w:tc>
      </w:tr>
      <w:tr w:rsidR="0035283D" w:rsidRPr="002A24B7" w14:paraId="1B200BCB" w14:textId="77777777" w:rsidTr="00E161B1">
        <w:trPr>
          <w:trHeight w:val="20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EB87286" w14:textId="77777777" w:rsidR="0035283D" w:rsidRPr="00BC5875" w:rsidRDefault="0035283D" w:rsidP="0084615E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550E27F7" w14:textId="6F9F7F94" w:rsidR="0035283D" w:rsidRPr="00154359" w:rsidRDefault="0035283D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Координация работы кухни с другими подразделениями организации питания</w:t>
            </w:r>
          </w:p>
        </w:tc>
      </w:tr>
      <w:tr w:rsidR="00F55EE1" w:rsidRPr="002A24B7" w14:paraId="596A0ECC" w14:textId="77777777" w:rsidTr="00E161B1">
        <w:trPr>
          <w:trHeight w:val="20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F4AA42F" w14:textId="77777777" w:rsidR="00F55EE1" w:rsidRPr="00BC5875" w:rsidRDefault="00F55EE1" w:rsidP="0084615E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3D895AB8" w14:textId="17DA1698" w:rsidR="00F55EE1" w:rsidRPr="00154359" w:rsidRDefault="00F55EE1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Подбор технологических режимов приготовления </w:t>
            </w:r>
            <w:r w:rsidRPr="00154359">
              <w:rPr>
                <w:rFonts w:ascii="Times New Roman" w:hAnsi="Times New Roman"/>
                <w:sz w:val="24"/>
              </w:rPr>
              <w:t>блюд, напитков и кулинарных изделий</w:t>
            </w:r>
          </w:p>
        </w:tc>
      </w:tr>
      <w:tr w:rsidR="0035283D" w:rsidRPr="002A24B7" w14:paraId="7DD0782E" w14:textId="77777777" w:rsidTr="00E161B1">
        <w:trPr>
          <w:trHeight w:val="20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692FDC0" w14:textId="77777777" w:rsidR="0035283D" w:rsidRPr="00BC5875" w:rsidRDefault="0035283D" w:rsidP="0084615E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301DAF07" w14:textId="7733F9E6" w:rsidR="0035283D" w:rsidRPr="00154359" w:rsidRDefault="0035283D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Приготовление, оформление и презентация блюд, напитков и кулинарных изделий</w:t>
            </w:r>
          </w:p>
        </w:tc>
      </w:tr>
      <w:tr w:rsidR="0035283D" w:rsidRPr="002A24B7" w14:paraId="5140C525" w14:textId="77777777" w:rsidTr="00E161B1">
        <w:trPr>
          <w:trHeight w:val="200"/>
        </w:trPr>
        <w:tc>
          <w:tcPr>
            <w:tcW w:w="1290" w:type="pct"/>
            <w:gridSpan w:val="2"/>
            <w:vMerge w:val="restart"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13238C2" w14:textId="77777777" w:rsidR="0035283D" w:rsidRPr="00BC5875" w:rsidRDefault="0035283D" w:rsidP="0084615E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0EB85926" w14:textId="30A0AC11" w:rsidR="0035283D" w:rsidRPr="00154359" w:rsidRDefault="0035283D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Разрабатывать график работы членов бригады поваров</w:t>
            </w:r>
          </w:p>
        </w:tc>
      </w:tr>
      <w:tr w:rsidR="0035283D" w:rsidRPr="002A24B7" w14:paraId="458A8C68" w14:textId="77777777" w:rsidTr="00E161B1">
        <w:trPr>
          <w:trHeight w:val="20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CD7FB14" w14:textId="77777777" w:rsidR="0035283D" w:rsidRPr="00BC5875" w:rsidRDefault="0035283D" w:rsidP="0084615E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44C7F18D" w14:textId="44E588A9" w:rsidR="0035283D" w:rsidRPr="00154359" w:rsidRDefault="0035283D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Проводить вводный и текущий инструктаж членов бригады поваров</w:t>
            </w:r>
          </w:p>
        </w:tc>
      </w:tr>
      <w:tr w:rsidR="0035283D" w:rsidRPr="002A24B7" w14:paraId="44CAFC0B" w14:textId="77777777" w:rsidTr="00E161B1">
        <w:trPr>
          <w:trHeight w:val="20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6B733EC" w14:textId="77777777" w:rsidR="0035283D" w:rsidRPr="00BC5875" w:rsidRDefault="0035283D" w:rsidP="0084615E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0D4FADCB" w14:textId="7FFCFF65" w:rsidR="0035283D" w:rsidRPr="00154359" w:rsidRDefault="0035283D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Распределять задания между работниками бригады поваров</w:t>
            </w:r>
          </w:p>
        </w:tc>
      </w:tr>
      <w:tr w:rsidR="0035283D" w:rsidRPr="002A24B7" w14:paraId="37ADD1E0" w14:textId="77777777" w:rsidTr="00E161B1">
        <w:trPr>
          <w:trHeight w:val="20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B3F970E" w14:textId="77777777" w:rsidR="0035283D" w:rsidRPr="00BC5875" w:rsidRDefault="0035283D" w:rsidP="0084615E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4192CC20" w14:textId="15E6B1DD" w:rsidR="0035283D" w:rsidRPr="00154359" w:rsidRDefault="0035283D" w:rsidP="00A162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Определять потребность работниками бригады </w:t>
            </w:r>
            <w:r w:rsidR="00A16293">
              <w:rPr>
                <w:rFonts w:ascii="Times New Roman" w:hAnsi="Times New Roman"/>
                <w:sz w:val="24"/>
              </w:rPr>
              <w:t>поваров</w:t>
            </w:r>
            <w:r w:rsidRPr="00154359">
              <w:rPr>
                <w:rFonts w:ascii="Times New Roman" w:hAnsi="Times New Roman"/>
                <w:sz w:val="24"/>
              </w:rPr>
              <w:t xml:space="preserve"> в обучении</w:t>
            </w:r>
          </w:p>
        </w:tc>
      </w:tr>
      <w:tr w:rsidR="0035283D" w:rsidRPr="002A24B7" w14:paraId="28A8B0AF" w14:textId="77777777" w:rsidTr="00E161B1">
        <w:trPr>
          <w:trHeight w:val="20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7149756" w14:textId="77777777" w:rsidR="0035283D" w:rsidRPr="00BC5875" w:rsidRDefault="0035283D" w:rsidP="0084615E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3BFE5FA9" w14:textId="7B3827B5" w:rsidR="0035283D" w:rsidRPr="00154359" w:rsidRDefault="0035283D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Использовать мобильные терминалы и специализированные приложения для координации выполнения заданий работниками кухни организации питания</w:t>
            </w:r>
          </w:p>
        </w:tc>
      </w:tr>
      <w:tr w:rsidR="00A16293" w:rsidRPr="002A24B7" w14:paraId="3CB276F6" w14:textId="77777777" w:rsidTr="00E161B1">
        <w:trPr>
          <w:trHeight w:val="20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8DD78F5" w14:textId="77777777" w:rsidR="00A16293" w:rsidRPr="00BC5875" w:rsidRDefault="00A16293" w:rsidP="0084615E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13764E9C" w14:textId="61E29103" w:rsidR="00A16293" w:rsidRPr="00154359" w:rsidRDefault="00A16293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органолептический анализ на промежуточных этапах приготовления </w:t>
            </w:r>
            <w:r w:rsidRPr="00154359">
              <w:rPr>
                <w:rFonts w:ascii="Times New Roman" w:hAnsi="Times New Roman"/>
                <w:sz w:val="24"/>
              </w:rPr>
              <w:t>блюд, напитков и кулинарных изделий</w:t>
            </w:r>
          </w:p>
        </w:tc>
      </w:tr>
      <w:tr w:rsidR="0035283D" w:rsidRPr="002A24B7" w14:paraId="1A20BDFE" w14:textId="77777777" w:rsidTr="00E161B1">
        <w:trPr>
          <w:trHeight w:val="20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0656DFE" w14:textId="77777777" w:rsidR="0035283D" w:rsidRPr="00BC5875" w:rsidRDefault="0035283D" w:rsidP="0084615E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1E395FE6" w14:textId="1CD3C47F" w:rsidR="0035283D" w:rsidRPr="00154359" w:rsidRDefault="0035283D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Проводить обучение членов бригады поваров приготовлению новых блюд, напитков и кулинарных изделий на рабочем месте</w:t>
            </w:r>
          </w:p>
        </w:tc>
      </w:tr>
      <w:tr w:rsidR="0035283D" w:rsidRPr="002A24B7" w14:paraId="1ABFC701" w14:textId="77777777" w:rsidTr="00E161B1">
        <w:trPr>
          <w:trHeight w:val="20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C57E60B" w14:textId="77777777" w:rsidR="0035283D" w:rsidRPr="00BC5875" w:rsidRDefault="0035283D" w:rsidP="0084615E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33212CC8" w14:textId="725D812A" w:rsidR="0035283D" w:rsidRPr="00460911" w:rsidRDefault="00EB719F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Готовить блюда, напитки и кулинарные изделия</w:t>
            </w:r>
            <w:r w:rsidR="00460911">
              <w:rPr>
                <w:rFonts w:ascii="Times New Roman" w:hAnsi="Times New Roman"/>
                <w:sz w:val="24"/>
              </w:rPr>
              <w:t xml:space="preserve"> с использованием современных технологий</w:t>
            </w:r>
          </w:p>
        </w:tc>
      </w:tr>
      <w:tr w:rsidR="0084615E" w:rsidRPr="002A24B7" w14:paraId="5B372AF8" w14:textId="77777777" w:rsidTr="00E161B1">
        <w:trPr>
          <w:trHeight w:val="225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2D9F7F09" w14:textId="77777777" w:rsidR="0084615E" w:rsidRPr="00BC5875" w:rsidRDefault="0084615E" w:rsidP="0084615E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lastRenderedPageBreak/>
              <w:t>Необходимые знания</w:t>
            </w: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AD93E48" w14:textId="542E734A" w:rsidR="0084615E" w:rsidRPr="00154359" w:rsidRDefault="0084615E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Нормативно-правовые акты Российской Федерации, регулирующие деятельность организаций питания</w:t>
            </w:r>
          </w:p>
        </w:tc>
      </w:tr>
      <w:tr w:rsidR="0084615E" w:rsidRPr="002A24B7" w14:paraId="731D585D" w14:textId="77777777" w:rsidTr="00E161B1">
        <w:trPr>
          <w:trHeight w:val="17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E784BA0" w14:textId="77777777" w:rsidR="0084615E" w:rsidRPr="00BC5875" w:rsidDel="002A1D54" w:rsidRDefault="0084615E" w:rsidP="0084615E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17FA29AC" w14:textId="024AFEFD" w:rsidR="0084615E" w:rsidRPr="00154359" w:rsidRDefault="00A86065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Современные технологии приготовления блюд, напитков и кулинарных изделий</w:t>
            </w:r>
          </w:p>
        </w:tc>
      </w:tr>
      <w:tr w:rsidR="00A16293" w:rsidRPr="002A24B7" w14:paraId="4A4CA8A6" w14:textId="77777777" w:rsidTr="00E161B1">
        <w:trPr>
          <w:trHeight w:val="17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25EF875" w14:textId="77777777" w:rsidR="00A16293" w:rsidRPr="00BC5875" w:rsidDel="002A1D54" w:rsidRDefault="00A16293" w:rsidP="0084615E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206E80B7" w14:textId="78271AFA" w:rsidR="00A16293" w:rsidRPr="00154359" w:rsidRDefault="00A16293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Технологические режимы приготовления </w:t>
            </w:r>
            <w:r w:rsidRPr="00154359">
              <w:rPr>
                <w:rFonts w:ascii="Times New Roman" w:hAnsi="Times New Roman"/>
                <w:sz w:val="24"/>
              </w:rPr>
              <w:t>блюд, напитков и кулинарных изделий</w:t>
            </w:r>
          </w:p>
        </w:tc>
      </w:tr>
      <w:tr w:rsidR="00A86065" w:rsidRPr="002A24B7" w14:paraId="19066EF4" w14:textId="77777777" w:rsidTr="00E161B1">
        <w:trPr>
          <w:trHeight w:val="17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5A3026D" w14:textId="77777777" w:rsidR="00A86065" w:rsidRPr="00BC5875" w:rsidDel="002A1D54" w:rsidRDefault="00A86065" w:rsidP="0084615E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29A0CDDD" w14:textId="57D7FBC8" w:rsidR="00A86065" w:rsidRPr="00154359" w:rsidRDefault="00A86065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Требования к безопасности пищевых продуктов, условиям их хранения</w:t>
            </w:r>
          </w:p>
        </w:tc>
      </w:tr>
      <w:tr w:rsidR="00460911" w:rsidRPr="002A24B7" w14:paraId="171CC345" w14:textId="77777777" w:rsidTr="00E161B1">
        <w:trPr>
          <w:trHeight w:val="17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D97899C" w14:textId="77777777" w:rsidR="00460911" w:rsidRPr="00BC5875" w:rsidDel="002A1D54" w:rsidRDefault="00460911" w:rsidP="0084615E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0986E571" w14:textId="00D6D383" w:rsidR="00460911" w:rsidRPr="00154359" w:rsidRDefault="00460911" w:rsidP="004609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Принципы </w:t>
            </w:r>
            <w:r w:rsidRPr="00460911">
              <w:rPr>
                <w:rFonts w:ascii="Times New Roman" w:hAnsi="Times New Roman"/>
                <w:sz w:val="24"/>
              </w:rPr>
              <w:t>ХАССП</w:t>
            </w:r>
            <w:r>
              <w:rPr>
                <w:rFonts w:ascii="Times New Roman" w:hAnsi="Times New Roman"/>
                <w:sz w:val="24"/>
              </w:rPr>
              <w:t xml:space="preserve"> на предприятиях общественного питания</w:t>
            </w:r>
          </w:p>
        </w:tc>
      </w:tr>
      <w:tr w:rsidR="00AA79CD" w:rsidRPr="002A24B7" w14:paraId="5B6173CD" w14:textId="77777777" w:rsidTr="00E161B1">
        <w:trPr>
          <w:trHeight w:val="17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07E45EA" w14:textId="77777777" w:rsidR="00AA79CD" w:rsidRPr="00BC5875" w:rsidDel="002A1D54" w:rsidRDefault="00AA79CD" w:rsidP="0084615E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774CE105" w14:textId="035633EC" w:rsidR="00AA79CD" w:rsidRPr="00154359" w:rsidRDefault="00AA79CD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Методы органолептического анализа</w:t>
            </w:r>
          </w:p>
        </w:tc>
      </w:tr>
      <w:tr w:rsidR="0084615E" w:rsidRPr="002A24B7" w14:paraId="327C744E" w14:textId="77777777" w:rsidTr="00E161B1">
        <w:trPr>
          <w:trHeight w:val="17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7D3E06B" w14:textId="77777777" w:rsidR="0084615E" w:rsidRPr="00BC5875" w:rsidDel="002A1D54" w:rsidRDefault="0084615E" w:rsidP="0084615E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265553CC" w14:textId="32F0ADD3" w:rsidR="0084615E" w:rsidRPr="00154359" w:rsidRDefault="0084615E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Инструменты планирования, организации, стимулирования и контроля деятельности подчиненных</w:t>
            </w:r>
          </w:p>
        </w:tc>
      </w:tr>
      <w:tr w:rsidR="0084615E" w:rsidRPr="002A24B7" w14:paraId="62C6CF6A" w14:textId="77777777" w:rsidTr="00E161B1">
        <w:trPr>
          <w:trHeight w:val="17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B869AD7" w14:textId="77777777" w:rsidR="0084615E" w:rsidRPr="00BC5875" w:rsidDel="002A1D54" w:rsidRDefault="0084615E" w:rsidP="0084615E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25EF2763" w14:textId="564951CA" w:rsidR="0084615E" w:rsidRPr="00154359" w:rsidRDefault="0084615E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Теории межличностного и делового общения, общения с гостями, переговоров, </w:t>
            </w:r>
            <w:proofErr w:type="spellStart"/>
            <w:r w:rsidRPr="00154359">
              <w:rPr>
                <w:rFonts w:ascii="Times New Roman" w:hAnsi="Times New Roman"/>
                <w:sz w:val="24"/>
              </w:rPr>
              <w:t>конфликтологии</w:t>
            </w:r>
            <w:proofErr w:type="spellEnd"/>
            <w:r w:rsidRPr="00154359">
              <w:rPr>
                <w:rFonts w:ascii="Times New Roman" w:hAnsi="Times New Roman"/>
                <w:sz w:val="24"/>
              </w:rPr>
              <w:t xml:space="preserve"> малой группы</w:t>
            </w:r>
          </w:p>
        </w:tc>
      </w:tr>
      <w:tr w:rsidR="0084615E" w:rsidRPr="002A24B7" w14:paraId="297AD2CE" w14:textId="77777777" w:rsidTr="00E161B1">
        <w:trPr>
          <w:trHeight w:val="17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00FF62B" w14:textId="77777777" w:rsidR="0084615E" w:rsidRPr="00BC5875" w:rsidDel="002A1D54" w:rsidRDefault="0084615E" w:rsidP="0084615E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F638F3B" w14:textId="4B4E00F2" w:rsidR="0084615E" w:rsidRPr="00154359" w:rsidRDefault="0084615E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Методы</w:t>
            </w:r>
            <w:r w:rsidR="00A16293">
              <w:rPr>
                <w:rFonts w:ascii="Times New Roman" w:hAnsi="Times New Roman"/>
                <w:sz w:val="24"/>
              </w:rPr>
              <w:t xml:space="preserve"> разрешения конфликтных ситуаций</w:t>
            </w:r>
          </w:p>
        </w:tc>
      </w:tr>
      <w:tr w:rsidR="0084615E" w:rsidRPr="002A24B7" w14:paraId="197A29CA" w14:textId="77777777" w:rsidTr="00E161B1">
        <w:trPr>
          <w:trHeight w:val="17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450AB4E" w14:textId="77777777" w:rsidR="0084615E" w:rsidRPr="00BC5875" w:rsidDel="002A1D54" w:rsidRDefault="0084615E" w:rsidP="0084615E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25C88A9B" w14:textId="6D5183DF" w:rsidR="0084615E" w:rsidRPr="00154359" w:rsidRDefault="0084615E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Правила эксплуатации мобильных терминалов и специализированных приложений, программ учета и контроля</w:t>
            </w:r>
          </w:p>
        </w:tc>
      </w:tr>
      <w:tr w:rsidR="0084615E" w:rsidRPr="002A24B7" w14:paraId="79D44144" w14:textId="77777777" w:rsidTr="00E161B1">
        <w:trPr>
          <w:trHeight w:val="17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BEB9D53" w14:textId="77777777" w:rsidR="0084615E" w:rsidRPr="00BC5875" w:rsidDel="002A1D54" w:rsidRDefault="0084615E" w:rsidP="0084615E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78FF6BB7" w14:textId="6B3CE60A" w:rsidR="0084615E" w:rsidRPr="00154359" w:rsidRDefault="0084615E" w:rsidP="00846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Правила по охране труда, санитарии и гигиене, пожарной безопасности в организациях питания</w:t>
            </w:r>
          </w:p>
        </w:tc>
      </w:tr>
      <w:tr w:rsidR="0084615E" w:rsidRPr="002A24B7" w14:paraId="190048E3" w14:textId="77777777" w:rsidTr="00E161B1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EA1D6D0" w14:textId="77777777" w:rsidR="0084615E" w:rsidRPr="00325397" w:rsidDel="002A1D54" w:rsidRDefault="0084615E" w:rsidP="00E161B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  <w:r w:rsidRPr="00325397" w:rsidDel="002A1D54">
              <w:rPr>
                <w:rFonts w:ascii="Times New Roman" w:hAnsi="Times New Roman"/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21BADEC1" w14:textId="77777777" w:rsidR="0084615E" w:rsidRPr="00154359" w:rsidRDefault="0084615E" w:rsidP="00E161B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570DA486" w14:textId="416D7FAC" w:rsidR="0048704A" w:rsidRDefault="0048704A"/>
    <w:tbl>
      <w:tblPr>
        <w:tblW w:w="4801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0"/>
        <w:gridCol w:w="9"/>
        <w:gridCol w:w="980"/>
        <w:gridCol w:w="97"/>
        <w:gridCol w:w="335"/>
        <w:gridCol w:w="636"/>
        <w:gridCol w:w="450"/>
        <w:gridCol w:w="51"/>
        <w:gridCol w:w="1592"/>
        <w:gridCol w:w="654"/>
        <w:gridCol w:w="7"/>
        <w:gridCol w:w="35"/>
        <w:gridCol w:w="151"/>
        <w:gridCol w:w="537"/>
        <w:gridCol w:w="533"/>
        <w:gridCol w:w="42"/>
        <w:gridCol w:w="842"/>
        <w:gridCol w:w="6"/>
        <w:gridCol w:w="853"/>
      </w:tblGrid>
      <w:tr w:rsidR="0084615E" w:rsidRPr="002A24B7" w14:paraId="00C4A4FC" w14:textId="77777777" w:rsidTr="009C0C14">
        <w:trPr>
          <w:trHeight w:val="592"/>
        </w:trPr>
        <w:tc>
          <w:tcPr>
            <w:tcW w:w="5000" w:type="pct"/>
            <w:gridSpan w:val="19"/>
            <w:tcBorders>
              <w:top w:val="nil"/>
              <w:bottom w:val="nil"/>
            </w:tcBorders>
            <w:vAlign w:val="center"/>
          </w:tcPr>
          <w:p w14:paraId="4F260618" w14:textId="34E44F64" w:rsidR="0084615E" w:rsidRPr="00BC5875" w:rsidRDefault="0084615E" w:rsidP="00E161B1">
            <w:pPr>
              <w:pStyle w:val="12"/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3.3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84615E" w:rsidRPr="00ED26F1" w14:paraId="550842CB" w14:textId="77777777" w:rsidTr="007F52CA">
        <w:trPr>
          <w:trHeight w:val="278"/>
        </w:trPr>
        <w:tc>
          <w:tcPr>
            <w:tcW w:w="756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2F9F7FE" w14:textId="77777777" w:rsidR="0084615E" w:rsidRPr="00ED26F1" w:rsidRDefault="0084615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Наименование</w:t>
            </w:r>
          </w:p>
        </w:tc>
        <w:tc>
          <w:tcPr>
            <w:tcW w:w="2253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AB97B4" w14:textId="290CBA35" w:rsidR="0084615E" w:rsidRPr="00B50603" w:rsidRDefault="0084615E" w:rsidP="00E1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 xml:space="preserve">Контроль работы подчиненных и подготовка отчетности о работе бригады </w:t>
            </w:r>
            <w:r w:rsidR="0035283D" w:rsidRPr="00B50603">
              <w:rPr>
                <w:rFonts w:ascii="Times New Roman" w:hAnsi="Times New Roman"/>
                <w:sz w:val="24"/>
                <w:szCs w:val="24"/>
              </w:rPr>
              <w:t>поваров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3E79DDC" w14:textId="77777777" w:rsidR="0084615E" w:rsidRPr="00ED26F1" w:rsidRDefault="0084615E" w:rsidP="00E161B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Код</w:t>
            </w:r>
          </w:p>
        </w:tc>
        <w:tc>
          <w:tcPr>
            <w:tcW w:w="393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9FCB5D" w14:textId="2791477C" w:rsidR="0084615E" w:rsidRPr="00ED26F1" w:rsidRDefault="00E83E3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65D18">
              <w:rPr>
                <w:rFonts w:ascii="Times New Roman" w:hAnsi="Times New Roman"/>
                <w:sz w:val="18"/>
                <w:szCs w:val="14"/>
                <w:lang w:val="en-US"/>
              </w:rPr>
              <w:t>C</w:t>
            </w:r>
            <w:r w:rsidR="0084615E" w:rsidRPr="00B65D18">
              <w:rPr>
                <w:rFonts w:ascii="Times New Roman" w:hAnsi="Times New Roman"/>
                <w:sz w:val="18"/>
                <w:szCs w:val="14"/>
              </w:rPr>
              <w:t>/03.5</w:t>
            </w:r>
          </w:p>
        </w:tc>
        <w:tc>
          <w:tcPr>
            <w:tcW w:w="774" w:type="pct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849870D" w14:textId="77777777" w:rsidR="0084615E" w:rsidRPr="00ED26F1" w:rsidRDefault="0084615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 xml:space="preserve">Уровень 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(подуровень) 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>квалификации</w:t>
            </w:r>
          </w:p>
        </w:tc>
        <w:tc>
          <w:tcPr>
            <w:tcW w:w="4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CED682" w14:textId="77777777" w:rsidR="0084615E" w:rsidRPr="00CB4BAB" w:rsidRDefault="0084615E" w:rsidP="00E16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5</w:t>
            </w:r>
          </w:p>
        </w:tc>
      </w:tr>
      <w:tr w:rsidR="0084615E" w:rsidRPr="00ED26F1" w14:paraId="03238E94" w14:textId="77777777" w:rsidTr="009C0C14">
        <w:trPr>
          <w:trHeight w:val="281"/>
        </w:trPr>
        <w:tc>
          <w:tcPr>
            <w:tcW w:w="5000" w:type="pct"/>
            <w:gridSpan w:val="19"/>
            <w:tcBorders>
              <w:top w:val="nil"/>
              <w:bottom w:val="nil"/>
            </w:tcBorders>
            <w:vAlign w:val="center"/>
          </w:tcPr>
          <w:p w14:paraId="38F75278" w14:textId="77777777" w:rsidR="0084615E" w:rsidRPr="00ED26F1" w:rsidRDefault="0084615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4615E" w:rsidRPr="00ED26F1" w14:paraId="2EE07DFD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6217419" w14:textId="77777777" w:rsidR="0084615E" w:rsidRPr="00ED26F1" w:rsidRDefault="0084615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Происхождение трудовой функции</w:t>
            </w:r>
          </w:p>
        </w:tc>
        <w:tc>
          <w:tcPr>
            <w:tcW w:w="58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C6F9CA1" w14:textId="77777777" w:rsidR="0084615E" w:rsidRPr="00ED26F1" w:rsidRDefault="0084615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0D8AA23" w14:textId="77777777" w:rsidR="0084615E" w:rsidRPr="004C2875" w:rsidRDefault="0084615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273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03F394" w14:textId="77777777" w:rsidR="0084615E" w:rsidRPr="00ED26F1" w:rsidRDefault="0084615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9A46024" w14:textId="77777777" w:rsidR="0084615E" w:rsidRPr="00ED26F1" w:rsidRDefault="0084615E" w:rsidP="00E161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20903B9" w14:textId="77777777" w:rsidR="0084615E" w:rsidRPr="00ED26F1" w:rsidRDefault="0084615E" w:rsidP="00E161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615E" w:rsidRPr="00ED26F1" w14:paraId="71680E9E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754E2C13" w14:textId="77777777" w:rsidR="0084615E" w:rsidRPr="00ED26F1" w:rsidRDefault="0084615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98" w:type="pct"/>
            <w:gridSpan w:val="9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2FDCB97" w14:textId="77777777" w:rsidR="0084615E" w:rsidRPr="00ED26F1" w:rsidRDefault="0084615E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D782EE7" w14:textId="77777777" w:rsidR="0084615E" w:rsidRPr="00ED26F1" w:rsidRDefault="0084615E" w:rsidP="00E16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20"/>
              </w:rPr>
              <w:t>Код оригинала</w:t>
            </w:r>
          </w:p>
        </w:tc>
        <w:tc>
          <w:tcPr>
            <w:tcW w:w="92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6AC45F6" w14:textId="77777777" w:rsidR="0084615E" w:rsidRDefault="0084615E" w:rsidP="00E161B1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Рег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истрационный номер                           </w:t>
            </w:r>
          </w:p>
          <w:p w14:paraId="0A04B388" w14:textId="77777777" w:rsidR="0084615E" w:rsidRPr="00ED26F1" w:rsidRDefault="0084615E" w:rsidP="00E161B1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профессионального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 xml:space="preserve"> стандарта</w:t>
            </w:r>
          </w:p>
        </w:tc>
      </w:tr>
      <w:tr w:rsidR="0084615E" w:rsidRPr="002A24B7" w14:paraId="2E83C2FF" w14:textId="77777777" w:rsidTr="009C0C14">
        <w:trPr>
          <w:trHeight w:val="226"/>
        </w:trPr>
        <w:tc>
          <w:tcPr>
            <w:tcW w:w="1289" w:type="pct"/>
            <w:gridSpan w:val="3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14:paraId="4005B5AA" w14:textId="77777777" w:rsidR="0084615E" w:rsidRPr="00BC5875" w:rsidRDefault="0084615E" w:rsidP="00E161B1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14:paraId="361714BF" w14:textId="77777777" w:rsidR="0084615E" w:rsidRPr="00BC5875" w:rsidRDefault="0084615E" w:rsidP="00E161B1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442465" w:rsidRPr="002A24B7" w14:paraId="57575D58" w14:textId="77777777" w:rsidTr="009C0C14">
        <w:trPr>
          <w:trHeight w:val="200"/>
        </w:trPr>
        <w:tc>
          <w:tcPr>
            <w:tcW w:w="1289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0FDC81CA" w14:textId="77777777" w:rsidR="00442465" w:rsidRPr="00BC5875" w:rsidRDefault="00442465" w:rsidP="00442465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>
              <w:rPr>
                <w:rFonts w:ascii="Times New Roman" w:hAnsi="Times New Roman"/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196BCAFF" w14:textId="41610062" w:rsidR="00442465" w:rsidRPr="00154359" w:rsidRDefault="00442465" w:rsidP="004424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Контроль качества </w:t>
            </w:r>
            <w:r w:rsidR="0035283D" w:rsidRPr="00154359">
              <w:rPr>
                <w:rFonts w:ascii="Times New Roman" w:hAnsi="Times New Roman"/>
                <w:sz w:val="24"/>
              </w:rPr>
              <w:t>готовых блюд, напитков и кулинарных изделий</w:t>
            </w:r>
            <w:r w:rsidR="00EB719F" w:rsidRPr="00154359">
              <w:rPr>
                <w:rFonts w:ascii="Times New Roman" w:hAnsi="Times New Roman"/>
                <w:sz w:val="24"/>
              </w:rPr>
              <w:t>, соответствие рецептуре</w:t>
            </w:r>
          </w:p>
        </w:tc>
      </w:tr>
      <w:tr w:rsidR="00442465" w:rsidRPr="002A24B7" w14:paraId="4CCF6ECD" w14:textId="77777777" w:rsidTr="009C0C14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DA4E876" w14:textId="77777777" w:rsidR="00442465" w:rsidRPr="00BC5875" w:rsidRDefault="00442465" w:rsidP="00442465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4A76DB7F" w14:textId="609159B9" w:rsidR="00442465" w:rsidRPr="00154359" w:rsidRDefault="00442465" w:rsidP="004424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Разработка мероприятий по повышению качества </w:t>
            </w:r>
            <w:r w:rsidR="00A16293">
              <w:rPr>
                <w:rFonts w:ascii="Times New Roman" w:hAnsi="Times New Roman"/>
                <w:sz w:val="24"/>
              </w:rPr>
              <w:t>приготовления блюд, напитков,</w:t>
            </w:r>
            <w:r w:rsidR="0035283D" w:rsidRPr="00154359">
              <w:rPr>
                <w:rFonts w:ascii="Times New Roman" w:hAnsi="Times New Roman"/>
                <w:sz w:val="24"/>
              </w:rPr>
              <w:t xml:space="preserve"> кулинарных изделий</w:t>
            </w:r>
            <w:r w:rsidRPr="00154359">
              <w:rPr>
                <w:rFonts w:ascii="Times New Roman" w:hAnsi="Times New Roman"/>
                <w:sz w:val="24"/>
              </w:rPr>
              <w:t xml:space="preserve"> и эффективности работы подчиненных</w:t>
            </w:r>
          </w:p>
        </w:tc>
      </w:tr>
      <w:tr w:rsidR="00442465" w:rsidRPr="002A24B7" w14:paraId="5CE6AA9A" w14:textId="77777777" w:rsidTr="009C0C14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CDA9C3E" w14:textId="77777777" w:rsidR="00442465" w:rsidRPr="00BC5875" w:rsidRDefault="00442465" w:rsidP="00442465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79A8D455" w14:textId="32C5CE17" w:rsidR="00442465" w:rsidRPr="00154359" w:rsidRDefault="00442465" w:rsidP="004424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Формирование отчетов о результатах выполнения текущих и оперативных планов за отчетный период</w:t>
            </w:r>
          </w:p>
        </w:tc>
      </w:tr>
      <w:tr w:rsidR="0035283D" w:rsidRPr="002A24B7" w14:paraId="1EAED613" w14:textId="77777777" w:rsidTr="009C0C14">
        <w:trPr>
          <w:trHeight w:val="200"/>
        </w:trPr>
        <w:tc>
          <w:tcPr>
            <w:tcW w:w="1289" w:type="pct"/>
            <w:gridSpan w:val="3"/>
            <w:vMerge w:val="restart"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82BBB2D" w14:textId="77777777" w:rsidR="0035283D" w:rsidRPr="00BC5875" w:rsidRDefault="0035283D" w:rsidP="00442465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60B87008" w14:textId="26812775" w:rsidR="0035283D" w:rsidRPr="00154359" w:rsidRDefault="0035283D" w:rsidP="004424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Проводить входной, текущий и итоговый контроль работы членов бригады поваров</w:t>
            </w:r>
          </w:p>
        </w:tc>
      </w:tr>
      <w:tr w:rsidR="0035283D" w:rsidRPr="002A24B7" w14:paraId="533B07DD" w14:textId="77777777" w:rsidTr="009C0C14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4575159" w14:textId="77777777" w:rsidR="0035283D" w:rsidRPr="00BC5875" w:rsidRDefault="0035283D" w:rsidP="00442465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14D890E3" w14:textId="54F0011B" w:rsidR="0035283D" w:rsidRPr="00154359" w:rsidRDefault="0035283D" w:rsidP="004424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Пользоваться компьютером с применением специализированного программного обеспечения для формирования отчетов</w:t>
            </w:r>
          </w:p>
        </w:tc>
      </w:tr>
      <w:tr w:rsidR="0035283D" w:rsidRPr="002A24B7" w14:paraId="68DF5B1A" w14:textId="77777777" w:rsidTr="009C0C14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AA99A5B" w14:textId="77777777" w:rsidR="0035283D" w:rsidRPr="00BC5875" w:rsidRDefault="0035283D" w:rsidP="00442465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77934C34" w14:textId="36E3CE4D" w:rsidR="0035283D" w:rsidRPr="00154359" w:rsidRDefault="0035283D" w:rsidP="004424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Использовать мобильные терминалы и специализированные приложения для контроля выполнения заданий</w:t>
            </w:r>
          </w:p>
        </w:tc>
      </w:tr>
      <w:tr w:rsidR="0035283D" w:rsidRPr="002A24B7" w14:paraId="62714884" w14:textId="77777777" w:rsidTr="009C0C14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BB6EA28" w14:textId="77777777" w:rsidR="0035283D" w:rsidRPr="00BC5875" w:rsidRDefault="0035283D" w:rsidP="00442465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1341E816" w14:textId="5C6E2056" w:rsidR="0035283D" w:rsidRPr="00154359" w:rsidRDefault="0035283D" w:rsidP="004424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Выявлять отклонения от плана в работе и определение причин их возникновения</w:t>
            </w:r>
          </w:p>
        </w:tc>
      </w:tr>
      <w:tr w:rsidR="0035283D" w:rsidRPr="002A24B7" w14:paraId="4CD5E7D3" w14:textId="77777777" w:rsidTr="009C0C14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B9C5EED" w14:textId="77777777" w:rsidR="0035283D" w:rsidRPr="00BC5875" w:rsidRDefault="0035283D" w:rsidP="00442465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38F291F3" w14:textId="52D79C60" w:rsidR="0035283D" w:rsidRPr="00154359" w:rsidRDefault="0035283D" w:rsidP="004424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Использовать информационные технологии для ведения </w:t>
            </w:r>
            <w:r w:rsidRPr="00154359">
              <w:rPr>
                <w:rFonts w:ascii="Times New Roman" w:hAnsi="Times New Roman"/>
                <w:sz w:val="24"/>
              </w:rPr>
              <w:lastRenderedPageBreak/>
              <w:t>делопроизводства и выполнения регламентов организации работы бригады поваров</w:t>
            </w:r>
          </w:p>
        </w:tc>
      </w:tr>
      <w:tr w:rsidR="009C0C14" w:rsidRPr="002A24B7" w14:paraId="2BE28592" w14:textId="77777777" w:rsidTr="009C0C14">
        <w:trPr>
          <w:trHeight w:val="225"/>
        </w:trPr>
        <w:tc>
          <w:tcPr>
            <w:tcW w:w="1289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5E8F245B" w14:textId="77777777" w:rsidR="009C0C14" w:rsidRPr="00BC5875" w:rsidRDefault="009C0C14" w:rsidP="00442465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lastRenderedPageBreak/>
              <w:t>Необходимые знания</w:t>
            </w: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34729C4A" w14:textId="431C7F17" w:rsidR="009C0C14" w:rsidRPr="00154359" w:rsidRDefault="009C0C14" w:rsidP="004424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Нормативно-правовые акты Российской Федерации, регулирующие деятельность организаций питания</w:t>
            </w:r>
          </w:p>
        </w:tc>
      </w:tr>
      <w:tr w:rsidR="009C0C14" w:rsidRPr="002A24B7" w14:paraId="19690490" w14:textId="77777777" w:rsidTr="009C0C14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C2AFED8" w14:textId="77777777" w:rsidR="009C0C14" w:rsidRPr="00BC5875" w:rsidDel="002A1D54" w:rsidRDefault="009C0C14" w:rsidP="00442465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087F5EEB" w14:textId="37447EEE" w:rsidR="009C0C14" w:rsidRPr="00154359" w:rsidRDefault="009C0C14" w:rsidP="004424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Технологии контроля посредством специализированного программного обеспечения</w:t>
            </w:r>
          </w:p>
        </w:tc>
      </w:tr>
      <w:tr w:rsidR="009C0C14" w:rsidRPr="002A24B7" w14:paraId="5C5BB6A9" w14:textId="77777777" w:rsidTr="009C0C14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CE0BBB6" w14:textId="77777777" w:rsidR="009C0C14" w:rsidRPr="00BC5875" w:rsidDel="002A1D54" w:rsidRDefault="009C0C14" w:rsidP="00442465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048E2630" w14:textId="59C647AD" w:rsidR="009C0C14" w:rsidRPr="00154359" w:rsidRDefault="009C0C14" w:rsidP="004424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Технологии управления персоналом</w:t>
            </w:r>
          </w:p>
        </w:tc>
      </w:tr>
      <w:tr w:rsidR="009C0C14" w:rsidRPr="002A24B7" w14:paraId="5B84344F" w14:textId="77777777" w:rsidTr="009C0C14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57B4637" w14:textId="77777777" w:rsidR="009C0C14" w:rsidRPr="00BC5875" w:rsidDel="002A1D54" w:rsidRDefault="009C0C14" w:rsidP="00442465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25417723" w14:textId="26B8A22C" w:rsidR="009C0C14" w:rsidRPr="00154359" w:rsidRDefault="009C0C14" w:rsidP="004424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Технологии управления изменениями в организации</w:t>
            </w:r>
          </w:p>
        </w:tc>
      </w:tr>
      <w:tr w:rsidR="007F52CA" w:rsidRPr="002A24B7" w14:paraId="2164448D" w14:textId="77777777" w:rsidTr="009C0C14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D29AF46" w14:textId="77777777" w:rsidR="007F52CA" w:rsidRPr="00BC5875" w:rsidDel="002A1D54" w:rsidRDefault="007F52CA" w:rsidP="00442465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6335C8C6" w14:textId="277A87BB" w:rsidR="007F52CA" w:rsidRPr="00154359" w:rsidRDefault="007F52CA" w:rsidP="004424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F52CA">
              <w:rPr>
                <w:rFonts w:ascii="Times New Roman" w:hAnsi="Times New Roman"/>
                <w:sz w:val="24"/>
              </w:rPr>
              <w:t>Принципы ХАССП на предприятиях общественного питания</w:t>
            </w:r>
          </w:p>
        </w:tc>
      </w:tr>
      <w:tr w:rsidR="009C0C14" w:rsidRPr="002A24B7" w14:paraId="27C528D2" w14:textId="77777777" w:rsidTr="009C0C14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9D7962F" w14:textId="77777777" w:rsidR="009C0C14" w:rsidRPr="00BC5875" w:rsidDel="002A1D54" w:rsidRDefault="009C0C14" w:rsidP="00442465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5EA980F5" w14:textId="14324229" w:rsidR="009C0C14" w:rsidRPr="00154359" w:rsidRDefault="009C0C14" w:rsidP="004424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Правила по охране труда, санитарии и гигиене, пожарной безопасности в организациях питания</w:t>
            </w:r>
          </w:p>
        </w:tc>
      </w:tr>
      <w:tr w:rsidR="0084615E" w:rsidRPr="002A24B7" w14:paraId="7758B226" w14:textId="77777777" w:rsidTr="009C0C14">
        <w:trPr>
          <w:trHeight w:val="170"/>
        </w:trPr>
        <w:tc>
          <w:tcPr>
            <w:tcW w:w="1289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31252C23" w14:textId="77777777" w:rsidR="0084615E" w:rsidRPr="00325397" w:rsidDel="002A1D54" w:rsidRDefault="0084615E" w:rsidP="00E161B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  <w:r w:rsidRPr="00325397" w:rsidDel="002A1D54">
              <w:rPr>
                <w:rFonts w:ascii="Times New Roman" w:hAnsi="Times New Roman"/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A1AF5E8" w14:textId="77777777" w:rsidR="0084615E" w:rsidRPr="00154359" w:rsidRDefault="0084615E" w:rsidP="00E161B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-</w:t>
            </w:r>
          </w:p>
        </w:tc>
      </w:tr>
      <w:tr w:rsidR="00442465" w:rsidRPr="002A24B7" w14:paraId="7E0258ED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805"/>
        </w:trPr>
        <w:tc>
          <w:tcPr>
            <w:tcW w:w="5000" w:type="pct"/>
            <w:gridSpan w:val="19"/>
            <w:tcBorders>
              <w:top w:val="nil"/>
              <w:bottom w:val="nil"/>
              <w:right w:val="nil"/>
            </w:tcBorders>
            <w:vAlign w:val="center"/>
          </w:tcPr>
          <w:p w14:paraId="72CCA57C" w14:textId="77777777" w:rsidR="00B50603" w:rsidRDefault="00B50603" w:rsidP="00E16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AE1F24" w14:textId="77777777" w:rsidR="00B50603" w:rsidRDefault="00B50603" w:rsidP="00E16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F56EF3" w14:textId="77777777" w:rsidR="00442465" w:rsidRDefault="00442465" w:rsidP="00E16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3.4. </w:t>
            </w:r>
            <w:r w:rsidRPr="00A34D8A">
              <w:rPr>
                <w:rFonts w:ascii="Times New Roman" w:hAnsi="Times New Roman"/>
                <w:b/>
                <w:sz w:val="24"/>
                <w:szCs w:val="24"/>
              </w:rPr>
              <w:t>Обобщенная трудовая функция</w:t>
            </w:r>
          </w:p>
          <w:p w14:paraId="74BC7C88" w14:textId="4D3ABCAE" w:rsidR="00B50603" w:rsidRPr="00A34D8A" w:rsidRDefault="00B50603" w:rsidP="00E161B1">
            <w:pPr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</w:p>
        </w:tc>
      </w:tr>
      <w:tr w:rsidR="00442465" w:rsidRPr="00ED26F1" w14:paraId="455A4E7F" w14:textId="77777777" w:rsidTr="007F52CA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B1A6F1D" w14:textId="77777777" w:rsidR="00442465" w:rsidRPr="00ED26F1" w:rsidRDefault="00442465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Наименование</w:t>
            </w:r>
          </w:p>
        </w:tc>
        <w:tc>
          <w:tcPr>
            <w:tcW w:w="2258" w:type="pct"/>
            <w:gridSpan w:val="8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257E7C" w14:textId="0F472242" w:rsidR="00442465" w:rsidRPr="00B50603" w:rsidRDefault="00F75A58" w:rsidP="00E1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Управление текущей деятельностью кухни организации питания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9721172" w14:textId="77777777" w:rsidR="00442465" w:rsidRPr="00ED26F1" w:rsidRDefault="00442465" w:rsidP="00E161B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Код</w:t>
            </w:r>
          </w:p>
        </w:tc>
        <w:tc>
          <w:tcPr>
            <w:tcW w:w="397" w:type="pct"/>
            <w:gridSpan w:val="4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814174F" w14:textId="069D531E" w:rsidR="00442465" w:rsidRPr="00962387" w:rsidRDefault="00442465" w:rsidP="00E16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238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771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5CF1234" w14:textId="77777777" w:rsidR="00442465" w:rsidRPr="00ED26F1" w:rsidRDefault="00442465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Уровень квалификации</w:t>
            </w:r>
          </w:p>
        </w:tc>
        <w:tc>
          <w:tcPr>
            <w:tcW w:w="467" w:type="pct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FA534B" w14:textId="43AD3CDF" w:rsidR="00442465" w:rsidRPr="00B50603" w:rsidRDefault="00442465" w:rsidP="00E16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42465" w:rsidRPr="00ED26F1" w14:paraId="002C2035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9"/>
            <w:tcBorders>
              <w:top w:val="nil"/>
              <w:bottom w:val="nil"/>
            </w:tcBorders>
            <w:vAlign w:val="center"/>
          </w:tcPr>
          <w:p w14:paraId="34822758" w14:textId="77777777" w:rsidR="00442465" w:rsidRPr="00ED26F1" w:rsidRDefault="00442465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442465" w:rsidRPr="00ED26F1" w14:paraId="67272861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342" w:type="pct"/>
            <w:gridSpan w:val="4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7DC3E70" w14:textId="77777777" w:rsidR="00442465" w:rsidRPr="00ED26F1" w:rsidRDefault="00442465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7541679" w14:textId="77777777" w:rsidR="00442465" w:rsidRPr="00ED26F1" w:rsidRDefault="00442465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Оригинал</w:t>
            </w:r>
          </w:p>
        </w:tc>
        <w:tc>
          <w:tcPr>
            <w:tcW w:w="273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FEEE246" w14:textId="77777777" w:rsidR="00442465" w:rsidRPr="004C2875" w:rsidRDefault="00442465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327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A6B4163" w14:textId="77777777" w:rsidR="00442465" w:rsidRPr="00ED26F1" w:rsidRDefault="00442465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Заимствовано из оригинала</w:t>
            </w:r>
          </w:p>
        </w:tc>
        <w:tc>
          <w:tcPr>
            <w:tcW w:w="58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FB86860" w14:textId="77777777" w:rsidR="00442465" w:rsidRPr="00ED26F1" w:rsidRDefault="00442465" w:rsidP="00E161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8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0891CEB" w14:textId="77777777" w:rsidR="00442465" w:rsidRPr="00ED26F1" w:rsidRDefault="00442465" w:rsidP="00E161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2465" w:rsidRPr="00ED26F1" w14:paraId="5F4AA001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2" w:type="pct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6444F63D" w14:textId="77777777" w:rsidR="00442465" w:rsidRPr="00ED26F1" w:rsidRDefault="00442465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28" w:type="pct"/>
            <w:gridSpan w:val="9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4A77CAB" w14:textId="77777777" w:rsidR="00442465" w:rsidRPr="00ED26F1" w:rsidRDefault="00442465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8668549" w14:textId="77777777" w:rsidR="00442465" w:rsidRPr="00ED26F1" w:rsidRDefault="00442465" w:rsidP="00E16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20"/>
              </w:rPr>
              <w:t>Код оригинала</w:t>
            </w:r>
          </w:p>
        </w:tc>
        <w:tc>
          <w:tcPr>
            <w:tcW w:w="94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0142134" w14:textId="77777777" w:rsidR="00442465" w:rsidRPr="00ED26F1" w:rsidRDefault="00442465" w:rsidP="00E16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Регистрационный номер профессионального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 xml:space="preserve"> стандарта</w:t>
            </w:r>
          </w:p>
        </w:tc>
      </w:tr>
      <w:tr w:rsidR="00442465" w:rsidRPr="002A24B7" w14:paraId="2A061437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5"/>
        </w:trPr>
        <w:tc>
          <w:tcPr>
            <w:tcW w:w="5000" w:type="pct"/>
            <w:gridSpan w:val="19"/>
            <w:tcBorders>
              <w:top w:val="nil"/>
              <w:left w:val="nil"/>
              <w:right w:val="nil"/>
            </w:tcBorders>
            <w:vAlign w:val="center"/>
          </w:tcPr>
          <w:p w14:paraId="4CE93794" w14:textId="77777777" w:rsidR="00442465" w:rsidRPr="001B67D6" w:rsidRDefault="00442465" w:rsidP="00E1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2465" w:rsidRPr="002A24B7" w14:paraId="18CE8008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25"/>
        </w:trPr>
        <w:tc>
          <w:tcPr>
            <w:tcW w:w="1342" w:type="pct"/>
            <w:gridSpan w:val="4"/>
            <w:tcBorders>
              <w:left w:val="single" w:sz="4" w:space="0" w:color="808080"/>
            </w:tcBorders>
            <w:vAlign w:val="center"/>
          </w:tcPr>
          <w:p w14:paraId="46424797" w14:textId="77777777" w:rsidR="00442465" w:rsidRPr="002A24B7" w:rsidRDefault="00442465" w:rsidP="00E161B1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A24B7">
              <w:rPr>
                <w:rFonts w:ascii="Times New Roman" w:hAnsi="Times New Roman"/>
                <w:szCs w:val="20"/>
              </w:rPr>
              <w:t>Возможные наименования должностей</w:t>
            </w:r>
            <w:r>
              <w:rPr>
                <w:rFonts w:ascii="Times New Roman" w:hAnsi="Times New Roman"/>
                <w:szCs w:val="20"/>
              </w:rPr>
              <w:t>, профессий</w:t>
            </w:r>
          </w:p>
        </w:tc>
        <w:tc>
          <w:tcPr>
            <w:tcW w:w="3658" w:type="pct"/>
            <w:gridSpan w:val="15"/>
            <w:tcBorders>
              <w:right w:val="single" w:sz="4" w:space="0" w:color="808080"/>
            </w:tcBorders>
            <w:vAlign w:val="center"/>
          </w:tcPr>
          <w:p w14:paraId="2650839F" w14:textId="77777777" w:rsidR="0045042C" w:rsidRDefault="00F75A58" w:rsidP="00E1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Шеф-пова</w:t>
            </w:r>
            <w:r w:rsidR="0045042C">
              <w:rPr>
                <w:rFonts w:ascii="Times New Roman" w:hAnsi="Times New Roman"/>
                <w:sz w:val="24"/>
                <w:szCs w:val="24"/>
              </w:rPr>
              <w:t>р</w:t>
            </w:r>
          </w:p>
          <w:p w14:paraId="4B230047" w14:textId="4B528898" w:rsidR="00442465" w:rsidRPr="00ED6A37" w:rsidRDefault="0045042C" w:rsidP="00E1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2A0F8A" w:rsidRPr="00154359">
              <w:rPr>
                <w:rFonts w:ascii="Times New Roman" w:hAnsi="Times New Roman"/>
                <w:sz w:val="24"/>
                <w:szCs w:val="24"/>
              </w:rPr>
              <w:t>аведующий производством</w:t>
            </w:r>
          </w:p>
        </w:tc>
      </w:tr>
      <w:tr w:rsidR="00442465" w:rsidRPr="002A24B7" w14:paraId="71610791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5000" w:type="pct"/>
            <w:gridSpan w:val="19"/>
            <w:vAlign w:val="center"/>
          </w:tcPr>
          <w:p w14:paraId="45127D63" w14:textId="77777777" w:rsidR="00442465" w:rsidRPr="002A24B7" w:rsidRDefault="00442465" w:rsidP="00E161B1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442465" w:rsidRPr="002A24B7" w14:paraId="0BAD98FE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42" w:type="pct"/>
            <w:gridSpan w:val="4"/>
            <w:tcBorders>
              <w:left w:val="single" w:sz="4" w:space="0" w:color="808080"/>
            </w:tcBorders>
            <w:vAlign w:val="center"/>
          </w:tcPr>
          <w:p w14:paraId="326C4641" w14:textId="77777777" w:rsidR="00442465" w:rsidRPr="002A24B7" w:rsidRDefault="00442465" w:rsidP="00442465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A24B7">
              <w:rPr>
                <w:rFonts w:ascii="Times New Roman" w:hAnsi="Times New Roman"/>
                <w:szCs w:val="20"/>
              </w:rPr>
              <w:t>Требования к образованию и обучению</w:t>
            </w:r>
          </w:p>
        </w:tc>
        <w:tc>
          <w:tcPr>
            <w:tcW w:w="3658" w:type="pct"/>
            <w:gridSpan w:val="15"/>
            <w:tcBorders>
              <w:right w:val="single" w:sz="4" w:space="0" w:color="808080"/>
            </w:tcBorders>
            <w:vAlign w:val="center"/>
          </w:tcPr>
          <w:p w14:paraId="27A3AF94" w14:textId="50F93A48" w:rsidR="0045042C" w:rsidRDefault="00442465" w:rsidP="00450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Среднее профессиональное образование</w:t>
            </w:r>
            <w:r w:rsidR="00544EE2" w:rsidRPr="00154359">
              <w:rPr>
                <w:rFonts w:ascii="Times New Roman" w:hAnsi="Times New Roman"/>
                <w:sz w:val="24"/>
                <w:szCs w:val="24"/>
              </w:rPr>
              <w:t xml:space="preserve"> – программа подготовки специалистов среднего звена</w:t>
            </w:r>
            <w:r w:rsidRPr="001543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01D24F" w14:textId="68744A15" w:rsidR="0045042C" w:rsidRDefault="0045042C" w:rsidP="00450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14:paraId="7ECFF9C3" w14:textId="590341D8" w:rsidR="00D075C8" w:rsidRPr="00154359" w:rsidRDefault="00D07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ысшее образование – бакалавриат</w:t>
            </w:r>
          </w:p>
        </w:tc>
      </w:tr>
      <w:tr w:rsidR="00442465" w:rsidRPr="002A24B7" w14:paraId="7564049E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42" w:type="pct"/>
            <w:gridSpan w:val="4"/>
            <w:tcBorders>
              <w:left w:val="single" w:sz="4" w:space="0" w:color="808080"/>
            </w:tcBorders>
            <w:vAlign w:val="center"/>
          </w:tcPr>
          <w:p w14:paraId="1DD2F229" w14:textId="5A1BBC81" w:rsidR="00442465" w:rsidRPr="002A24B7" w:rsidRDefault="00442465" w:rsidP="00442465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A24B7">
              <w:rPr>
                <w:rFonts w:ascii="Times New Roman" w:hAnsi="Times New Roman"/>
                <w:szCs w:val="20"/>
              </w:rPr>
              <w:t>Требования к опыту практической работы</w:t>
            </w:r>
          </w:p>
        </w:tc>
        <w:tc>
          <w:tcPr>
            <w:tcW w:w="3658" w:type="pct"/>
            <w:gridSpan w:val="15"/>
            <w:tcBorders>
              <w:right w:val="single" w:sz="4" w:space="0" w:color="808080"/>
            </w:tcBorders>
            <w:vAlign w:val="center"/>
          </w:tcPr>
          <w:p w14:paraId="40A0D6FA" w14:textId="43933355" w:rsidR="00442465" w:rsidRPr="00154359" w:rsidRDefault="00442465" w:rsidP="004424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 xml:space="preserve">Не менее одного года работы в организациях питания по </w:t>
            </w:r>
            <w:r w:rsidR="00F75A58" w:rsidRPr="00154359">
              <w:rPr>
                <w:rFonts w:ascii="Times New Roman" w:hAnsi="Times New Roman"/>
                <w:sz w:val="24"/>
                <w:szCs w:val="24"/>
              </w:rPr>
              <w:t xml:space="preserve">организации и контролю деятельности бригады поваров </w:t>
            </w:r>
            <w:r w:rsidR="0045042C">
              <w:rPr>
                <w:rFonts w:ascii="Times New Roman" w:hAnsi="Times New Roman"/>
                <w:sz w:val="24"/>
                <w:szCs w:val="24"/>
              </w:rPr>
              <w:t>при наличии среднего профессионального образования</w:t>
            </w:r>
          </w:p>
        </w:tc>
      </w:tr>
      <w:tr w:rsidR="00442465" w:rsidRPr="002A24B7" w14:paraId="42598A3A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42" w:type="pct"/>
            <w:gridSpan w:val="4"/>
            <w:tcBorders>
              <w:left w:val="single" w:sz="4" w:space="0" w:color="808080"/>
            </w:tcBorders>
            <w:vAlign w:val="center"/>
          </w:tcPr>
          <w:p w14:paraId="19120C66" w14:textId="77777777" w:rsidR="00442465" w:rsidRPr="002A24B7" w:rsidRDefault="00442465" w:rsidP="00E161B1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A24B7">
              <w:rPr>
                <w:rFonts w:ascii="Times New Roman" w:hAnsi="Times New Roman"/>
                <w:szCs w:val="20"/>
              </w:rPr>
              <w:t>Особые условия допуска к работе</w:t>
            </w:r>
          </w:p>
        </w:tc>
        <w:tc>
          <w:tcPr>
            <w:tcW w:w="3658" w:type="pct"/>
            <w:gridSpan w:val="15"/>
            <w:tcBorders>
              <w:right w:val="single" w:sz="4" w:space="0" w:color="808080"/>
            </w:tcBorders>
            <w:vAlign w:val="center"/>
          </w:tcPr>
          <w:p w14:paraId="13EE91BC" w14:textId="3A1F7A0B" w:rsidR="00442465" w:rsidRPr="00154359" w:rsidRDefault="00442465" w:rsidP="00E161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Наличие медицинской книжки; 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Российской Федерации порядке</w:t>
            </w:r>
          </w:p>
        </w:tc>
      </w:tr>
      <w:tr w:rsidR="00442465" w:rsidRPr="002A24B7" w14:paraId="76F70492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42" w:type="pct"/>
            <w:gridSpan w:val="4"/>
            <w:tcBorders>
              <w:left w:val="single" w:sz="4" w:space="0" w:color="808080"/>
            </w:tcBorders>
            <w:vAlign w:val="center"/>
          </w:tcPr>
          <w:p w14:paraId="00189E01" w14:textId="77777777" w:rsidR="00442465" w:rsidRPr="002A24B7" w:rsidRDefault="00442465" w:rsidP="00E161B1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Другие характеристики</w:t>
            </w:r>
          </w:p>
        </w:tc>
        <w:tc>
          <w:tcPr>
            <w:tcW w:w="3658" w:type="pct"/>
            <w:gridSpan w:val="15"/>
            <w:tcBorders>
              <w:right w:val="single" w:sz="4" w:space="0" w:color="808080"/>
            </w:tcBorders>
            <w:vAlign w:val="center"/>
          </w:tcPr>
          <w:p w14:paraId="4B72320D" w14:textId="52E389AA" w:rsidR="00442465" w:rsidRPr="001B67D6" w:rsidRDefault="0045042C" w:rsidP="00E1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Рекомендуется дополнительное профессиональное образование – программы повышения квалификации</w:t>
            </w:r>
          </w:p>
        </w:tc>
      </w:tr>
      <w:tr w:rsidR="00442465" w:rsidRPr="001B67D6" w14:paraId="66AEF607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19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14:paraId="7D77596F" w14:textId="77777777" w:rsidR="00442465" w:rsidRPr="001B67D6" w:rsidRDefault="00442465" w:rsidP="00E161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характеристики</w:t>
            </w:r>
          </w:p>
        </w:tc>
      </w:tr>
      <w:tr w:rsidR="00442465" w:rsidRPr="001B67D6" w14:paraId="35DF31BD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24" w:type="pct"/>
            <w:gridSpan w:val="5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14:paraId="61214A60" w14:textId="77777777" w:rsidR="00442465" w:rsidRPr="001B67D6" w:rsidRDefault="00442465" w:rsidP="00E161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619" w:type="pct"/>
            <w:gridSpan w:val="3"/>
          </w:tcPr>
          <w:p w14:paraId="552F2AED" w14:textId="77777777" w:rsidR="00442465" w:rsidRPr="001B67D6" w:rsidRDefault="00442465" w:rsidP="00E161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1B67D6">
              <w:rPr>
                <w:rFonts w:ascii="Times New Roman" w:hAnsi="Times New Roman"/>
              </w:rPr>
              <w:t>од</w:t>
            </w:r>
          </w:p>
        </w:tc>
        <w:tc>
          <w:tcPr>
            <w:tcW w:w="2857" w:type="pct"/>
            <w:gridSpan w:val="11"/>
            <w:tcBorders>
              <w:right w:val="single" w:sz="4" w:space="0" w:color="808080"/>
            </w:tcBorders>
          </w:tcPr>
          <w:p w14:paraId="0D8EAF13" w14:textId="77777777" w:rsidR="00442465" w:rsidRPr="001B67D6" w:rsidRDefault="00442465" w:rsidP="00E161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1B67D6">
              <w:rPr>
                <w:rFonts w:ascii="Times New Roman" w:hAnsi="Times New Roman"/>
              </w:rPr>
              <w:t>аименование</w:t>
            </w:r>
            <w:r>
              <w:rPr>
                <w:rFonts w:ascii="Times New Roman" w:hAnsi="Times New Roman"/>
              </w:rPr>
              <w:t xml:space="preserve"> базовой группы, должности (профессии) или специальности</w:t>
            </w:r>
          </w:p>
        </w:tc>
      </w:tr>
      <w:tr w:rsidR="00442465" w:rsidRPr="00ED26F1" w14:paraId="6DAB114A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24" w:type="pct"/>
            <w:gridSpan w:val="5"/>
            <w:tcBorders>
              <w:left w:val="single" w:sz="4" w:space="0" w:color="808080"/>
            </w:tcBorders>
            <w:vAlign w:val="center"/>
          </w:tcPr>
          <w:p w14:paraId="4E83DE3A" w14:textId="77777777" w:rsidR="00442465" w:rsidRPr="00154359" w:rsidRDefault="00442465" w:rsidP="00442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19" w:type="pct"/>
            <w:gridSpan w:val="3"/>
            <w:tcBorders>
              <w:right w:val="single" w:sz="2" w:space="0" w:color="808080"/>
            </w:tcBorders>
            <w:vAlign w:val="center"/>
          </w:tcPr>
          <w:p w14:paraId="33F1243F" w14:textId="6E7F16FC" w:rsidR="00442465" w:rsidRPr="00154359" w:rsidRDefault="00F75A58" w:rsidP="00442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3434</w:t>
            </w:r>
          </w:p>
        </w:tc>
        <w:tc>
          <w:tcPr>
            <w:tcW w:w="2857" w:type="pct"/>
            <w:gridSpan w:val="11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14:paraId="4508622C" w14:textId="343506D9" w:rsidR="00442465" w:rsidRPr="00154359" w:rsidRDefault="00F75A58" w:rsidP="00442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Шеф-повара</w:t>
            </w:r>
          </w:p>
        </w:tc>
      </w:tr>
      <w:tr w:rsidR="00442465" w:rsidRPr="00ED26F1" w14:paraId="4AC4E527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24" w:type="pct"/>
            <w:gridSpan w:val="5"/>
            <w:tcBorders>
              <w:left w:val="single" w:sz="4" w:space="0" w:color="808080"/>
            </w:tcBorders>
            <w:vAlign w:val="center"/>
          </w:tcPr>
          <w:p w14:paraId="29B65E55" w14:textId="5277A1BC" w:rsidR="00442465" w:rsidRPr="00154359" w:rsidRDefault="00442465" w:rsidP="00E1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619" w:type="pct"/>
            <w:gridSpan w:val="3"/>
            <w:tcBorders>
              <w:right w:val="single" w:sz="2" w:space="0" w:color="808080"/>
            </w:tcBorders>
            <w:vAlign w:val="center"/>
          </w:tcPr>
          <w:p w14:paraId="544DB4A0" w14:textId="1F3D90EC" w:rsidR="00442465" w:rsidRPr="00154359" w:rsidRDefault="00442465" w:rsidP="00E1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57" w:type="pct"/>
            <w:gridSpan w:val="11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14:paraId="6087C409" w14:textId="63C1B37D" w:rsidR="00442465" w:rsidRPr="00154359" w:rsidRDefault="00F75A58" w:rsidP="00442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Заведующий производством (шеф-повар)</w:t>
            </w:r>
          </w:p>
          <w:p w14:paraId="44173E7C" w14:textId="53787CE9" w:rsidR="00442465" w:rsidRPr="00154359" w:rsidRDefault="00442465" w:rsidP="00442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lastRenderedPageBreak/>
              <w:t>Начальник цеха (отдела)</w:t>
            </w:r>
          </w:p>
        </w:tc>
      </w:tr>
      <w:tr w:rsidR="00442465" w:rsidRPr="00ED26F1" w14:paraId="0E19ADA5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24" w:type="pct"/>
            <w:gridSpan w:val="5"/>
            <w:tcBorders>
              <w:left w:val="single" w:sz="4" w:space="0" w:color="808080"/>
            </w:tcBorders>
            <w:vAlign w:val="center"/>
          </w:tcPr>
          <w:p w14:paraId="7ABA6292" w14:textId="77777777" w:rsidR="00442465" w:rsidRPr="00154359" w:rsidRDefault="00442465" w:rsidP="00442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lastRenderedPageBreak/>
              <w:t>ОКПДТР</w:t>
            </w:r>
            <w:r w:rsidRPr="00154359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10"/>
            </w:r>
          </w:p>
        </w:tc>
        <w:tc>
          <w:tcPr>
            <w:tcW w:w="619" w:type="pct"/>
            <w:gridSpan w:val="3"/>
            <w:tcBorders>
              <w:right w:val="single" w:sz="2" w:space="0" w:color="808080"/>
            </w:tcBorders>
            <w:vAlign w:val="center"/>
          </w:tcPr>
          <w:p w14:paraId="5B646463" w14:textId="22F4CBD1" w:rsidR="00442465" w:rsidRPr="00154359" w:rsidRDefault="00442465" w:rsidP="00442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24</w:t>
            </w:r>
            <w:r w:rsidR="00F75A58" w:rsidRPr="00154359">
              <w:rPr>
                <w:rFonts w:ascii="Times New Roman" w:hAnsi="Times New Roman"/>
                <w:sz w:val="24"/>
                <w:szCs w:val="24"/>
              </w:rPr>
              <w:t>684</w:t>
            </w:r>
          </w:p>
        </w:tc>
        <w:tc>
          <w:tcPr>
            <w:tcW w:w="2857" w:type="pct"/>
            <w:gridSpan w:val="11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14:paraId="356C12CA" w14:textId="0396642E" w:rsidR="00442465" w:rsidRPr="00154359" w:rsidRDefault="00F75A58" w:rsidP="00442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Начальник отдела (на предприятиях общественного питания и в гостиницах)</w:t>
            </w:r>
          </w:p>
        </w:tc>
      </w:tr>
      <w:tr w:rsidR="00F75A58" w:rsidRPr="00ED26F1" w14:paraId="3773D754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24" w:type="pct"/>
            <w:gridSpan w:val="5"/>
            <w:vMerge w:val="restart"/>
            <w:tcBorders>
              <w:left w:val="single" w:sz="4" w:space="0" w:color="808080"/>
            </w:tcBorders>
            <w:vAlign w:val="center"/>
          </w:tcPr>
          <w:p w14:paraId="517190EF" w14:textId="0C6126D9" w:rsidR="00F75A58" w:rsidRPr="00154359" w:rsidRDefault="00544EE2" w:rsidP="00F75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619" w:type="pct"/>
            <w:gridSpan w:val="3"/>
            <w:tcBorders>
              <w:right w:val="single" w:sz="2" w:space="0" w:color="808080"/>
            </w:tcBorders>
            <w:vAlign w:val="center"/>
          </w:tcPr>
          <w:p w14:paraId="0CD207B4" w14:textId="546C9323" w:rsidR="00F75A58" w:rsidRPr="00154359" w:rsidRDefault="00F75A58" w:rsidP="00F75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43.02.15</w:t>
            </w:r>
          </w:p>
        </w:tc>
        <w:tc>
          <w:tcPr>
            <w:tcW w:w="2857" w:type="pct"/>
            <w:gridSpan w:val="11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14:paraId="707E46ED" w14:textId="3EA3C0EA" w:rsidR="00F75A58" w:rsidRPr="00154359" w:rsidRDefault="00F75A58" w:rsidP="00F75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Поварское и кондитерское дело</w:t>
            </w:r>
          </w:p>
        </w:tc>
      </w:tr>
      <w:tr w:rsidR="00F75A58" w:rsidRPr="00ED26F1" w14:paraId="4C09CC36" w14:textId="77777777" w:rsidTr="009C0C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24" w:type="pct"/>
            <w:gridSpan w:val="5"/>
            <w:vMerge/>
            <w:tcBorders>
              <w:left w:val="single" w:sz="4" w:space="0" w:color="808080"/>
            </w:tcBorders>
            <w:vAlign w:val="center"/>
          </w:tcPr>
          <w:p w14:paraId="1C51EAE9" w14:textId="77777777" w:rsidR="00F75A58" w:rsidRPr="00154359" w:rsidRDefault="00F75A58" w:rsidP="00F75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pct"/>
            <w:gridSpan w:val="3"/>
            <w:tcBorders>
              <w:right w:val="single" w:sz="2" w:space="0" w:color="808080"/>
            </w:tcBorders>
            <w:vAlign w:val="center"/>
          </w:tcPr>
          <w:p w14:paraId="0DADB76D" w14:textId="2A7AB16B" w:rsidR="00F75A58" w:rsidRPr="00154359" w:rsidRDefault="00F75A58" w:rsidP="00F75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19.03.04</w:t>
            </w:r>
          </w:p>
        </w:tc>
        <w:tc>
          <w:tcPr>
            <w:tcW w:w="2857" w:type="pct"/>
            <w:gridSpan w:val="11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14:paraId="5C628EB6" w14:textId="0A2E65A4" w:rsidR="00F75A58" w:rsidRPr="00154359" w:rsidRDefault="00F75A58" w:rsidP="00F75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359">
              <w:rPr>
                <w:rFonts w:ascii="Times New Roman" w:hAnsi="Times New Roman"/>
                <w:sz w:val="24"/>
                <w:szCs w:val="24"/>
              </w:rPr>
              <w:t>Технология продукции и организация общественного питания</w:t>
            </w:r>
          </w:p>
        </w:tc>
      </w:tr>
      <w:tr w:rsidR="00442465" w:rsidRPr="002A24B7" w14:paraId="1672F11D" w14:textId="77777777" w:rsidTr="007F52CA">
        <w:trPr>
          <w:trHeight w:val="592"/>
        </w:trPr>
        <w:tc>
          <w:tcPr>
            <w:tcW w:w="5000" w:type="pct"/>
            <w:gridSpan w:val="19"/>
            <w:tcBorders>
              <w:top w:val="nil"/>
              <w:bottom w:val="nil"/>
            </w:tcBorders>
            <w:vAlign w:val="center"/>
          </w:tcPr>
          <w:p w14:paraId="05EDFF97" w14:textId="243C6ED3" w:rsidR="00442465" w:rsidRPr="00BC5875" w:rsidRDefault="00442465" w:rsidP="00E161B1">
            <w:pPr>
              <w:pStyle w:val="12"/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4.1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442465" w:rsidRPr="00ED26F1" w14:paraId="1D1CA1C3" w14:textId="77777777" w:rsidTr="007F52CA">
        <w:trPr>
          <w:trHeight w:val="278"/>
        </w:trPr>
        <w:tc>
          <w:tcPr>
            <w:tcW w:w="756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298B449" w14:textId="77777777" w:rsidR="00442465" w:rsidRPr="00ED26F1" w:rsidRDefault="00442465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Наименование</w:t>
            </w:r>
          </w:p>
        </w:tc>
        <w:tc>
          <w:tcPr>
            <w:tcW w:w="2253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7492AB0" w14:textId="2023D9CC" w:rsidR="00442465" w:rsidRPr="00B50603" w:rsidRDefault="000670EA" w:rsidP="00E1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iCs/>
                <w:sz w:val="24"/>
                <w:szCs w:val="24"/>
              </w:rPr>
              <w:t>Планирование процессов кухни организации питания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CF7776E" w14:textId="77777777" w:rsidR="00442465" w:rsidRPr="00ED26F1" w:rsidRDefault="00442465" w:rsidP="00E161B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Код</w:t>
            </w:r>
          </w:p>
        </w:tc>
        <w:tc>
          <w:tcPr>
            <w:tcW w:w="393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AD9A78" w14:textId="4B381828" w:rsidR="00442465" w:rsidRPr="009C5BDE" w:rsidRDefault="00E83E3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9C5BDE">
              <w:rPr>
                <w:rFonts w:ascii="Times New Roman" w:hAnsi="Times New Roman"/>
                <w:sz w:val="18"/>
                <w:szCs w:val="14"/>
                <w:lang w:val="en-US"/>
              </w:rPr>
              <w:t>D</w:t>
            </w:r>
            <w:r w:rsidR="00442465" w:rsidRPr="009C5BDE">
              <w:rPr>
                <w:rFonts w:ascii="Times New Roman" w:hAnsi="Times New Roman"/>
                <w:sz w:val="18"/>
                <w:szCs w:val="14"/>
              </w:rPr>
              <w:t>/0</w:t>
            </w:r>
            <w:r w:rsidR="00D90322" w:rsidRPr="009C5BDE">
              <w:rPr>
                <w:rFonts w:ascii="Times New Roman" w:hAnsi="Times New Roman"/>
                <w:sz w:val="18"/>
                <w:szCs w:val="14"/>
              </w:rPr>
              <w:t>1</w:t>
            </w:r>
            <w:r w:rsidR="00442465" w:rsidRPr="009C5BDE">
              <w:rPr>
                <w:rFonts w:ascii="Times New Roman" w:hAnsi="Times New Roman"/>
                <w:sz w:val="18"/>
                <w:szCs w:val="14"/>
              </w:rPr>
              <w:t>.</w:t>
            </w:r>
            <w:r w:rsidR="00D90322" w:rsidRPr="009C5BDE">
              <w:rPr>
                <w:rFonts w:ascii="Times New Roman" w:hAnsi="Times New Roman"/>
                <w:sz w:val="18"/>
                <w:szCs w:val="14"/>
              </w:rPr>
              <w:t>6</w:t>
            </w:r>
          </w:p>
        </w:tc>
        <w:tc>
          <w:tcPr>
            <w:tcW w:w="774" w:type="pct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B0BA976" w14:textId="77777777" w:rsidR="00442465" w:rsidRPr="00ED26F1" w:rsidRDefault="00442465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 xml:space="preserve">Уровень 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(подуровень) 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>квалификации</w:t>
            </w:r>
          </w:p>
        </w:tc>
        <w:tc>
          <w:tcPr>
            <w:tcW w:w="4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970F2BB" w14:textId="252EFB01" w:rsidR="00442465" w:rsidRPr="00B50603" w:rsidRDefault="00D90322" w:rsidP="00E16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42465" w:rsidRPr="00ED26F1" w14:paraId="543F45B8" w14:textId="77777777" w:rsidTr="007F52CA">
        <w:trPr>
          <w:trHeight w:val="281"/>
        </w:trPr>
        <w:tc>
          <w:tcPr>
            <w:tcW w:w="5000" w:type="pct"/>
            <w:gridSpan w:val="19"/>
            <w:tcBorders>
              <w:top w:val="nil"/>
              <w:bottom w:val="nil"/>
            </w:tcBorders>
            <w:vAlign w:val="center"/>
          </w:tcPr>
          <w:p w14:paraId="6E7687A9" w14:textId="77777777" w:rsidR="00442465" w:rsidRPr="00ED26F1" w:rsidRDefault="00442465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442465" w:rsidRPr="00ED26F1" w14:paraId="4194A4A4" w14:textId="77777777" w:rsidTr="007F52C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A629045" w14:textId="77777777" w:rsidR="00442465" w:rsidRPr="00ED26F1" w:rsidRDefault="00442465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Происхождение трудовой функции</w:t>
            </w:r>
          </w:p>
        </w:tc>
        <w:tc>
          <w:tcPr>
            <w:tcW w:w="58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245542C" w14:textId="77777777" w:rsidR="00442465" w:rsidRPr="00ED26F1" w:rsidRDefault="00442465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8BB0329" w14:textId="77777777" w:rsidR="00442465" w:rsidRPr="004C2875" w:rsidRDefault="00442465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273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9751A4E" w14:textId="77777777" w:rsidR="00442465" w:rsidRPr="00ED26F1" w:rsidRDefault="00442465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C7EF715" w14:textId="77777777" w:rsidR="00442465" w:rsidRPr="00ED26F1" w:rsidRDefault="00442465" w:rsidP="00E161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DD9A4D1" w14:textId="77777777" w:rsidR="00442465" w:rsidRPr="00ED26F1" w:rsidRDefault="00442465" w:rsidP="00E161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2465" w:rsidRPr="00ED26F1" w14:paraId="37F19AAD" w14:textId="77777777" w:rsidTr="007F52C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7E7D02B0" w14:textId="77777777" w:rsidR="00442465" w:rsidRPr="00ED26F1" w:rsidRDefault="00442465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98" w:type="pct"/>
            <w:gridSpan w:val="9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CDD1559" w14:textId="77777777" w:rsidR="00442465" w:rsidRPr="00ED26F1" w:rsidRDefault="00442465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888B119" w14:textId="77777777" w:rsidR="00442465" w:rsidRPr="00ED26F1" w:rsidRDefault="00442465" w:rsidP="00E16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20"/>
              </w:rPr>
              <w:t>Код оригинала</w:t>
            </w:r>
          </w:p>
        </w:tc>
        <w:tc>
          <w:tcPr>
            <w:tcW w:w="92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EFF0E02" w14:textId="77777777" w:rsidR="00442465" w:rsidRDefault="00442465" w:rsidP="00E161B1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Рег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истрационный номер                           </w:t>
            </w:r>
          </w:p>
          <w:p w14:paraId="79C93B37" w14:textId="77777777" w:rsidR="00442465" w:rsidRPr="00ED26F1" w:rsidRDefault="00442465" w:rsidP="00E161B1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профессионального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 xml:space="preserve"> стандарта</w:t>
            </w:r>
          </w:p>
        </w:tc>
      </w:tr>
      <w:tr w:rsidR="00442465" w:rsidRPr="002A24B7" w14:paraId="004DF370" w14:textId="77777777" w:rsidTr="007F52CA">
        <w:trPr>
          <w:trHeight w:val="226"/>
        </w:trPr>
        <w:tc>
          <w:tcPr>
            <w:tcW w:w="1289" w:type="pct"/>
            <w:gridSpan w:val="3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14:paraId="4AC7B5B0" w14:textId="77777777" w:rsidR="00442465" w:rsidRPr="00BC5875" w:rsidRDefault="00442465" w:rsidP="00E161B1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14:paraId="6A920EC8" w14:textId="77777777" w:rsidR="00442465" w:rsidRPr="00BC5875" w:rsidRDefault="00442465" w:rsidP="00E161B1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D90322" w:rsidRPr="002A24B7" w14:paraId="2B88CA13" w14:textId="77777777" w:rsidTr="007F52CA">
        <w:trPr>
          <w:trHeight w:val="200"/>
        </w:trPr>
        <w:tc>
          <w:tcPr>
            <w:tcW w:w="1289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4980CEED" w14:textId="77777777" w:rsidR="00D90322" w:rsidRPr="00BC5875" w:rsidRDefault="00D90322" w:rsidP="00D9032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>
              <w:rPr>
                <w:rFonts w:ascii="Times New Roman" w:hAnsi="Times New Roman"/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6D8F3FA0" w14:textId="48FEDC10" w:rsidR="00D90322" w:rsidRPr="00154359" w:rsidRDefault="00D90322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Планирование потребностей </w:t>
            </w:r>
            <w:r w:rsidR="000670EA" w:rsidRPr="00154359">
              <w:rPr>
                <w:rFonts w:ascii="Times New Roman" w:hAnsi="Times New Roman"/>
                <w:sz w:val="24"/>
              </w:rPr>
              <w:t xml:space="preserve">кухни </w:t>
            </w:r>
            <w:r w:rsidRPr="00154359">
              <w:rPr>
                <w:rFonts w:ascii="Times New Roman" w:hAnsi="Times New Roman"/>
                <w:sz w:val="24"/>
              </w:rPr>
              <w:t xml:space="preserve">организации питания в трудовых и материальных ресурсах </w:t>
            </w:r>
          </w:p>
        </w:tc>
      </w:tr>
      <w:tr w:rsidR="00D90322" w:rsidRPr="002A24B7" w14:paraId="05EF7DEA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9BCF293" w14:textId="77777777" w:rsidR="00D90322" w:rsidRPr="00BC5875" w:rsidRDefault="00D90322" w:rsidP="00D9032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20B2C9AC" w14:textId="1904ADF2" w:rsidR="00D90322" w:rsidRPr="00154359" w:rsidRDefault="00D90322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Разработка планов </w:t>
            </w:r>
            <w:r w:rsidR="000670EA" w:rsidRPr="00154359">
              <w:rPr>
                <w:rFonts w:ascii="Times New Roman" w:hAnsi="Times New Roman"/>
                <w:sz w:val="24"/>
              </w:rPr>
              <w:t>кухни</w:t>
            </w:r>
            <w:r w:rsidRPr="00154359">
              <w:rPr>
                <w:rFonts w:ascii="Times New Roman" w:hAnsi="Times New Roman"/>
                <w:sz w:val="24"/>
              </w:rPr>
              <w:t xml:space="preserve"> организации питания по отдельным видам процессов</w:t>
            </w:r>
          </w:p>
        </w:tc>
      </w:tr>
      <w:tr w:rsidR="00D90322" w:rsidRPr="002A24B7" w14:paraId="4509131F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46CD6C1" w14:textId="77777777" w:rsidR="00D90322" w:rsidRPr="00BC5875" w:rsidRDefault="00D90322" w:rsidP="00D9032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7E776275" w14:textId="5B837BE0" w:rsidR="00D90322" w:rsidRPr="00154359" w:rsidRDefault="00D90322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Проведение организационной диагностики, проектирования и регламентации процессов </w:t>
            </w:r>
            <w:r w:rsidR="000670EA" w:rsidRPr="00154359">
              <w:rPr>
                <w:rFonts w:ascii="Times New Roman" w:hAnsi="Times New Roman"/>
                <w:sz w:val="24"/>
              </w:rPr>
              <w:t>приготовления блюд, напитков и кулинарных изделий</w:t>
            </w:r>
          </w:p>
        </w:tc>
      </w:tr>
      <w:tr w:rsidR="00D075C8" w:rsidRPr="002A24B7" w14:paraId="21BA1BBD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1D1F469" w14:textId="77777777" w:rsidR="00D075C8" w:rsidRPr="00BC5875" w:rsidRDefault="00D075C8" w:rsidP="00D9032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1E9A54F6" w14:textId="1FB4FE0A" w:rsidR="00D075C8" w:rsidRPr="00154359" w:rsidRDefault="00D075C8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Подбор технологического оборудования для </w:t>
            </w:r>
            <w:r w:rsidRPr="00154359">
              <w:rPr>
                <w:rFonts w:ascii="Times New Roman" w:hAnsi="Times New Roman"/>
                <w:sz w:val="24"/>
              </w:rPr>
              <w:t>приготовления блюд, напитков и кулинарных изделий</w:t>
            </w:r>
          </w:p>
        </w:tc>
      </w:tr>
      <w:tr w:rsidR="00D075C8" w:rsidRPr="002A24B7" w14:paraId="33C65642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C8D368C" w14:textId="77777777" w:rsidR="00D075C8" w:rsidRPr="00BC5875" w:rsidRDefault="00D075C8" w:rsidP="00D9032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307280DC" w14:textId="4CEB5F4F" w:rsidR="00D075C8" w:rsidRPr="00154359" w:rsidRDefault="00D075C8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Подбор технологических режимов </w:t>
            </w:r>
            <w:r w:rsidRPr="00154359">
              <w:rPr>
                <w:rFonts w:ascii="Times New Roman" w:hAnsi="Times New Roman"/>
                <w:sz w:val="24"/>
              </w:rPr>
              <w:t>приготовления блюд, напитков и кулинарных изделий</w:t>
            </w:r>
          </w:p>
        </w:tc>
      </w:tr>
      <w:tr w:rsidR="00D90322" w:rsidRPr="002A24B7" w14:paraId="3BDE7D67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9EC90DA" w14:textId="77777777" w:rsidR="00D90322" w:rsidRPr="00BC5875" w:rsidRDefault="00D90322" w:rsidP="00D9032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737DCAEB" w14:textId="1D6377CB" w:rsidR="00D90322" w:rsidRPr="00154359" w:rsidRDefault="00D90322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Разработка предложений по ценообразованию, ассортиментной политике организации питания</w:t>
            </w:r>
            <w:r w:rsidR="000670EA" w:rsidRPr="00154359">
              <w:rPr>
                <w:rFonts w:ascii="Times New Roman" w:hAnsi="Times New Roman"/>
                <w:sz w:val="24"/>
              </w:rPr>
              <w:t xml:space="preserve"> на блюда, напитки и кулинарные изделия</w:t>
            </w:r>
          </w:p>
        </w:tc>
      </w:tr>
      <w:tr w:rsidR="00D075C8" w:rsidRPr="002A24B7" w14:paraId="1A09CC1C" w14:textId="77777777" w:rsidTr="007F52CA">
        <w:trPr>
          <w:trHeight w:val="200"/>
        </w:trPr>
        <w:tc>
          <w:tcPr>
            <w:tcW w:w="1289" w:type="pct"/>
            <w:gridSpan w:val="3"/>
            <w:vMerge w:val="restart"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1E4285E" w14:textId="77777777" w:rsidR="00D075C8" w:rsidRPr="00BC5875" w:rsidRDefault="00D075C8" w:rsidP="000670EA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08ED7E0F" w14:textId="7FDE0C41" w:rsidR="00D075C8" w:rsidRPr="00154359" w:rsidRDefault="00D075C8" w:rsidP="000670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Определять факторы, влияющие на процессы работы кухни организации питания, и давать их оценку</w:t>
            </w:r>
          </w:p>
        </w:tc>
      </w:tr>
      <w:tr w:rsidR="00D075C8" w:rsidRPr="002A24B7" w14:paraId="447E3423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4E80CAA" w14:textId="77777777" w:rsidR="00D075C8" w:rsidRPr="00BC5875" w:rsidRDefault="00D075C8" w:rsidP="000670EA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53A9BF7" w14:textId="3FFB322A" w:rsidR="00D075C8" w:rsidRPr="00154359" w:rsidRDefault="00D075C8" w:rsidP="000670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Планировать отдельные виды процессов кухни организации питания и необходимые для этого ресурсы</w:t>
            </w:r>
          </w:p>
        </w:tc>
      </w:tr>
      <w:tr w:rsidR="00D075C8" w:rsidRPr="002A24B7" w14:paraId="4D13945F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4354445" w14:textId="77777777" w:rsidR="00D075C8" w:rsidRPr="00BC5875" w:rsidRDefault="00D075C8" w:rsidP="000670EA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A88CC54" w14:textId="26C7B521" w:rsidR="00D075C8" w:rsidRPr="00154359" w:rsidRDefault="00D075C8" w:rsidP="000670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Разрабатывать и вносить коррективы в планы работы кухни организации питания в зависимости от изменения факторов, влияющих на них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075C8" w:rsidRPr="002A24B7" w14:paraId="5CCD1F35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B13E3C4" w14:textId="77777777" w:rsidR="00D075C8" w:rsidRPr="00BC5875" w:rsidRDefault="00D075C8" w:rsidP="000670EA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515B4FC" w14:textId="5FCA6D6D" w:rsidR="00D075C8" w:rsidRDefault="00D075C8" w:rsidP="00D075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Определять факторы, влияющие на выбор технологических режимов для </w:t>
            </w:r>
            <w:r w:rsidRPr="00154359">
              <w:rPr>
                <w:rFonts w:ascii="Times New Roman" w:hAnsi="Times New Roman"/>
                <w:sz w:val="24"/>
              </w:rPr>
              <w:t>приготовления блюд, напитков и кулинарных изделий</w:t>
            </w:r>
          </w:p>
        </w:tc>
      </w:tr>
      <w:tr w:rsidR="00D075C8" w:rsidRPr="002A24B7" w14:paraId="44F4479F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88C98AB" w14:textId="77777777" w:rsidR="00D075C8" w:rsidRPr="00BC5875" w:rsidRDefault="00D075C8" w:rsidP="000670EA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04C998B7" w14:textId="1F2C5C8F" w:rsidR="00D075C8" w:rsidRPr="00154359" w:rsidRDefault="00D075C8" w:rsidP="000670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Определять факторы, влияющие на выбор технологического оборудования для </w:t>
            </w:r>
            <w:r w:rsidRPr="00154359">
              <w:rPr>
                <w:rFonts w:ascii="Times New Roman" w:hAnsi="Times New Roman"/>
                <w:sz w:val="24"/>
              </w:rPr>
              <w:t>приготовления блюд, напитков и кулинарных изделий</w:t>
            </w:r>
          </w:p>
        </w:tc>
      </w:tr>
      <w:tr w:rsidR="00D90322" w:rsidRPr="002A24B7" w14:paraId="0D0083EE" w14:textId="77777777" w:rsidTr="007F52CA">
        <w:trPr>
          <w:trHeight w:val="225"/>
        </w:trPr>
        <w:tc>
          <w:tcPr>
            <w:tcW w:w="1289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303CFC7D" w14:textId="77777777" w:rsidR="00D90322" w:rsidRPr="00BC5875" w:rsidRDefault="00D90322" w:rsidP="00D9032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2EAF0FDE" w14:textId="664B4C4F" w:rsidR="00D90322" w:rsidRPr="00154359" w:rsidRDefault="00D90322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Нормативно-правовые акты Российской Федерации, регулирующие деятельность организаций питания</w:t>
            </w:r>
          </w:p>
        </w:tc>
      </w:tr>
      <w:tr w:rsidR="00D90322" w:rsidRPr="002A24B7" w14:paraId="79EC0656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7D1F17D" w14:textId="77777777" w:rsidR="00D90322" w:rsidRPr="00BC5875" w:rsidDel="002A1D54" w:rsidRDefault="00D90322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C2A32CE" w14:textId="377B6199" w:rsidR="00D90322" w:rsidRPr="00154359" w:rsidRDefault="00D90322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Факторы, влияющие </w:t>
            </w:r>
            <w:r w:rsidR="000670EA" w:rsidRPr="00154359">
              <w:rPr>
                <w:rFonts w:ascii="Times New Roman" w:hAnsi="Times New Roman"/>
                <w:sz w:val="24"/>
              </w:rPr>
              <w:t>на процессы работы кухни</w:t>
            </w:r>
            <w:r w:rsidRPr="00154359">
              <w:rPr>
                <w:rFonts w:ascii="Times New Roman" w:hAnsi="Times New Roman"/>
                <w:sz w:val="24"/>
              </w:rPr>
              <w:t xml:space="preserve"> организаций питания</w:t>
            </w:r>
          </w:p>
        </w:tc>
      </w:tr>
      <w:tr w:rsidR="009C0C14" w:rsidRPr="002A24B7" w14:paraId="7827BE99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E0F9E8F" w14:textId="77777777" w:rsidR="009C0C14" w:rsidRPr="00BC5875" w:rsidDel="002A1D54" w:rsidRDefault="009C0C14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3842DD12" w14:textId="1106E8A8" w:rsidR="009C0C14" w:rsidRPr="00154359" w:rsidRDefault="009C0C14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Система </w:t>
            </w:r>
            <w:r w:rsidRPr="00D075C8"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D075C8">
              <w:rPr>
                <w:rFonts w:ascii="Times New Roman" w:hAnsi="Times New Roman"/>
                <w:sz w:val="24"/>
              </w:rPr>
              <w:t xml:space="preserve"> рисков и критические контрольные точки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 w:rsidRPr="00D075C8">
              <w:rPr>
                <w:rFonts w:ascii="Times New Roman" w:hAnsi="Times New Roman"/>
                <w:sz w:val="24"/>
              </w:rPr>
              <w:t>ХАССП</w:t>
            </w:r>
            <w:r>
              <w:rPr>
                <w:rFonts w:ascii="Times New Roman" w:hAnsi="Times New Roman"/>
                <w:sz w:val="24"/>
              </w:rPr>
              <w:t>) на предприятиях общественного питания</w:t>
            </w:r>
          </w:p>
        </w:tc>
      </w:tr>
      <w:tr w:rsidR="00D90322" w:rsidRPr="002A24B7" w14:paraId="01A53B56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EBC1B08" w14:textId="77777777" w:rsidR="00D90322" w:rsidRPr="00BC5875" w:rsidDel="002A1D54" w:rsidRDefault="00D90322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4166039B" w14:textId="51ED7A61" w:rsidR="00D90322" w:rsidRPr="00154359" w:rsidRDefault="00D90322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Современные технологии </w:t>
            </w:r>
            <w:r w:rsidR="000670EA" w:rsidRPr="00154359">
              <w:rPr>
                <w:rFonts w:ascii="Times New Roman" w:hAnsi="Times New Roman"/>
                <w:sz w:val="24"/>
              </w:rPr>
              <w:t xml:space="preserve">приготовления блюд, напитков и </w:t>
            </w:r>
            <w:r w:rsidR="000670EA" w:rsidRPr="00154359">
              <w:rPr>
                <w:rFonts w:ascii="Times New Roman" w:hAnsi="Times New Roman"/>
                <w:sz w:val="24"/>
              </w:rPr>
              <w:lastRenderedPageBreak/>
              <w:t>кулинарных изделий</w:t>
            </w:r>
          </w:p>
        </w:tc>
      </w:tr>
      <w:tr w:rsidR="00D90322" w:rsidRPr="002A24B7" w14:paraId="08D27A9C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AE2068B" w14:textId="77777777" w:rsidR="00D90322" w:rsidRPr="00BC5875" w:rsidDel="002A1D54" w:rsidRDefault="00D90322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0C21D419" w14:textId="4FF7E552" w:rsidR="00D90322" w:rsidRPr="00154359" w:rsidRDefault="000670EA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Специализированные информационные программы и технологии, используемые в процессе организации работы кухни организации питания</w:t>
            </w:r>
          </w:p>
        </w:tc>
      </w:tr>
      <w:tr w:rsidR="00D075C8" w:rsidRPr="002A24B7" w14:paraId="614402BB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0048917" w14:textId="77777777" w:rsidR="00D075C8" w:rsidRPr="00BC5875" w:rsidDel="002A1D54" w:rsidRDefault="00D075C8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90C2067" w14:textId="43D512AA" w:rsidR="00D075C8" w:rsidRPr="00154359" w:rsidRDefault="00D075C8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Современное технологическое оборудование для </w:t>
            </w:r>
            <w:r w:rsidRPr="00154359">
              <w:rPr>
                <w:rFonts w:ascii="Times New Roman" w:hAnsi="Times New Roman"/>
                <w:sz w:val="24"/>
              </w:rPr>
              <w:t>приготовления блюд, напитков и кулинарных изделий</w:t>
            </w:r>
          </w:p>
        </w:tc>
      </w:tr>
      <w:tr w:rsidR="00D075C8" w:rsidRPr="002A24B7" w14:paraId="19259F79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2F3071E" w14:textId="77777777" w:rsidR="00D075C8" w:rsidRPr="00BC5875" w:rsidDel="002A1D54" w:rsidRDefault="00D075C8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6064E157" w14:textId="24585B31" w:rsidR="00D075C8" w:rsidRDefault="00D075C8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Технологические режимы </w:t>
            </w:r>
            <w:r w:rsidRPr="00154359">
              <w:rPr>
                <w:rFonts w:ascii="Times New Roman" w:hAnsi="Times New Roman"/>
                <w:sz w:val="24"/>
              </w:rPr>
              <w:t>приготовления блюд, напитков и кулинарных изделий</w:t>
            </w:r>
          </w:p>
        </w:tc>
      </w:tr>
      <w:tr w:rsidR="00D90322" w:rsidRPr="002A24B7" w14:paraId="529E398C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9CE09BB" w14:textId="77777777" w:rsidR="00D90322" w:rsidRPr="00BC5875" w:rsidDel="002A1D54" w:rsidRDefault="00D90322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005832B7" w14:textId="6EA3303B" w:rsidR="00D90322" w:rsidRPr="00154359" w:rsidRDefault="00D90322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Экономика, менеджмент и маркетинг, делопроизводство, подготовка отчетности организаций питания</w:t>
            </w:r>
          </w:p>
        </w:tc>
      </w:tr>
      <w:tr w:rsidR="00D90322" w:rsidRPr="002A24B7" w14:paraId="4F9B3B88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988F154" w14:textId="77777777" w:rsidR="00D90322" w:rsidRPr="00BC5875" w:rsidDel="002A1D54" w:rsidRDefault="00D90322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59EFEA1" w14:textId="5EE484DF" w:rsidR="00D90322" w:rsidRPr="00154359" w:rsidRDefault="000670EA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Требования к безопасности пищевых продуктов, условиям их хранения</w:t>
            </w:r>
          </w:p>
        </w:tc>
      </w:tr>
      <w:tr w:rsidR="00D075C8" w:rsidRPr="002A24B7" w14:paraId="22196465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4D7530C" w14:textId="77777777" w:rsidR="00D075C8" w:rsidRPr="00BC5875" w:rsidDel="002A1D54" w:rsidRDefault="00D075C8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6399E5FF" w14:textId="4CFC65DD" w:rsidR="00D075C8" w:rsidRPr="00154359" w:rsidRDefault="00D075C8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Система </w:t>
            </w:r>
            <w:r w:rsidRPr="00D075C8"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D075C8">
              <w:rPr>
                <w:rFonts w:ascii="Times New Roman" w:hAnsi="Times New Roman"/>
                <w:sz w:val="24"/>
              </w:rPr>
              <w:t xml:space="preserve"> рисков и критические контрольные точки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 w:rsidRPr="00D075C8">
              <w:rPr>
                <w:rFonts w:ascii="Times New Roman" w:hAnsi="Times New Roman"/>
                <w:sz w:val="24"/>
              </w:rPr>
              <w:t>ХАССП</w:t>
            </w:r>
            <w:r>
              <w:rPr>
                <w:rFonts w:ascii="Times New Roman" w:hAnsi="Times New Roman"/>
                <w:sz w:val="24"/>
              </w:rPr>
              <w:t>) на предприятиях общественного питания</w:t>
            </w:r>
          </w:p>
        </w:tc>
      </w:tr>
      <w:tr w:rsidR="00D90322" w:rsidRPr="002A24B7" w14:paraId="0CDF2F59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DB656A4" w14:textId="77777777" w:rsidR="00D90322" w:rsidRPr="00BC5875" w:rsidDel="002A1D54" w:rsidRDefault="00D90322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27268C40" w14:textId="1FDB6BAD" w:rsidR="00D90322" w:rsidRPr="00154359" w:rsidRDefault="00D90322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Правила по охране труда, санитарии и гигиене, пожарной безопасности в организациях питания</w:t>
            </w:r>
          </w:p>
        </w:tc>
      </w:tr>
      <w:tr w:rsidR="00442465" w:rsidRPr="002A24B7" w14:paraId="0B60548E" w14:textId="77777777" w:rsidTr="007F52CA">
        <w:trPr>
          <w:trHeight w:val="170"/>
        </w:trPr>
        <w:tc>
          <w:tcPr>
            <w:tcW w:w="1289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6928105E" w14:textId="77777777" w:rsidR="00442465" w:rsidRPr="00325397" w:rsidDel="002A1D54" w:rsidRDefault="00442465" w:rsidP="00E161B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  <w:r w:rsidRPr="00325397" w:rsidDel="002A1D54">
              <w:rPr>
                <w:rFonts w:ascii="Times New Roman" w:hAnsi="Times New Roman"/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4108D857" w14:textId="77777777" w:rsidR="00442465" w:rsidRPr="00154359" w:rsidRDefault="00442465" w:rsidP="00E161B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-</w:t>
            </w:r>
          </w:p>
        </w:tc>
      </w:tr>
      <w:tr w:rsidR="00D90322" w:rsidRPr="002A24B7" w14:paraId="247D1A86" w14:textId="77777777" w:rsidTr="007F52CA">
        <w:trPr>
          <w:trHeight w:val="592"/>
        </w:trPr>
        <w:tc>
          <w:tcPr>
            <w:tcW w:w="5000" w:type="pct"/>
            <w:gridSpan w:val="19"/>
            <w:tcBorders>
              <w:top w:val="nil"/>
              <w:bottom w:val="nil"/>
            </w:tcBorders>
            <w:vAlign w:val="center"/>
          </w:tcPr>
          <w:p w14:paraId="206381F3" w14:textId="60382A18" w:rsidR="00D90322" w:rsidRPr="00BC5875" w:rsidRDefault="00D90322" w:rsidP="00E161B1">
            <w:pPr>
              <w:pStyle w:val="12"/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4.2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D90322" w:rsidRPr="00ED26F1" w14:paraId="0BAC6CE0" w14:textId="77777777" w:rsidTr="007F52CA">
        <w:trPr>
          <w:trHeight w:val="278"/>
        </w:trPr>
        <w:tc>
          <w:tcPr>
            <w:tcW w:w="756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E6F58F3" w14:textId="77777777" w:rsidR="00D90322" w:rsidRPr="00ED26F1" w:rsidRDefault="00D9032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Наименование</w:t>
            </w:r>
          </w:p>
        </w:tc>
        <w:tc>
          <w:tcPr>
            <w:tcW w:w="2253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B44D0D" w14:textId="3A73A254" w:rsidR="00D90322" w:rsidRPr="00B50603" w:rsidRDefault="000670EA" w:rsidP="00E1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iCs/>
                <w:sz w:val="24"/>
                <w:szCs w:val="24"/>
              </w:rPr>
              <w:t>Организация и координация процессов на кухне организации питания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FFCBF6A" w14:textId="77777777" w:rsidR="00D90322" w:rsidRPr="00ED26F1" w:rsidRDefault="00D90322" w:rsidP="00E161B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Код</w:t>
            </w:r>
          </w:p>
        </w:tc>
        <w:tc>
          <w:tcPr>
            <w:tcW w:w="393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484196" w14:textId="1E8F9522" w:rsidR="00D90322" w:rsidRPr="00ED26F1" w:rsidRDefault="00E83E3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9C5BDE">
              <w:rPr>
                <w:rFonts w:ascii="Times New Roman" w:hAnsi="Times New Roman"/>
                <w:sz w:val="18"/>
                <w:szCs w:val="14"/>
                <w:lang w:val="en-US"/>
              </w:rPr>
              <w:t>D</w:t>
            </w:r>
            <w:r w:rsidR="00D90322" w:rsidRPr="009C5BDE">
              <w:rPr>
                <w:rFonts w:ascii="Times New Roman" w:hAnsi="Times New Roman"/>
                <w:sz w:val="18"/>
                <w:szCs w:val="14"/>
              </w:rPr>
              <w:t>/02.6</w:t>
            </w:r>
          </w:p>
        </w:tc>
        <w:tc>
          <w:tcPr>
            <w:tcW w:w="774" w:type="pct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5090FE7" w14:textId="77777777" w:rsidR="00D90322" w:rsidRPr="00ED26F1" w:rsidRDefault="00D9032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 xml:space="preserve">Уровень 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(подуровень) 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>квалификации</w:t>
            </w:r>
          </w:p>
        </w:tc>
        <w:tc>
          <w:tcPr>
            <w:tcW w:w="4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7B3E6DD" w14:textId="77777777" w:rsidR="00D90322" w:rsidRPr="00B50603" w:rsidRDefault="00D90322" w:rsidP="00E16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90322" w:rsidRPr="00ED26F1" w14:paraId="667E16D8" w14:textId="77777777" w:rsidTr="007F52CA">
        <w:trPr>
          <w:trHeight w:val="281"/>
        </w:trPr>
        <w:tc>
          <w:tcPr>
            <w:tcW w:w="5000" w:type="pct"/>
            <w:gridSpan w:val="19"/>
            <w:tcBorders>
              <w:top w:val="nil"/>
              <w:bottom w:val="nil"/>
            </w:tcBorders>
            <w:vAlign w:val="center"/>
          </w:tcPr>
          <w:p w14:paraId="70D996E1" w14:textId="77777777" w:rsidR="00D90322" w:rsidRPr="00ED26F1" w:rsidRDefault="00D9032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D90322" w:rsidRPr="00ED26F1" w14:paraId="1806A63D" w14:textId="77777777" w:rsidTr="007F52C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E3F45E5" w14:textId="77777777" w:rsidR="00D90322" w:rsidRPr="00ED26F1" w:rsidRDefault="00D9032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Происхождение трудовой функции</w:t>
            </w:r>
          </w:p>
        </w:tc>
        <w:tc>
          <w:tcPr>
            <w:tcW w:w="58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C692B79" w14:textId="77777777" w:rsidR="00D90322" w:rsidRPr="00ED26F1" w:rsidRDefault="00D9032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9B58D28" w14:textId="77777777" w:rsidR="00D90322" w:rsidRPr="004C2875" w:rsidRDefault="00D9032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273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4F52D52" w14:textId="77777777" w:rsidR="00D90322" w:rsidRPr="00ED26F1" w:rsidRDefault="00D9032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CD86AF1" w14:textId="77777777" w:rsidR="00D90322" w:rsidRPr="00ED26F1" w:rsidRDefault="00D90322" w:rsidP="00E161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58B9CAE" w14:textId="77777777" w:rsidR="00D90322" w:rsidRPr="00ED26F1" w:rsidRDefault="00D90322" w:rsidP="00E161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0322" w:rsidRPr="00ED26F1" w14:paraId="5EDA8592" w14:textId="77777777" w:rsidTr="007F52C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522442A2" w14:textId="77777777" w:rsidR="00D90322" w:rsidRPr="00ED26F1" w:rsidRDefault="00D9032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98" w:type="pct"/>
            <w:gridSpan w:val="9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41D1DD6" w14:textId="77777777" w:rsidR="00D90322" w:rsidRPr="00ED26F1" w:rsidRDefault="00D9032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C0E848A" w14:textId="77777777" w:rsidR="00D90322" w:rsidRPr="00ED26F1" w:rsidRDefault="00D90322" w:rsidP="00E16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20"/>
              </w:rPr>
              <w:t>Код оригинала</w:t>
            </w:r>
          </w:p>
        </w:tc>
        <w:tc>
          <w:tcPr>
            <w:tcW w:w="92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3FF8E41" w14:textId="77777777" w:rsidR="00D90322" w:rsidRDefault="00D90322" w:rsidP="00E161B1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Рег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истрационный номер                           </w:t>
            </w:r>
          </w:p>
          <w:p w14:paraId="0E0131A7" w14:textId="77777777" w:rsidR="00D90322" w:rsidRPr="00ED26F1" w:rsidRDefault="00D90322" w:rsidP="00E161B1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профессионального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 xml:space="preserve"> стандарта</w:t>
            </w:r>
          </w:p>
        </w:tc>
      </w:tr>
      <w:tr w:rsidR="00D90322" w:rsidRPr="002A24B7" w14:paraId="44433311" w14:textId="77777777" w:rsidTr="007F52CA">
        <w:trPr>
          <w:trHeight w:val="226"/>
        </w:trPr>
        <w:tc>
          <w:tcPr>
            <w:tcW w:w="1289" w:type="pct"/>
            <w:gridSpan w:val="3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14:paraId="00430AD5" w14:textId="77777777" w:rsidR="00D90322" w:rsidRPr="00BC5875" w:rsidRDefault="00D90322" w:rsidP="00E161B1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14:paraId="27034A39" w14:textId="77777777" w:rsidR="00D90322" w:rsidRPr="00BC5875" w:rsidRDefault="00D90322" w:rsidP="00E161B1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D90322" w:rsidRPr="002A24B7" w14:paraId="4B4CF29F" w14:textId="77777777" w:rsidTr="007F52CA">
        <w:trPr>
          <w:trHeight w:val="200"/>
        </w:trPr>
        <w:tc>
          <w:tcPr>
            <w:tcW w:w="1289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610AEA8A" w14:textId="77777777" w:rsidR="00D90322" w:rsidRPr="00BC5875" w:rsidRDefault="00D90322" w:rsidP="00D9032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>
              <w:rPr>
                <w:rFonts w:ascii="Times New Roman" w:hAnsi="Times New Roman"/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7AD4A864" w14:textId="5193E2B5" w:rsidR="00D90322" w:rsidRPr="00154359" w:rsidRDefault="00D90322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Координация деятельности </w:t>
            </w:r>
            <w:r w:rsidR="000670EA" w:rsidRPr="00154359">
              <w:rPr>
                <w:rFonts w:ascii="Times New Roman" w:hAnsi="Times New Roman"/>
                <w:sz w:val="24"/>
              </w:rPr>
              <w:t>работников кухни в процессе приготовления блюд, напитков и кулинарных изделий</w:t>
            </w:r>
          </w:p>
        </w:tc>
      </w:tr>
      <w:tr w:rsidR="00D90322" w:rsidRPr="002A24B7" w14:paraId="0211B1CD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204A5FC" w14:textId="77777777" w:rsidR="00D90322" w:rsidRPr="00BC5875" w:rsidRDefault="00D90322" w:rsidP="00D9032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6760A7C9" w14:textId="240E74A3" w:rsidR="00D90322" w:rsidRPr="00154359" w:rsidRDefault="00D90322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Координация процессов </w:t>
            </w:r>
            <w:r w:rsidR="000670EA" w:rsidRPr="00154359">
              <w:rPr>
                <w:rFonts w:ascii="Times New Roman" w:hAnsi="Times New Roman"/>
                <w:sz w:val="24"/>
              </w:rPr>
              <w:t>кухни</w:t>
            </w:r>
            <w:r w:rsidRPr="00154359">
              <w:rPr>
                <w:rFonts w:ascii="Times New Roman" w:hAnsi="Times New Roman"/>
                <w:sz w:val="24"/>
              </w:rPr>
              <w:t xml:space="preserve"> с другими службами организации питания</w:t>
            </w:r>
          </w:p>
        </w:tc>
      </w:tr>
      <w:tr w:rsidR="00D90322" w:rsidRPr="002A24B7" w14:paraId="6C4FAB9D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BDEA889" w14:textId="77777777" w:rsidR="00D90322" w:rsidRPr="00BC5875" w:rsidRDefault="00D90322" w:rsidP="00D9032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27F49047" w14:textId="2DBDAAC7" w:rsidR="00D90322" w:rsidRPr="00154359" w:rsidRDefault="000670EA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Разработка меню организации питания</w:t>
            </w:r>
          </w:p>
        </w:tc>
      </w:tr>
      <w:tr w:rsidR="00D90322" w:rsidRPr="002A24B7" w14:paraId="079293B6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7778C3D" w14:textId="77777777" w:rsidR="00D90322" w:rsidRPr="00BC5875" w:rsidRDefault="00D90322" w:rsidP="00D9032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504BD0B5" w14:textId="1FF93BED" w:rsidR="00D90322" w:rsidRPr="00154359" w:rsidRDefault="000670EA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Приготовление авторских блюд, напитков и кулинарных изделий</w:t>
            </w:r>
          </w:p>
        </w:tc>
      </w:tr>
      <w:tr w:rsidR="00D075C8" w:rsidRPr="002A24B7" w14:paraId="7CD74CF1" w14:textId="77777777" w:rsidTr="007F52CA">
        <w:trPr>
          <w:trHeight w:val="200"/>
        </w:trPr>
        <w:tc>
          <w:tcPr>
            <w:tcW w:w="1289" w:type="pct"/>
            <w:gridSpan w:val="3"/>
            <w:vMerge w:val="restart"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2245E9C" w14:textId="77777777" w:rsidR="00D075C8" w:rsidRPr="00BC5875" w:rsidRDefault="00D075C8" w:rsidP="00D90322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484E3F18" w14:textId="25A13CDE" w:rsidR="00D075C8" w:rsidRPr="00154359" w:rsidRDefault="00D075C8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Разрабатывать регламенты работы и критерии эффективности работы сотрудников</w:t>
            </w:r>
          </w:p>
        </w:tc>
      </w:tr>
      <w:tr w:rsidR="00D075C8" w:rsidRPr="002A24B7" w14:paraId="7D45543F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AAFA67F" w14:textId="77777777" w:rsidR="00D075C8" w:rsidRPr="00BC5875" w:rsidRDefault="00D075C8" w:rsidP="00D90322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6F93342B" w14:textId="44A1ED81" w:rsidR="00D075C8" w:rsidRPr="00154359" w:rsidRDefault="00D075C8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Вводить в меню новые блюда, напитки и кулинарные изделия</w:t>
            </w:r>
          </w:p>
        </w:tc>
      </w:tr>
      <w:tr w:rsidR="00D075C8" w:rsidRPr="002A24B7" w14:paraId="2BCAE01E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7BDF430" w14:textId="77777777" w:rsidR="00D075C8" w:rsidRPr="00BC5875" w:rsidRDefault="00D075C8" w:rsidP="00D90322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7D4DC6A7" w14:textId="08ED7266" w:rsidR="00D075C8" w:rsidRPr="00154359" w:rsidRDefault="00D075C8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Проводить проработку рецептур, технологических карт блюд, напитков и кулинарных изделий</w:t>
            </w:r>
          </w:p>
        </w:tc>
      </w:tr>
      <w:tr w:rsidR="00D075C8" w:rsidRPr="002A24B7" w14:paraId="45459AA3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6089173" w14:textId="77777777" w:rsidR="00D075C8" w:rsidRPr="00BC5875" w:rsidRDefault="00D075C8" w:rsidP="00D90322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31C09CA1" w14:textId="775A64EC" w:rsidR="00D075C8" w:rsidRPr="00154359" w:rsidRDefault="00D075C8" w:rsidP="00D075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Готовить </w:t>
            </w:r>
            <w:r w:rsidRPr="00154359">
              <w:rPr>
                <w:rFonts w:ascii="Times New Roman" w:hAnsi="Times New Roman"/>
                <w:sz w:val="24"/>
              </w:rPr>
              <w:t>авторски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154359">
              <w:rPr>
                <w:rFonts w:ascii="Times New Roman" w:hAnsi="Times New Roman"/>
                <w:sz w:val="24"/>
              </w:rPr>
              <w:t xml:space="preserve"> блюд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154359">
              <w:rPr>
                <w:rFonts w:ascii="Times New Roman" w:hAnsi="Times New Roman"/>
                <w:sz w:val="24"/>
              </w:rPr>
              <w:t>, напитк</w:t>
            </w:r>
            <w:r>
              <w:rPr>
                <w:rFonts w:ascii="Times New Roman" w:hAnsi="Times New Roman"/>
                <w:sz w:val="24"/>
              </w:rPr>
              <w:t>и</w:t>
            </w:r>
            <w:r w:rsidRPr="00154359">
              <w:rPr>
                <w:rFonts w:ascii="Times New Roman" w:hAnsi="Times New Roman"/>
                <w:sz w:val="24"/>
              </w:rPr>
              <w:t xml:space="preserve"> и кулинарны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154359">
              <w:rPr>
                <w:rFonts w:ascii="Times New Roman" w:hAnsi="Times New Roman"/>
                <w:sz w:val="24"/>
              </w:rPr>
              <w:t xml:space="preserve"> издели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</w:tr>
      <w:tr w:rsidR="00D90322" w:rsidRPr="002A24B7" w14:paraId="5CC99CA3" w14:textId="77777777" w:rsidTr="007F52CA">
        <w:trPr>
          <w:trHeight w:val="225"/>
        </w:trPr>
        <w:tc>
          <w:tcPr>
            <w:tcW w:w="1289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23E1B18E" w14:textId="77777777" w:rsidR="00D90322" w:rsidRPr="00BC5875" w:rsidRDefault="00D90322" w:rsidP="00D9032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246549B6" w14:textId="5BAA0C52" w:rsidR="00D90322" w:rsidRPr="00154359" w:rsidRDefault="00D90322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Нормативно-правовые акты Российской Федерации, регулирующие деятельность организаций питания</w:t>
            </w:r>
          </w:p>
        </w:tc>
      </w:tr>
      <w:tr w:rsidR="00D90322" w:rsidRPr="002A24B7" w14:paraId="32D515E1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D8B0B08" w14:textId="77777777" w:rsidR="00D90322" w:rsidRPr="00BC5875" w:rsidDel="002A1D54" w:rsidRDefault="00D90322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1A330860" w14:textId="1067A75F" w:rsidR="00D90322" w:rsidRPr="00154359" w:rsidRDefault="007F78FB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Современные технологии организации питания</w:t>
            </w:r>
          </w:p>
        </w:tc>
      </w:tr>
      <w:tr w:rsidR="00B95DE0" w:rsidRPr="002A24B7" w14:paraId="3DD21262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0FEB973" w14:textId="77777777" w:rsidR="00B95DE0" w:rsidRPr="00BC5875" w:rsidDel="002A1D54" w:rsidRDefault="00B95DE0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71D65AA" w14:textId="1AE519C2" w:rsidR="00B95DE0" w:rsidRPr="00154359" w:rsidRDefault="00B95DE0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разработки меню</w:t>
            </w:r>
          </w:p>
        </w:tc>
      </w:tr>
      <w:tr w:rsidR="00B95DE0" w:rsidRPr="002A24B7" w14:paraId="776ECEF6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D4980CD" w14:textId="77777777" w:rsidR="00B95DE0" w:rsidRPr="00BC5875" w:rsidDel="002A1D54" w:rsidRDefault="00B95DE0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67DF2A83" w14:textId="0C81ADFE" w:rsidR="00B95DE0" w:rsidRDefault="00B95DE0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Принципы калькуляции блюд, напитков и кулинарных изделий в организации питания</w:t>
            </w:r>
          </w:p>
        </w:tc>
      </w:tr>
      <w:tr w:rsidR="00D90322" w:rsidRPr="002A24B7" w14:paraId="22D4E307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3B52BC3" w14:textId="77777777" w:rsidR="00D90322" w:rsidRPr="00BC5875" w:rsidDel="002A1D54" w:rsidRDefault="00D90322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485C9535" w14:textId="24FD9EFE" w:rsidR="00D90322" w:rsidRPr="00154359" w:rsidRDefault="00D90322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Экономика, менеджмент и маркетинг, делопроизводство, подготовка отчетности организаций питания</w:t>
            </w:r>
          </w:p>
        </w:tc>
      </w:tr>
      <w:tr w:rsidR="00D90322" w:rsidRPr="002A24B7" w14:paraId="057EAF8A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C16560A" w14:textId="77777777" w:rsidR="00D90322" w:rsidRPr="00BC5875" w:rsidDel="002A1D54" w:rsidRDefault="00D90322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FEF96F2" w14:textId="30C92F98" w:rsidR="00D90322" w:rsidRPr="00154359" w:rsidRDefault="00D90322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Теории межличностного и делового общения, переговоров, </w:t>
            </w:r>
            <w:proofErr w:type="spellStart"/>
            <w:r w:rsidRPr="00154359">
              <w:rPr>
                <w:rFonts w:ascii="Times New Roman" w:hAnsi="Times New Roman"/>
                <w:sz w:val="24"/>
              </w:rPr>
              <w:t>конфликтологии</w:t>
            </w:r>
            <w:proofErr w:type="spellEnd"/>
            <w:r w:rsidRPr="00154359">
              <w:rPr>
                <w:rFonts w:ascii="Times New Roman" w:hAnsi="Times New Roman"/>
                <w:sz w:val="24"/>
              </w:rPr>
              <w:t>, публичных выступлений</w:t>
            </w:r>
          </w:p>
        </w:tc>
      </w:tr>
      <w:tr w:rsidR="00D075C8" w:rsidRPr="002A24B7" w14:paraId="49AC5A45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69B07AE" w14:textId="77777777" w:rsidR="00D075C8" w:rsidRPr="00BC5875" w:rsidDel="002A1D54" w:rsidRDefault="00D075C8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48266BD" w14:textId="740FDB69" w:rsidR="00D075C8" w:rsidRPr="00154359" w:rsidRDefault="00D075C8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Система </w:t>
            </w:r>
            <w:r w:rsidRPr="00D075C8"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D075C8">
              <w:rPr>
                <w:rFonts w:ascii="Times New Roman" w:hAnsi="Times New Roman"/>
                <w:sz w:val="24"/>
              </w:rPr>
              <w:t xml:space="preserve"> рисков и критические контрольные точки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 w:rsidRPr="00D075C8">
              <w:rPr>
                <w:rFonts w:ascii="Times New Roman" w:hAnsi="Times New Roman"/>
                <w:sz w:val="24"/>
              </w:rPr>
              <w:t>ХАССП</w:t>
            </w:r>
            <w:r>
              <w:rPr>
                <w:rFonts w:ascii="Times New Roman" w:hAnsi="Times New Roman"/>
                <w:sz w:val="24"/>
              </w:rPr>
              <w:t>) на предприятиях общественного питания</w:t>
            </w:r>
          </w:p>
        </w:tc>
      </w:tr>
      <w:tr w:rsidR="00D90322" w:rsidRPr="002A24B7" w14:paraId="2E1AC3E7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820EAA4" w14:textId="77777777" w:rsidR="00D90322" w:rsidRPr="00BC5875" w:rsidDel="002A1D54" w:rsidRDefault="00D90322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51D6878B" w14:textId="3133B256" w:rsidR="00D90322" w:rsidRPr="00154359" w:rsidRDefault="00D90322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Правила по охране труда, санитарии и гигиене, пожарной безопасности в организациях питания</w:t>
            </w:r>
          </w:p>
        </w:tc>
      </w:tr>
      <w:tr w:rsidR="00D90322" w:rsidRPr="002A24B7" w14:paraId="7D18D493" w14:textId="77777777" w:rsidTr="007F52CA">
        <w:trPr>
          <w:trHeight w:val="170"/>
        </w:trPr>
        <w:tc>
          <w:tcPr>
            <w:tcW w:w="1289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1C99DBD2" w14:textId="77777777" w:rsidR="00D90322" w:rsidRPr="00325397" w:rsidDel="002A1D54" w:rsidRDefault="00D90322" w:rsidP="00E161B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  <w:r w:rsidRPr="00325397" w:rsidDel="002A1D54">
              <w:rPr>
                <w:rFonts w:ascii="Times New Roman" w:hAnsi="Times New Roman"/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592D597" w14:textId="77777777" w:rsidR="00D90322" w:rsidRPr="00154359" w:rsidRDefault="00D90322" w:rsidP="00E161B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-</w:t>
            </w:r>
          </w:p>
        </w:tc>
      </w:tr>
      <w:tr w:rsidR="00D90322" w:rsidRPr="002A24B7" w14:paraId="7D5F0AF6" w14:textId="77777777" w:rsidTr="007F52CA">
        <w:trPr>
          <w:trHeight w:val="592"/>
        </w:trPr>
        <w:tc>
          <w:tcPr>
            <w:tcW w:w="5000" w:type="pct"/>
            <w:gridSpan w:val="19"/>
            <w:tcBorders>
              <w:top w:val="nil"/>
              <w:bottom w:val="nil"/>
            </w:tcBorders>
            <w:vAlign w:val="center"/>
          </w:tcPr>
          <w:p w14:paraId="5D89751F" w14:textId="41DA27C1" w:rsidR="00D90322" w:rsidRPr="00BC5875" w:rsidRDefault="00D90322" w:rsidP="00E161B1">
            <w:pPr>
              <w:pStyle w:val="12"/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4.3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D90322" w:rsidRPr="00ED26F1" w14:paraId="7DA30AB2" w14:textId="77777777" w:rsidTr="007F52CA">
        <w:trPr>
          <w:trHeight w:val="278"/>
        </w:trPr>
        <w:tc>
          <w:tcPr>
            <w:tcW w:w="756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234845D" w14:textId="77777777" w:rsidR="00D90322" w:rsidRPr="00ED26F1" w:rsidRDefault="00D9032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Наименование</w:t>
            </w:r>
          </w:p>
        </w:tc>
        <w:tc>
          <w:tcPr>
            <w:tcW w:w="2253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C6CD82" w14:textId="54050FA3" w:rsidR="00D90322" w:rsidRPr="00B50603" w:rsidRDefault="00660901" w:rsidP="00E1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iCs/>
                <w:sz w:val="24"/>
                <w:szCs w:val="24"/>
              </w:rPr>
              <w:t>Контроль на каждом этапе технологического процесса приготовления блюд, напитков и кулинарных изделий в организации питания</w:t>
            </w:r>
          </w:p>
        </w:tc>
        <w:tc>
          <w:tcPr>
            <w:tcW w:w="36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CC6D962" w14:textId="77777777" w:rsidR="00D90322" w:rsidRPr="00ED26F1" w:rsidRDefault="00D90322" w:rsidP="00E161B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Код</w:t>
            </w:r>
          </w:p>
        </w:tc>
        <w:tc>
          <w:tcPr>
            <w:tcW w:w="393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8E4078" w14:textId="423433A6" w:rsidR="00D90322" w:rsidRPr="00ED26F1" w:rsidRDefault="00E83E3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9C5BDE">
              <w:rPr>
                <w:rFonts w:ascii="Times New Roman" w:hAnsi="Times New Roman"/>
                <w:sz w:val="18"/>
                <w:szCs w:val="14"/>
                <w:lang w:val="en-US"/>
              </w:rPr>
              <w:t>D</w:t>
            </w:r>
            <w:r w:rsidR="00D90322" w:rsidRPr="009C5BDE">
              <w:rPr>
                <w:rFonts w:ascii="Times New Roman" w:hAnsi="Times New Roman"/>
                <w:sz w:val="18"/>
                <w:szCs w:val="14"/>
              </w:rPr>
              <w:t>/03.6</w:t>
            </w:r>
          </w:p>
        </w:tc>
        <w:tc>
          <w:tcPr>
            <w:tcW w:w="774" w:type="pct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34C1A73" w14:textId="77777777" w:rsidR="00D90322" w:rsidRPr="00ED26F1" w:rsidRDefault="00D9032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 xml:space="preserve">Уровень 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(подуровень) 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>квалификации</w:t>
            </w:r>
          </w:p>
        </w:tc>
        <w:tc>
          <w:tcPr>
            <w:tcW w:w="4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9FAC54" w14:textId="77777777" w:rsidR="00D90322" w:rsidRPr="00B50603" w:rsidRDefault="00D90322" w:rsidP="00E16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90322" w:rsidRPr="00ED26F1" w14:paraId="5789D51E" w14:textId="77777777" w:rsidTr="007F52CA">
        <w:trPr>
          <w:trHeight w:val="281"/>
        </w:trPr>
        <w:tc>
          <w:tcPr>
            <w:tcW w:w="5000" w:type="pct"/>
            <w:gridSpan w:val="19"/>
            <w:tcBorders>
              <w:top w:val="nil"/>
              <w:bottom w:val="nil"/>
            </w:tcBorders>
            <w:vAlign w:val="center"/>
          </w:tcPr>
          <w:p w14:paraId="72DE5C5A" w14:textId="77777777" w:rsidR="00D90322" w:rsidRPr="00ED26F1" w:rsidRDefault="00D9032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D90322" w:rsidRPr="00ED26F1" w14:paraId="7655FEEE" w14:textId="77777777" w:rsidTr="007F52C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DC1B371" w14:textId="77777777" w:rsidR="00D90322" w:rsidRPr="00ED26F1" w:rsidRDefault="00D9032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Происхождение трудовой функции</w:t>
            </w:r>
          </w:p>
        </w:tc>
        <w:tc>
          <w:tcPr>
            <w:tcW w:w="58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B0DE431" w14:textId="77777777" w:rsidR="00D90322" w:rsidRPr="00ED26F1" w:rsidRDefault="00D9032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EF82C75" w14:textId="77777777" w:rsidR="00D90322" w:rsidRPr="004C2875" w:rsidRDefault="00D9032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273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1CE3355" w14:textId="77777777" w:rsidR="00D90322" w:rsidRPr="00ED26F1" w:rsidRDefault="00D9032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E9431E0" w14:textId="77777777" w:rsidR="00D90322" w:rsidRPr="00ED26F1" w:rsidRDefault="00D90322" w:rsidP="00E161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64A2ABA" w14:textId="77777777" w:rsidR="00D90322" w:rsidRPr="00ED26F1" w:rsidRDefault="00D90322" w:rsidP="00E161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0322" w:rsidRPr="00ED26F1" w14:paraId="7F7B0446" w14:textId="77777777" w:rsidTr="007F52C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5C21D6BD" w14:textId="77777777" w:rsidR="00D90322" w:rsidRPr="00ED26F1" w:rsidRDefault="00D9032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98" w:type="pct"/>
            <w:gridSpan w:val="9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937E841" w14:textId="77777777" w:rsidR="00D90322" w:rsidRPr="00ED26F1" w:rsidRDefault="00D90322" w:rsidP="00E161B1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0D5C60E" w14:textId="77777777" w:rsidR="00D90322" w:rsidRPr="00ED26F1" w:rsidRDefault="00D90322" w:rsidP="00E16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20"/>
              </w:rPr>
              <w:t>Код оригинала</w:t>
            </w:r>
          </w:p>
        </w:tc>
        <w:tc>
          <w:tcPr>
            <w:tcW w:w="92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41BC2A7" w14:textId="77777777" w:rsidR="00D90322" w:rsidRDefault="00D90322" w:rsidP="00E161B1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Рег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истрационный номер                           </w:t>
            </w:r>
          </w:p>
          <w:p w14:paraId="68076A04" w14:textId="77777777" w:rsidR="00D90322" w:rsidRPr="00ED26F1" w:rsidRDefault="00D90322" w:rsidP="00E161B1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профессионального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 xml:space="preserve"> стандарта</w:t>
            </w:r>
          </w:p>
        </w:tc>
      </w:tr>
      <w:tr w:rsidR="00D90322" w:rsidRPr="002A24B7" w14:paraId="27AC065D" w14:textId="77777777" w:rsidTr="007F52CA">
        <w:trPr>
          <w:trHeight w:val="226"/>
        </w:trPr>
        <w:tc>
          <w:tcPr>
            <w:tcW w:w="1289" w:type="pct"/>
            <w:gridSpan w:val="3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14:paraId="2D5FF60E" w14:textId="77777777" w:rsidR="00D90322" w:rsidRPr="00BC5875" w:rsidRDefault="00D90322" w:rsidP="00E161B1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14:paraId="556F3E0B" w14:textId="77777777" w:rsidR="00D90322" w:rsidRPr="00BC5875" w:rsidRDefault="00D90322" w:rsidP="00E161B1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D90322" w:rsidRPr="002A24B7" w14:paraId="6F90BA32" w14:textId="77777777" w:rsidTr="007F52CA">
        <w:trPr>
          <w:trHeight w:val="200"/>
        </w:trPr>
        <w:tc>
          <w:tcPr>
            <w:tcW w:w="1289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0D7CD383" w14:textId="77777777" w:rsidR="00D90322" w:rsidRPr="00BC5875" w:rsidRDefault="00D90322" w:rsidP="00D9032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>
              <w:rPr>
                <w:rFonts w:ascii="Times New Roman" w:hAnsi="Times New Roman"/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8CB0523" w14:textId="612FB9DC" w:rsidR="00D90322" w:rsidRPr="00154359" w:rsidRDefault="00660901" w:rsidP="00660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60901">
              <w:rPr>
                <w:rFonts w:ascii="Times New Roman" w:hAnsi="Times New Roman"/>
                <w:sz w:val="24"/>
              </w:rPr>
              <w:t>Входной и технологический контроль</w:t>
            </w:r>
            <w:r>
              <w:rPr>
                <w:rFonts w:ascii="Times New Roman" w:hAnsi="Times New Roman"/>
                <w:sz w:val="24"/>
              </w:rPr>
              <w:t xml:space="preserve"> качества сырья, полуфабрикатов</w:t>
            </w:r>
            <w:r w:rsidR="007877F0">
              <w:rPr>
                <w:rFonts w:ascii="Times New Roman" w:hAnsi="Times New Roman"/>
                <w:sz w:val="24"/>
              </w:rPr>
              <w:t>, готовых блюд, напитков и кулинарных изделий в организации питания</w:t>
            </w:r>
          </w:p>
        </w:tc>
      </w:tr>
      <w:tr w:rsidR="00D90322" w:rsidRPr="002A24B7" w14:paraId="3E227AF8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E440FFE" w14:textId="77777777" w:rsidR="00D90322" w:rsidRPr="00BC5875" w:rsidRDefault="00D90322" w:rsidP="00D9032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3426589E" w14:textId="1DE77846" w:rsidR="00D90322" w:rsidRPr="00154359" w:rsidRDefault="007877F0" w:rsidP="007877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77F0">
              <w:rPr>
                <w:rFonts w:ascii="Times New Roman" w:hAnsi="Times New Roman"/>
                <w:sz w:val="24"/>
              </w:rPr>
              <w:t xml:space="preserve">Контроль параметров и режимов </w:t>
            </w:r>
            <w:r>
              <w:rPr>
                <w:rFonts w:ascii="Times New Roman" w:hAnsi="Times New Roman"/>
                <w:sz w:val="24"/>
              </w:rPr>
              <w:t>приготовления блюд, напитков и кулинарных изделий</w:t>
            </w:r>
            <w:r w:rsidRPr="007877F0">
              <w:rPr>
                <w:rFonts w:ascii="Times New Roman" w:hAnsi="Times New Roman"/>
                <w:sz w:val="24"/>
              </w:rPr>
              <w:t xml:space="preserve"> на соответствие требованиям технологической и эксплуатационной документации</w:t>
            </w:r>
          </w:p>
        </w:tc>
      </w:tr>
      <w:tr w:rsidR="00D90322" w:rsidRPr="002A24B7" w14:paraId="7F8A843B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BD44034" w14:textId="77777777" w:rsidR="00D90322" w:rsidRPr="00BC5875" w:rsidRDefault="00D90322" w:rsidP="00D9032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28AFE901" w14:textId="3043EE0D" w:rsidR="00D90322" w:rsidRPr="00154359" w:rsidRDefault="007877F0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</w:t>
            </w:r>
            <w:r w:rsidRPr="007877F0">
              <w:rPr>
                <w:rFonts w:ascii="Times New Roman" w:hAnsi="Times New Roman"/>
                <w:sz w:val="24"/>
              </w:rPr>
              <w:t xml:space="preserve"> систем управления качеством, безопасностью и прослеживаемостью</w:t>
            </w:r>
            <w:r>
              <w:rPr>
                <w:rFonts w:ascii="Times New Roman" w:hAnsi="Times New Roman"/>
                <w:sz w:val="24"/>
              </w:rPr>
              <w:t xml:space="preserve"> приготовления блюд, напитков и кулинарных изделий в организации питания</w:t>
            </w:r>
          </w:p>
        </w:tc>
      </w:tr>
      <w:tr w:rsidR="00D90322" w:rsidRPr="002A24B7" w14:paraId="0F7F254E" w14:textId="77777777" w:rsidTr="007F52CA">
        <w:trPr>
          <w:trHeight w:val="200"/>
        </w:trPr>
        <w:tc>
          <w:tcPr>
            <w:tcW w:w="1289" w:type="pct"/>
            <w:gridSpan w:val="3"/>
            <w:vMerge w:val="restart"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19AA372" w14:textId="77777777" w:rsidR="00D90322" w:rsidRPr="00BC5875" w:rsidRDefault="00D90322" w:rsidP="00D90322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447D219C" w14:textId="7CACB1EF" w:rsidR="00D90322" w:rsidRPr="00154359" w:rsidRDefault="007877F0" w:rsidP="007877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77F0">
              <w:rPr>
                <w:rFonts w:ascii="Times New Roman" w:hAnsi="Times New Roman"/>
                <w:sz w:val="24"/>
              </w:rPr>
              <w:t xml:space="preserve">Анализировать свойства сырья и полуфабрикатов, влияющие на качество </w:t>
            </w:r>
            <w:r>
              <w:rPr>
                <w:rFonts w:ascii="Times New Roman" w:hAnsi="Times New Roman"/>
                <w:sz w:val="24"/>
              </w:rPr>
              <w:t>готовых блюд, напитков и кулинарных изделий</w:t>
            </w:r>
            <w:r w:rsidRPr="007877F0">
              <w:rPr>
                <w:rFonts w:ascii="Times New Roman" w:hAnsi="Times New Roman"/>
                <w:sz w:val="24"/>
              </w:rPr>
              <w:t xml:space="preserve">, ресурсосбережение, эффективность и </w:t>
            </w:r>
            <w:r>
              <w:rPr>
                <w:rFonts w:ascii="Times New Roman" w:hAnsi="Times New Roman"/>
                <w:sz w:val="24"/>
              </w:rPr>
              <w:t>стабильность</w:t>
            </w:r>
            <w:r w:rsidRPr="007877F0">
              <w:rPr>
                <w:rFonts w:ascii="Times New Roman" w:hAnsi="Times New Roman"/>
                <w:sz w:val="24"/>
              </w:rPr>
              <w:t xml:space="preserve"> процессов </w:t>
            </w:r>
            <w:r>
              <w:rPr>
                <w:rFonts w:ascii="Times New Roman" w:hAnsi="Times New Roman"/>
                <w:sz w:val="24"/>
              </w:rPr>
              <w:t>приготовления блюд, напитков и кулинарных изделий в организации питания</w:t>
            </w:r>
          </w:p>
        </w:tc>
      </w:tr>
      <w:tr w:rsidR="00D90322" w:rsidRPr="002A24B7" w14:paraId="4A9087E3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BC6EDB1" w14:textId="77777777" w:rsidR="00D90322" w:rsidRPr="00BC5875" w:rsidRDefault="00D90322" w:rsidP="00D90322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3999564D" w14:textId="583FA04A" w:rsidR="00D90322" w:rsidRPr="00154359" w:rsidRDefault="007877F0" w:rsidP="007877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77F0">
              <w:rPr>
                <w:rFonts w:ascii="Times New Roman" w:hAnsi="Times New Roman"/>
                <w:sz w:val="24"/>
              </w:rPr>
              <w:t xml:space="preserve">Проводить анализ качества </w:t>
            </w:r>
            <w:r>
              <w:rPr>
                <w:rFonts w:ascii="Times New Roman" w:hAnsi="Times New Roman"/>
                <w:sz w:val="24"/>
              </w:rPr>
              <w:t>приготовления блюд, напитков и кулинарных изделий</w:t>
            </w:r>
            <w:r w:rsidRPr="007877F0">
              <w:rPr>
                <w:rFonts w:ascii="Times New Roman" w:hAnsi="Times New Roman"/>
                <w:sz w:val="24"/>
              </w:rPr>
              <w:t xml:space="preserve"> на соответствие требованиям технических регламентов по качеству, безопасности и </w:t>
            </w:r>
            <w:proofErr w:type="spellStart"/>
            <w:r w:rsidRPr="007877F0">
              <w:rPr>
                <w:rFonts w:ascii="Times New Roman" w:hAnsi="Times New Roman"/>
                <w:sz w:val="24"/>
              </w:rPr>
              <w:t>прослеживаемости</w:t>
            </w:r>
            <w:proofErr w:type="spellEnd"/>
            <w:r w:rsidRPr="007877F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приготовления блюд, напитков и кулинарных изделий</w:t>
            </w:r>
          </w:p>
        </w:tc>
      </w:tr>
      <w:tr w:rsidR="00D90322" w:rsidRPr="002A24B7" w14:paraId="72B67E81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5B9E6FC" w14:textId="77777777" w:rsidR="00D90322" w:rsidRPr="00BC5875" w:rsidRDefault="00D90322" w:rsidP="00D90322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67DF0B04" w14:textId="5DD9D7CF" w:rsidR="00D90322" w:rsidRPr="00154359" w:rsidRDefault="007877F0" w:rsidP="007877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профессиональным программным обеспечением</w:t>
            </w:r>
            <w:r w:rsidRPr="007877F0">
              <w:rPr>
                <w:rFonts w:ascii="Times New Roman" w:hAnsi="Times New Roman"/>
                <w:sz w:val="24"/>
              </w:rPr>
              <w:t xml:space="preserve"> при обработке данных контрольно-измерительных приборов и </w:t>
            </w:r>
            <w:r>
              <w:rPr>
                <w:rFonts w:ascii="Times New Roman" w:hAnsi="Times New Roman"/>
                <w:sz w:val="24"/>
              </w:rPr>
              <w:t>технологического оборудования для приготовления блюд, напитков и кулинарных изделий в организации питания</w:t>
            </w:r>
          </w:p>
        </w:tc>
      </w:tr>
      <w:tr w:rsidR="00D90322" w:rsidRPr="002A24B7" w14:paraId="6E72FFFC" w14:textId="77777777" w:rsidTr="007F52CA">
        <w:trPr>
          <w:trHeight w:val="20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E2003D6" w14:textId="77777777" w:rsidR="00D90322" w:rsidRPr="00BC5875" w:rsidRDefault="00D90322" w:rsidP="00D90322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0D401504" w14:textId="2D4A19B4" w:rsidR="00D90322" w:rsidRPr="00154359" w:rsidRDefault="007877F0" w:rsidP="00B506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Отбирать</w:t>
            </w:r>
            <w:r w:rsidRPr="007877F0">
              <w:rPr>
                <w:rFonts w:ascii="Times New Roman" w:hAnsi="Times New Roman"/>
                <w:sz w:val="24"/>
              </w:rPr>
              <w:t xml:space="preserve"> проб</w:t>
            </w:r>
            <w:r>
              <w:rPr>
                <w:rFonts w:ascii="Times New Roman" w:hAnsi="Times New Roman"/>
                <w:sz w:val="24"/>
              </w:rPr>
              <w:t>ы</w:t>
            </w:r>
            <w:r w:rsidRPr="007877F0">
              <w:rPr>
                <w:rFonts w:ascii="Times New Roman" w:hAnsi="Times New Roman"/>
                <w:sz w:val="24"/>
              </w:rPr>
              <w:t xml:space="preserve"> для проведения лабораторных исследований качества и безопасности сырья, пол</w:t>
            </w:r>
            <w:r w:rsidR="00B50603">
              <w:rPr>
                <w:rFonts w:ascii="Times New Roman" w:hAnsi="Times New Roman"/>
                <w:sz w:val="24"/>
              </w:rPr>
              <w:t>уфабрикатов и готовых блюд, напитков и кулинарных изделий в организации питания</w:t>
            </w:r>
          </w:p>
        </w:tc>
      </w:tr>
      <w:tr w:rsidR="00D90322" w:rsidRPr="002A24B7" w14:paraId="002D6116" w14:textId="77777777" w:rsidTr="007F52CA">
        <w:trPr>
          <w:trHeight w:val="225"/>
        </w:trPr>
        <w:tc>
          <w:tcPr>
            <w:tcW w:w="1289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3A5479D2" w14:textId="77777777" w:rsidR="00D90322" w:rsidRPr="00BC5875" w:rsidRDefault="00D90322" w:rsidP="00D90322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5D24EFF" w14:textId="67A0F0A6" w:rsidR="00D90322" w:rsidRPr="00154359" w:rsidRDefault="00D90322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Нормативно-правовые акты Российской Федерации, регулирующие деятельность организаций питания</w:t>
            </w:r>
          </w:p>
        </w:tc>
      </w:tr>
      <w:tr w:rsidR="007F78FB" w:rsidRPr="002A24B7" w14:paraId="69EB1897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1933A23B" w14:textId="77777777" w:rsidR="007F78FB" w:rsidRPr="00BC5875" w:rsidDel="002A1D54" w:rsidRDefault="007F78FB" w:rsidP="007F78FB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6CE3601D" w14:textId="27663EFF" w:rsidR="007F78FB" w:rsidRPr="00154359" w:rsidRDefault="00660901" w:rsidP="00660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60901">
              <w:rPr>
                <w:rFonts w:ascii="Times New Roman" w:hAnsi="Times New Roman"/>
                <w:sz w:val="24"/>
              </w:rPr>
              <w:t xml:space="preserve">Методы контроля качества </w:t>
            </w:r>
            <w:r>
              <w:rPr>
                <w:rFonts w:ascii="Times New Roman" w:hAnsi="Times New Roman"/>
                <w:sz w:val="24"/>
              </w:rPr>
              <w:t>сырья, полуфабрикатов, расходных материалов, готовых блюд, напитков, кулинарных изделий</w:t>
            </w:r>
            <w:r w:rsidRPr="00660901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причины брака </w:t>
            </w:r>
            <w:r w:rsidRPr="00660901">
              <w:rPr>
                <w:rFonts w:ascii="Times New Roman" w:hAnsi="Times New Roman"/>
                <w:sz w:val="24"/>
              </w:rPr>
              <w:t>и меры по их устранению на каждо</w:t>
            </w:r>
            <w:r>
              <w:rPr>
                <w:rFonts w:ascii="Times New Roman" w:hAnsi="Times New Roman"/>
                <w:sz w:val="24"/>
              </w:rPr>
              <w:t>м</w:t>
            </w:r>
            <w:r w:rsidRPr="0066090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этапе</w:t>
            </w:r>
            <w:r w:rsidRPr="00660901">
              <w:rPr>
                <w:rFonts w:ascii="Times New Roman" w:hAnsi="Times New Roman"/>
                <w:sz w:val="24"/>
              </w:rPr>
              <w:t xml:space="preserve"> </w:t>
            </w:r>
            <w:r w:rsidRPr="00660901">
              <w:rPr>
                <w:rFonts w:ascii="Times New Roman" w:hAnsi="Times New Roman"/>
                <w:sz w:val="24"/>
              </w:rPr>
              <w:lastRenderedPageBreak/>
              <w:t>технологического процесса</w:t>
            </w:r>
            <w:r>
              <w:rPr>
                <w:rFonts w:ascii="Times New Roman" w:hAnsi="Times New Roman"/>
                <w:sz w:val="24"/>
              </w:rPr>
              <w:t xml:space="preserve"> приготовления блюд, напитков и кулинарных изделий в организации питания</w:t>
            </w:r>
          </w:p>
        </w:tc>
      </w:tr>
      <w:tr w:rsidR="007F78FB" w:rsidRPr="002A24B7" w14:paraId="4DB0ABA2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18A6C3D" w14:textId="77777777" w:rsidR="007F78FB" w:rsidRPr="00BC5875" w:rsidDel="002A1D54" w:rsidRDefault="007F78FB" w:rsidP="007F78FB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66722D8" w14:textId="120C75FA" w:rsidR="007F78FB" w:rsidRPr="00154359" w:rsidRDefault="00660901" w:rsidP="007F78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60901">
              <w:rPr>
                <w:rFonts w:ascii="Times New Roman" w:hAnsi="Times New Roman"/>
                <w:sz w:val="24"/>
              </w:rPr>
              <w:t>Основные технологические операции и режимы работы технологического оборудования</w:t>
            </w:r>
            <w:r>
              <w:rPr>
                <w:rFonts w:ascii="Times New Roman" w:hAnsi="Times New Roman"/>
                <w:sz w:val="24"/>
              </w:rPr>
              <w:t xml:space="preserve"> для приготовления блюд, напитков и кулинарных изделий в организации питания</w:t>
            </w:r>
          </w:p>
        </w:tc>
      </w:tr>
      <w:tr w:rsidR="00C911E5" w:rsidRPr="002A24B7" w14:paraId="7C4FB911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0C2BE7E" w14:textId="77777777" w:rsidR="00C911E5" w:rsidRPr="00BC5875" w:rsidDel="002A1D54" w:rsidRDefault="00C911E5" w:rsidP="007F78FB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3A12BFAA" w14:textId="0D94310A" w:rsidR="00C911E5" w:rsidRPr="00154359" w:rsidRDefault="00C911E5" w:rsidP="00C91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911E5">
              <w:rPr>
                <w:rFonts w:ascii="Times New Roman" w:hAnsi="Times New Roman"/>
                <w:sz w:val="24"/>
              </w:rPr>
              <w:t xml:space="preserve">Нормативы расхода сырья, полуфабрикатов, расходных материалов, выхода готовой продукции при </w:t>
            </w:r>
            <w:r>
              <w:rPr>
                <w:rFonts w:ascii="Times New Roman" w:hAnsi="Times New Roman"/>
                <w:sz w:val="24"/>
              </w:rPr>
              <w:t>приготовлении блюд, напитков, кулинарных изделий в организации питания</w:t>
            </w:r>
          </w:p>
        </w:tc>
      </w:tr>
      <w:tr w:rsidR="00D90322" w:rsidRPr="002A24B7" w14:paraId="644D45F8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ACB62E7" w14:textId="77777777" w:rsidR="00D90322" w:rsidRPr="00BC5875" w:rsidDel="002A1D54" w:rsidRDefault="00D90322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79E05B1" w14:textId="3FEA9B3A" w:rsidR="00D90322" w:rsidRPr="00154359" w:rsidRDefault="00660901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60901">
              <w:rPr>
                <w:rFonts w:ascii="Times New Roman" w:hAnsi="Times New Roman"/>
                <w:sz w:val="24"/>
              </w:rPr>
              <w:t>Специализированное программное обеспечение и средства автоматизации</w:t>
            </w:r>
            <w:r>
              <w:rPr>
                <w:rFonts w:ascii="Times New Roman" w:hAnsi="Times New Roman"/>
                <w:sz w:val="24"/>
              </w:rPr>
              <w:t xml:space="preserve"> для приготовления блюд, напитков и кулинарных изделий в организации питания</w:t>
            </w:r>
          </w:p>
        </w:tc>
      </w:tr>
      <w:tr w:rsidR="00D90322" w:rsidRPr="002A24B7" w14:paraId="5F9E69AC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3821FCD" w14:textId="77777777" w:rsidR="00D90322" w:rsidRPr="00BC5875" w:rsidDel="002A1D54" w:rsidRDefault="00D90322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320AB3BF" w14:textId="1A2F2D95" w:rsidR="00D90322" w:rsidRPr="00154359" w:rsidRDefault="00660901" w:rsidP="00660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60901">
              <w:rPr>
                <w:rFonts w:ascii="Times New Roman" w:hAnsi="Times New Roman"/>
                <w:sz w:val="24"/>
              </w:rPr>
              <w:t xml:space="preserve">Порядок и периодичность контроля качества сырья, полуфабрикатов, расходных материалов, используемых при </w:t>
            </w:r>
            <w:r>
              <w:rPr>
                <w:rFonts w:ascii="Times New Roman" w:hAnsi="Times New Roman"/>
                <w:sz w:val="24"/>
              </w:rPr>
              <w:t>приготовлении блюд, напитков и кулинарных изделий</w:t>
            </w:r>
            <w:r w:rsidRPr="00660901">
              <w:rPr>
                <w:rFonts w:ascii="Times New Roman" w:hAnsi="Times New Roman"/>
                <w:sz w:val="24"/>
              </w:rPr>
              <w:t>, а также контроля готовой продукции</w:t>
            </w:r>
          </w:p>
        </w:tc>
      </w:tr>
      <w:tr w:rsidR="00B95DE0" w:rsidRPr="002A24B7" w14:paraId="77F455C2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99ACC7F" w14:textId="77777777" w:rsidR="00B95DE0" w:rsidRPr="00BC5875" w:rsidDel="002A1D54" w:rsidRDefault="00B95DE0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2A3FB81" w14:textId="1F4CAEF7" w:rsidR="00B95DE0" w:rsidRPr="00154359" w:rsidRDefault="00B95DE0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95DE0">
              <w:rPr>
                <w:rFonts w:ascii="Times New Roman" w:hAnsi="Times New Roman"/>
                <w:sz w:val="24"/>
              </w:rPr>
              <w:t>Система анализа рисков и критические контрольные точки (ХАССП) на предприятиях общественного питания</w:t>
            </w:r>
          </w:p>
        </w:tc>
      </w:tr>
      <w:tr w:rsidR="00D90322" w:rsidRPr="002A24B7" w14:paraId="0F86BFB4" w14:textId="77777777" w:rsidTr="007F52CA">
        <w:trPr>
          <w:trHeight w:val="170"/>
        </w:trPr>
        <w:tc>
          <w:tcPr>
            <w:tcW w:w="1289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5B48C9AB" w14:textId="77777777" w:rsidR="00D90322" w:rsidRPr="00BC5875" w:rsidDel="002A1D54" w:rsidRDefault="00D90322" w:rsidP="00D90322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126D8B54" w14:textId="0372AFEA" w:rsidR="00D90322" w:rsidRPr="00154359" w:rsidRDefault="00D90322" w:rsidP="00D90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Правила по охране труда, санитарии и гигиене, пожарной безопасности в организациях питания</w:t>
            </w:r>
          </w:p>
        </w:tc>
      </w:tr>
      <w:tr w:rsidR="00D90322" w:rsidRPr="002A24B7" w14:paraId="6938BF6A" w14:textId="77777777" w:rsidTr="007F52CA">
        <w:trPr>
          <w:trHeight w:val="170"/>
        </w:trPr>
        <w:tc>
          <w:tcPr>
            <w:tcW w:w="1289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3F7519FB" w14:textId="77777777" w:rsidR="00D90322" w:rsidRPr="00325397" w:rsidDel="002A1D54" w:rsidRDefault="00D90322" w:rsidP="00E161B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  <w:r w:rsidRPr="00325397" w:rsidDel="002A1D54">
              <w:rPr>
                <w:rFonts w:ascii="Times New Roman" w:hAnsi="Times New Roman"/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1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0A7297DD" w14:textId="77777777" w:rsidR="00D90322" w:rsidRPr="00154359" w:rsidRDefault="00D90322" w:rsidP="00E161B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5143542A" w14:textId="1F009D43" w:rsidR="00442465" w:rsidRDefault="00442465"/>
    <w:tbl>
      <w:tblPr>
        <w:tblW w:w="4798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"/>
        <w:gridCol w:w="896"/>
        <w:gridCol w:w="981"/>
        <w:gridCol w:w="1064"/>
        <w:gridCol w:w="450"/>
        <w:gridCol w:w="1646"/>
        <w:gridCol w:w="661"/>
        <w:gridCol w:w="33"/>
        <w:gridCol w:w="342"/>
        <w:gridCol w:w="329"/>
        <w:gridCol w:w="147"/>
        <w:gridCol w:w="446"/>
        <w:gridCol w:w="849"/>
        <w:gridCol w:w="650"/>
        <w:gridCol w:w="198"/>
      </w:tblGrid>
      <w:tr w:rsidR="00C911E5" w:rsidRPr="00B50603" w14:paraId="3F83A0CB" w14:textId="77777777" w:rsidTr="00C911E5">
        <w:trPr>
          <w:gridAfter w:val="1"/>
          <w:wAfter w:w="108" w:type="pct"/>
          <w:trHeight w:val="830"/>
        </w:trPr>
        <w:tc>
          <w:tcPr>
            <w:tcW w:w="489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148D3" w14:textId="3BE56BF1" w:rsidR="00C911E5" w:rsidRPr="00B50603" w:rsidRDefault="00C911E5" w:rsidP="00B50603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B50603">
              <w:rPr>
                <w:rFonts w:ascii="Times New Roman" w:hAnsi="Times New Roman"/>
                <w:b/>
                <w:sz w:val="24"/>
              </w:rPr>
              <w:t>3.4.</w:t>
            </w:r>
            <w:r w:rsidR="00B50603" w:rsidRPr="00B50603">
              <w:rPr>
                <w:rFonts w:ascii="Times New Roman" w:hAnsi="Times New Roman"/>
                <w:b/>
                <w:sz w:val="24"/>
              </w:rPr>
              <w:t>4</w:t>
            </w:r>
            <w:r w:rsidRPr="00B50603">
              <w:rPr>
                <w:rFonts w:ascii="Times New Roman" w:hAnsi="Times New Roman"/>
                <w:b/>
                <w:sz w:val="24"/>
              </w:rPr>
              <w:t>. Трудовая функция</w:t>
            </w:r>
          </w:p>
        </w:tc>
      </w:tr>
      <w:tr w:rsidR="00C911E5" w:rsidRPr="00ED26F1" w14:paraId="4781ED6F" w14:textId="77777777" w:rsidTr="00C911E5">
        <w:tblPrEx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756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7BC52EE" w14:textId="77777777" w:rsidR="00C911E5" w:rsidRPr="00ED26F1" w:rsidRDefault="00C911E5" w:rsidP="009C5BDE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C63D5E" w14:textId="77777777" w:rsidR="00C911E5" w:rsidRPr="00B50603" w:rsidRDefault="00C911E5" w:rsidP="009C5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iCs/>
                <w:sz w:val="24"/>
                <w:szCs w:val="24"/>
              </w:rPr>
              <w:t>Контроль и оценка эффективности процессов на кухне организации питания</w:t>
            </w:r>
          </w:p>
        </w:tc>
        <w:tc>
          <w:tcPr>
            <w:tcW w:w="3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62D0EE0" w14:textId="77777777" w:rsidR="00C911E5" w:rsidRPr="00ED26F1" w:rsidRDefault="00C911E5" w:rsidP="009C5BDE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Код</w:t>
            </w:r>
          </w:p>
        </w:tc>
        <w:tc>
          <w:tcPr>
            <w:tcW w:w="383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9A0650B" w14:textId="1E588835" w:rsidR="00C911E5" w:rsidRPr="00ED26F1" w:rsidRDefault="00C911E5" w:rsidP="00C911E5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6"/>
                <w:szCs w:val="14"/>
                <w:lang w:val="en-US"/>
              </w:rPr>
              <w:t>D</w:t>
            </w:r>
            <w:r w:rsidRPr="00CB4BAB">
              <w:rPr>
                <w:rFonts w:ascii="Times New Roman" w:hAnsi="Times New Roman"/>
                <w:sz w:val="16"/>
                <w:szCs w:val="14"/>
              </w:rPr>
              <w:t>/0</w:t>
            </w:r>
            <w:r>
              <w:rPr>
                <w:rFonts w:ascii="Times New Roman" w:hAnsi="Times New Roman"/>
                <w:sz w:val="16"/>
                <w:szCs w:val="14"/>
              </w:rPr>
              <w:t>4</w:t>
            </w:r>
            <w:r w:rsidRPr="00CB4BAB">
              <w:rPr>
                <w:rFonts w:ascii="Times New Roman" w:hAnsi="Times New Roman"/>
                <w:sz w:val="16"/>
                <w:szCs w:val="14"/>
              </w:rPr>
              <w:t>.</w:t>
            </w:r>
            <w:r>
              <w:rPr>
                <w:rFonts w:ascii="Times New Roman" w:hAnsi="Times New Roman"/>
                <w:sz w:val="16"/>
                <w:szCs w:val="14"/>
              </w:rPr>
              <w:t>6</w:t>
            </w:r>
          </w:p>
        </w:tc>
        <w:tc>
          <w:tcPr>
            <w:tcW w:w="785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9511D48" w14:textId="77777777" w:rsidR="00C911E5" w:rsidRPr="00ED26F1" w:rsidRDefault="00C911E5" w:rsidP="009C5BDE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 xml:space="preserve">Уровень 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(подуровень) 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>квалификации</w:t>
            </w:r>
          </w:p>
        </w:tc>
        <w:tc>
          <w:tcPr>
            <w:tcW w:w="46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DD152C" w14:textId="77777777" w:rsidR="00C911E5" w:rsidRPr="00B50603" w:rsidRDefault="00C911E5" w:rsidP="009C5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911E5" w:rsidRPr="00ED26F1" w14:paraId="3A07B41A" w14:textId="77777777" w:rsidTr="00C911E5">
        <w:tblPrEx>
          <w:tblLook w:val="01E0" w:firstRow="1" w:lastRow="1" w:firstColumn="1" w:lastColumn="1" w:noHBand="0" w:noVBand="0"/>
        </w:tblPrEx>
        <w:trPr>
          <w:trHeight w:val="281"/>
        </w:trPr>
        <w:tc>
          <w:tcPr>
            <w:tcW w:w="5000" w:type="pct"/>
            <w:gridSpan w:val="15"/>
            <w:tcBorders>
              <w:top w:val="nil"/>
              <w:bottom w:val="nil"/>
            </w:tcBorders>
            <w:vAlign w:val="center"/>
          </w:tcPr>
          <w:p w14:paraId="5E7E9ADB" w14:textId="77777777" w:rsidR="00C911E5" w:rsidRPr="00ED26F1" w:rsidRDefault="00C911E5" w:rsidP="009C5BDE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C911E5" w:rsidRPr="00ED26F1" w14:paraId="59FC8CAD" w14:textId="77777777" w:rsidTr="00C911E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88"/>
        </w:trPr>
        <w:tc>
          <w:tcPr>
            <w:tcW w:w="1290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4951C8A" w14:textId="77777777" w:rsidR="00C911E5" w:rsidRPr="00ED26F1" w:rsidRDefault="00C911E5" w:rsidP="009C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7774C4D4" w14:textId="77777777" w:rsidR="00C911E5" w:rsidRPr="00ED26F1" w:rsidRDefault="00C911E5" w:rsidP="009C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5AFEC08" w14:textId="77777777" w:rsidR="00C911E5" w:rsidRPr="004C2875" w:rsidRDefault="00C911E5" w:rsidP="009C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8FEC1DA" w14:textId="77777777" w:rsidR="00C911E5" w:rsidRPr="00ED26F1" w:rsidRDefault="00C911E5" w:rsidP="009C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05FA4F5" w14:textId="77777777" w:rsidR="00C911E5" w:rsidRPr="00ED26F1" w:rsidRDefault="00C911E5" w:rsidP="009C5B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0481FE6" w14:textId="77777777" w:rsidR="00C911E5" w:rsidRPr="00ED26F1" w:rsidRDefault="00C911E5" w:rsidP="009C5B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11E5" w:rsidRPr="00ED26F1" w14:paraId="3D2F4633" w14:textId="77777777" w:rsidTr="00C911E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479"/>
        </w:trPr>
        <w:tc>
          <w:tcPr>
            <w:tcW w:w="1290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48ADA5AF" w14:textId="77777777" w:rsidR="00C911E5" w:rsidRPr="00ED26F1" w:rsidRDefault="00C911E5" w:rsidP="009C5BDE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9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8BA0670" w14:textId="77777777" w:rsidR="00C911E5" w:rsidRPr="00ED26F1" w:rsidRDefault="00C911E5" w:rsidP="009C5BDE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395C4B1" w14:textId="77777777" w:rsidR="00C911E5" w:rsidRPr="00ED26F1" w:rsidRDefault="00C911E5" w:rsidP="009C5B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20"/>
              </w:rPr>
              <w:t>Код оригинала</w:t>
            </w:r>
          </w:p>
        </w:tc>
        <w:tc>
          <w:tcPr>
            <w:tcW w:w="92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3A77126" w14:textId="77777777" w:rsidR="00C911E5" w:rsidRDefault="00C911E5" w:rsidP="009C5BDE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Рег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истрационный номер                           </w:t>
            </w:r>
          </w:p>
          <w:p w14:paraId="09AC9726" w14:textId="77777777" w:rsidR="00C911E5" w:rsidRPr="00ED26F1" w:rsidRDefault="00C911E5" w:rsidP="009C5BDE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профессионального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 xml:space="preserve"> стандарта</w:t>
            </w:r>
          </w:p>
        </w:tc>
      </w:tr>
      <w:tr w:rsidR="00C911E5" w:rsidRPr="002A24B7" w14:paraId="52367D06" w14:textId="77777777" w:rsidTr="00C911E5">
        <w:tblPrEx>
          <w:tblLook w:val="01E0" w:firstRow="1" w:lastRow="1" w:firstColumn="1" w:lastColumn="1" w:noHBand="0" w:noVBand="0"/>
        </w:tblPrEx>
        <w:trPr>
          <w:trHeight w:val="226"/>
        </w:trPr>
        <w:tc>
          <w:tcPr>
            <w:tcW w:w="1290" w:type="pct"/>
            <w:gridSpan w:val="3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14:paraId="59A4F19C" w14:textId="77777777" w:rsidR="00C911E5" w:rsidRPr="00BC5875" w:rsidRDefault="00C911E5" w:rsidP="009C5BDE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12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14:paraId="27D5DAC5" w14:textId="77777777" w:rsidR="00C911E5" w:rsidRPr="00BC5875" w:rsidRDefault="00C911E5" w:rsidP="009C5BDE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C911E5" w:rsidRPr="002A24B7" w14:paraId="4A7A1B7B" w14:textId="77777777" w:rsidTr="00C911E5">
        <w:tblPrEx>
          <w:tblLook w:val="01E0" w:firstRow="1" w:lastRow="1" w:firstColumn="1" w:lastColumn="1" w:noHBand="0" w:noVBand="0"/>
        </w:tblPrEx>
        <w:trPr>
          <w:trHeight w:val="200"/>
        </w:trPr>
        <w:tc>
          <w:tcPr>
            <w:tcW w:w="1290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0F6737A2" w14:textId="77777777" w:rsidR="00C911E5" w:rsidRPr="00BC5875" w:rsidRDefault="00C911E5" w:rsidP="009C5BDE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>
              <w:rPr>
                <w:rFonts w:ascii="Times New Roman" w:hAnsi="Times New Roman"/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05CDFD46" w14:textId="77777777" w:rsidR="00C911E5" w:rsidRPr="00154359" w:rsidRDefault="00C911E5" w:rsidP="009C5B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Контроль выполнения регламентов и стандартов работниками кухни организации питания</w:t>
            </w:r>
          </w:p>
        </w:tc>
      </w:tr>
      <w:tr w:rsidR="00C911E5" w:rsidRPr="002A24B7" w14:paraId="2E479164" w14:textId="77777777" w:rsidTr="00C911E5">
        <w:tblPrEx>
          <w:tblLook w:val="01E0" w:firstRow="1" w:lastRow="1" w:firstColumn="1" w:lastColumn="1" w:noHBand="0" w:noVBand="0"/>
        </w:tblPrEx>
        <w:trPr>
          <w:trHeight w:val="200"/>
        </w:trPr>
        <w:tc>
          <w:tcPr>
            <w:tcW w:w="1290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97D083D" w14:textId="77777777" w:rsidR="00C911E5" w:rsidRPr="00BC5875" w:rsidRDefault="00C911E5" w:rsidP="009C5BDE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5CB1DBBC" w14:textId="77777777" w:rsidR="00C911E5" w:rsidRPr="00154359" w:rsidRDefault="00C911E5" w:rsidP="009C5B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Выявление отклонений от плана в работе кухни организации питания и их причин</w:t>
            </w:r>
          </w:p>
        </w:tc>
      </w:tr>
      <w:tr w:rsidR="00C911E5" w:rsidRPr="002A24B7" w14:paraId="1507D326" w14:textId="77777777" w:rsidTr="00C911E5">
        <w:tblPrEx>
          <w:tblLook w:val="01E0" w:firstRow="1" w:lastRow="1" w:firstColumn="1" w:lastColumn="1" w:noHBand="0" w:noVBand="0"/>
        </w:tblPrEx>
        <w:trPr>
          <w:trHeight w:val="200"/>
        </w:trPr>
        <w:tc>
          <w:tcPr>
            <w:tcW w:w="1290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AA177DB" w14:textId="77777777" w:rsidR="00C911E5" w:rsidRPr="00BC5875" w:rsidRDefault="00C911E5" w:rsidP="009C5BDE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F7FCDD2" w14:textId="77777777" w:rsidR="00C911E5" w:rsidRPr="00154359" w:rsidRDefault="00C911E5" w:rsidP="009C5B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Разработка и применение мер по повышению эффективности работы кухни организации питания</w:t>
            </w:r>
          </w:p>
        </w:tc>
      </w:tr>
      <w:tr w:rsidR="00C911E5" w:rsidRPr="002A24B7" w14:paraId="0BAB54BA" w14:textId="77777777" w:rsidTr="00C911E5">
        <w:tblPrEx>
          <w:tblLook w:val="01E0" w:firstRow="1" w:lastRow="1" w:firstColumn="1" w:lastColumn="1" w:noHBand="0" w:noVBand="0"/>
        </w:tblPrEx>
        <w:trPr>
          <w:trHeight w:val="200"/>
        </w:trPr>
        <w:tc>
          <w:tcPr>
            <w:tcW w:w="1290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83C14F8" w14:textId="77777777" w:rsidR="00C911E5" w:rsidRPr="00BC5875" w:rsidRDefault="00C911E5" w:rsidP="009C5BDE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14:paraId="63FD68D3" w14:textId="77777777" w:rsidR="00C911E5" w:rsidRPr="00154359" w:rsidRDefault="00C911E5" w:rsidP="009C5B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Подготовка отчетов о результатах работы кухни организации питания за отчетный период</w:t>
            </w:r>
          </w:p>
        </w:tc>
      </w:tr>
      <w:tr w:rsidR="00C911E5" w:rsidRPr="002A24B7" w14:paraId="653E84CE" w14:textId="77777777" w:rsidTr="00C911E5">
        <w:tblPrEx>
          <w:tblLook w:val="01E0" w:firstRow="1" w:lastRow="1" w:firstColumn="1" w:lastColumn="1" w:noHBand="0" w:noVBand="0"/>
        </w:tblPrEx>
        <w:trPr>
          <w:trHeight w:val="200"/>
        </w:trPr>
        <w:tc>
          <w:tcPr>
            <w:tcW w:w="1290" w:type="pct"/>
            <w:gridSpan w:val="3"/>
            <w:vMerge w:val="restart"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46DE1087" w14:textId="77777777" w:rsidR="00C911E5" w:rsidRPr="00BC5875" w:rsidRDefault="00C911E5" w:rsidP="009C5BDE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02CE448" w14:textId="77777777" w:rsidR="00C911E5" w:rsidRPr="00154359" w:rsidRDefault="00C911E5" w:rsidP="009C5B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Проводить входной, текущий и итоговый контроль работы кухни организации питания</w:t>
            </w:r>
          </w:p>
        </w:tc>
      </w:tr>
      <w:tr w:rsidR="00C911E5" w:rsidRPr="002A24B7" w14:paraId="2D4B5E41" w14:textId="77777777" w:rsidTr="00C911E5">
        <w:tblPrEx>
          <w:tblLook w:val="01E0" w:firstRow="1" w:lastRow="1" w:firstColumn="1" w:lastColumn="1" w:noHBand="0" w:noVBand="0"/>
        </w:tblPrEx>
        <w:trPr>
          <w:trHeight w:val="200"/>
        </w:trPr>
        <w:tc>
          <w:tcPr>
            <w:tcW w:w="1290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A79CD32" w14:textId="77777777" w:rsidR="00C911E5" w:rsidRPr="00BC5875" w:rsidRDefault="00C911E5" w:rsidP="009C5BDE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1DC1C265" w14:textId="77777777" w:rsidR="00C911E5" w:rsidRPr="00154359" w:rsidRDefault="00C911E5" w:rsidP="009C5B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Выявлять и оценивать проблемы в функционировании системы контроля на кухне в организации питания, прогнозировать их последствия, принимать меры по их исправлению и недопущению в будущем</w:t>
            </w:r>
          </w:p>
        </w:tc>
      </w:tr>
      <w:tr w:rsidR="00C911E5" w:rsidRPr="002A24B7" w14:paraId="12C34A90" w14:textId="77777777" w:rsidTr="00C911E5">
        <w:tblPrEx>
          <w:tblLook w:val="01E0" w:firstRow="1" w:lastRow="1" w:firstColumn="1" w:lastColumn="1" w:noHBand="0" w:noVBand="0"/>
        </w:tblPrEx>
        <w:trPr>
          <w:trHeight w:val="200"/>
        </w:trPr>
        <w:tc>
          <w:tcPr>
            <w:tcW w:w="1290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3F6BBAFB" w14:textId="77777777" w:rsidR="00C911E5" w:rsidRPr="00BC5875" w:rsidRDefault="00C911E5" w:rsidP="009C5BDE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22F10115" w14:textId="77777777" w:rsidR="00C911E5" w:rsidRPr="00154359" w:rsidRDefault="00C911E5" w:rsidP="009C5B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Пользоваться компьютером с применением специализированного программного обеспечения для </w:t>
            </w:r>
            <w:r w:rsidRPr="00154359">
              <w:rPr>
                <w:rFonts w:ascii="Times New Roman" w:hAnsi="Times New Roman"/>
                <w:sz w:val="24"/>
              </w:rPr>
              <w:lastRenderedPageBreak/>
              <w:t>формирования отчетов</w:t>
            </w:r>
          </w:p>
        </w:tc>
      </w:tr>
      <w:tr w:rsidR="00C911E5" w:rsidRPr="002A24B7" w14:paraId="16E4E97C" w14:textId="77777777" w:rsidTr="00C911E5">
        <w:tblPrEx>
          <w:tblLook w:val="01E0" w:firstRow="1" w:lastRow="1" w:firstColumn="1" w:lastColumn="1" w:noHBand="0" w:noVBand="0"/>
        </w:tblPrEx>
        <w:trPr>
          <w:trHeight w:val="200"/>
        </w:trPr>
        <w:tc>
          <w:tcPr>
            <w:tcW w:w="1290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910382C" w14:textId="77777777" w:rsidR="00C911E5" w:rsidRPr="00BC5875" w:rsidRDefault="00C911E5" w:rsidP="009C5BDE">
            <w:pPr>
              <w:widowControl w:val="0"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2E47E33A" w14:textId="77777777" w:rsidR="00C911E5" w:rsidRPr="00154359" w:rsidRDefault="00C911E5" w:rsidP="009C5B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Использовать мобильные терминалы и специализированные приложения для контроля выполнения заданий</w:t>
            </w:r>
          </w:p>
        </w:tc>
      </w:tr>
      <w:tr w:rsidR="00C911E5" w:rsidRPr="002A24B7" w14:paraId="7E012B0C" w14:textId="77777777" w:rsidTr="00C911E5">
        <w:tblPrEx>
          <w:tblLook w:val="01E0" w:firstRow="1" w:lastRow="1" w:firstColumn="1" w:lastColumn="1" w:noHBand="0" w:noVBand="0"/>
        </w:tblPrEx>
        <w:trPr>
          <w:trHeight w:val="225"/>
        </w:trPr>
        <w:tc>
          <w:tcPr>
            <w:tcW w:w="1290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  <w:vAlign w:val="center"/>
          </w:tcPr>
          <w:p w14:paraId="66DE0379" w14:textId="77777777" w:rsidR="00C911E5" w:rsidRPr="00BC5875" w:rsidRDefault="00C911E5" w:rsidP="009C5BDE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BC5875" w:rsidDel="002A1D54">
              <w:rPr>
                <w:rFonts w:ascii="Times New Roman" w:hAnsi="Times New Roman"/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6E383975" w14:textId="77777777" w:rsidR="00C911E5" w:rsidRPr="00154359" w:rsidRDefault="00C911E5" w:rsidP="009C5B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Нормативно-правовые акты Российской Федерации, регулирующие деятельность организаций питания</w:t>
            </w:r>
          </w:p>
        </w:tc>
      </w:tr>
      <w:tr w:rsidR="00C911E5" w:rsidRPr="002A24B7" w14:paraId="43ED894C" w14:textId="77777777" w:rsidTr="00C911E5">
        <w:tblPrEx>
          <w:tblLook w:val="01E0" w:firstRow="1" w:lastRow="1" w:firstColumn="1" w:lastColumn="1" w:noHBand="0" w:noVBand="0"/>
        </w:tblPrEx>
        <w:trPr>
          <w:trHeight w:val="170"/>
        </w:trPr>
        <w:tc>
          <w:tcPr>
            <w:tcW w:w="1290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DDD5AC8" w14:textId="77777777" w:rsidR="00C911E5" w:rsidRPr="00BC5875" w:rsidDel="002A1D54" w:rsidRDefault="00C911E5" w:rsidP="009C5BDE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FF06206" w14:textId="77777777" w:rsidR="00C911E5" w:rsidRPr="00154359" w:rsidRDefault="00C911E5" w:rsidP="009C5B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Современные технологии приготовления блюд, напитков и кулинарных изделий </w:t>
            </w:r>
          </w:p>
        </w:tc>
      </w:tr>
      <w:tr w:rsidR="00C911E5" w:rsidRPr="002A24B7" w14:paraId="03E9696E" w14:textId="77777777" w:rsidTr="00C911E5">
        <w:tblPrEx>
          <w:tblLook w:val="01E0" w:firstRow="1" w:lastRow="1" w:firstColumn="1" w:lastColumn="1" w:noHBand="0" w:noVBand="0"/>
        </w:tblPrEx>
        <w:trPr>
          <w:trHeight w:val="170"/>
        </w:trPr>
        <w:tc>
          <w:tcPr>
            <w:tcW w:w="1290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AB91209" w14:textId="77777777" w:rsidR="00C911E5" w:rsidRPr="00BC5875" w:rsidDel="002A1D54" w:rsidRDefault="00C911E5" w:rsidP="009C5BDE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8F5AC8C" w14:textId="77777777" w:rsidR="00C911E5" w:rsidRPr="00154359" w:rsidRDefault="00C911E5" w:rsidP="009C5B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Методы экономических расчетов и оценки эффективности организаций питания</w:t>
            </w:r>
          </w:p>
        </w:tc>
      </w:tr>
      <w:tr w:rsidR="00C911E5" w:rsidRPr="002A24B7" w14:paraId="46F673E6" w14:textId="77777777" w:rsidTr="00C911E5">
        <w:tblPrEx>
          <w:tblLook w:val="01E0" w:firstRow="1" w:lastRow="1" w:firstColumn="1" w:lastColumn="1" w:noHBand="0" w:noVBand="0"/>
        </w:tblPrEx>
        <w:trPr>
          <w:trHeight w:val="170"/>
        </w:trPr>
        <w:tc>
          <w:tcPr>
            <w:tcW w:w="1290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2C7E4A19" w14:textId="77777777" w:rsidR="00C911E5" w:rsidRPr="00BC5875" w:rsidDel="002A1D54" w:rsidRDefault="00C911E5" w:rsidP="009C5BDE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03ED7036" w14:textId="77777777" w:rsidR="00C911E5" w:rsidRPr="00154359" w:rsidRDefault="00C911E5" w:rsidP="009C5B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Экономика, менеджмент, маркетинг, логистика, делопроизводство, подготовка отчетности организаций питания</w:t>
            </w:r>
          </w:p>
        </w:tc>
      </w:tr>
      <w:tr w:rsidR="00C911E5" w:rsidRPr="002A24B7" w14:paraId="21524FAE" w14:textId="77777777" w:rsidTr="00C911E5">
        <w:tblPrEx>
          <w:tblLook w:val="01E0" w:firstRow="1" w:lastRow="1" w:firstColumn="1" w:lastColumn="1" w:noHBand="0" w:noVBand="0"/>
        </w:tblPrEx>
        <w:trPr>
          <w:trHeight w:val="170"/>
        </w:trPr>
        <w:tc>
          <w:tcPr>
            <w:tcW w:w="1290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77C925CE" w14:textId="77777777" w:rsidR="00C911E5" w:rsidRPr="00BC5875" w:rsidDel="002A1D54" w:rsidRDefault="00C911E5" w:rsidP="009C5BDE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7ABC3536" w14:textId="77777777" w:rsidR="00C911E5" w:rsidRPr="00154359" w:rsidRDefault="00C911E5" w:rsidP="009C5B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 xml:space="preserve">Теории межличностного и делового общения, переговоров, </w:t>
            </w:r>
            <w:proofErr w:type="spellStart"/>
            <w:r w:rsidRPr="00154359">
              <w:rPr>
                <w:rFonts w:ascii="Times New Roman" w:hAnsi="Times New Roman"/>
                <w:sz w:val="24"/>
              </w:rPr>
              <w:t>конфликтологии</w:t>
            </w:r>
            <w:proofErr w:type="spellEnd"/>
            <w:r w:rsidRPr="00154359">
              <w:rPr>
                <w:rFonts w:ascii="Times New Roman" w:hAnsi="Times New Roman"/>
                <w:sz w:val="24"/>
              </w:rPr>
              <w:t>, публичных выступлений</w:t>
            </w:r>
          </w:p>
        </w:tc>
      </w:tr>
      <w:tr w:rsidR="00C911E5" w:rsidRPr="002A24B7" w14:paraId="3B2B38DB" w14:textId="77777777" w:rsidTr="00C911E5">
        <w:tblPrEx>
          <w:tblLook w:val="01E0" w:firstRow="1" w:lastRow="1" w:firstColumn="1" w:lastColumn="1" w:noHBand="0" w:noVBand="0"/>
        </w:tblPrEx>
        <w:trPr>
          <w:trHeight w:val="170"/>
        </w:trPr>
        <w:tc>
          <w:tcPr>
            <w:tcW w:w="1290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6DC791D0" w14:textId="77777777" w:rsidR="00C911E5" w:rsidRPr="00BC5875" w:rsidDel="002A1D54" w:rsidRDefault="00C911E5" w:rsidP="009C5BDE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1C31BCF8" w14:textId="77777777" w:rsidR="00C911E5" w:rsidRPr="00154359" w:rsidRDefault="00C911E5" w:rsidP="009C5B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95DE0">
              <w:rPr>
                <w:rFonts w:ascii="Times New Roman" w:hAnsi="Times New Roman"/>
                <w:sz w:val="24"/>
              </w:rPr>
              <w:t>Система анализа рисков и критические контрольные точки (ХАССП) на предприятиях общественного питания</w:t>
            </w:r>
          </w:p>
        </w:tc>
      </w:tr>
      <w:tr w:rsidR="00C911E5" w:rsidRPr="002A24B7" w14:paraId="72A504D0" w14:textId="77777777" w:rsidTr="00C911E5">
        <w:tblPrEx>
          <w:tblLook w:val="01E0" w:firstRow="1" w:lastRow="1" w:firstColumn="1" w:lastColumn="1" w:noHBand="0" w:noVBand="0"/>
        </w:tblPrEx>
        <w:trPr>
          <w:trHeight w:val="170"/>
        </w:trPr>
        <w:tc>
          <w:tcPr>
            <w:tcW w:w="1290" w:type="pct"/>
            <w:gridSpan w:val="3"/>
            <w:vMerge/>
            <w:tcBorders>
              <w:left w:val="single" w:sz="2" w:space="0" w:color="7F7F7F"/>
              <w:right w:val="single" w:sz="2" w:space="0" w:color="7F7F7F"/>
            </w:tcBorders>
            <w:vAlign w:val="center"/>
          </w:tcPr>
          <w:p w14:paraId="0430FD55" w14:textId="77777777" w:rsidR="00C911E5" w:rsidRPr="00BC5875" w:rsidDel="002A1D54" w:rsidRDefault="00C911E5" w:rsidP="009C5BDE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71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14:paraId="66735C33" w14:textId="77777777" w:rsidR="00C911E5" w:rsidRPr="00154359" w:rsidRDefault="00C911E5" w:rsidP="009C5B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Правила по охране труда, санитарии и гигиене, пожарной безопасности в организациях питания</w:t>
            </w:r>
          </w:p>
        </w:tc>
      </w:tr>
      <w:tr w:rsidR="00C911E5" w:rsidRPr="002A24B7" w14:paraId="0A36B6E3" w14:textId="77777777" w:rsidTr="00C911E5">
        <w:tblPrEx>
          <w:tblLook w:val="01E0" w:firstRow="1" w:lastRow="1" w:firstColumn="1" w:lastColumn="1" w:noHBand="0" w:noVBand="0"/>
        </w:tblPrEx>
        <w:trPr>
          <w:trHeight w:val="170"/>
        </w:trPr>
        <w:tc>
          <w:tcPr>
            <w:tcW w:w="1290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3FB69C2B" w14:textId="77777777" w:rsidR="00C911E5" w:rsidRPr="00325397" w:rsidDel="002A1D54" w:rsidRDefault="00C911E5" w:rsidP="009C5BD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  <w:r w:rsidRPr="00325397" w:rsidDel="002A1D54">
              <w:rPr>
                <w:rFonts w:ascii="Times New Roman" w:hAnsi="Times New Roman"/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1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5B91FA28" w14:textId="77777777" w:rsidR="00C911E5" w:rsidRPr="00154359" w:rsidRDefault="00C911E5" w:rsidP="009C5B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-</w:t>
            </w:r>
          </w:p>
        </w:tc>
      </w:tr>
      <w:tr w:rsidR="00EB35C0" w:rsidRPr="00B50603" w14:paraId="3C7F9AAC" w14:textId="77777777" w:rsidTr="00C911E5">
        <w:trPr>
          <w:gridAfter w:val="1"/>
          <w:wAfter w:w="108" w:type="pct"/>
          <w:trHeight w:val="830"/>
        </w:trPr>
        <w:tc>
          <w:tcPr>
            <w:tcW w:w="489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82FC4" w14:textId="60A731AF" w:rsidR="00B06849" w:rsidRPr="00B50603" w:rsidRDefault="00B06849" w:rsidP="00520A10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</w:p>
          <w:p w14:paraId="6B6AC4EE" w14:textId="77777777" w:rsidR="00B50603" w:rsidRPr="00B50603" w:rsidRDefault="00B50603" w:rsidP="00520A10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</w:p>
          <w:p w14:paraId="4A2D52C9" w14:textId="77777777" w:rsidR="00F47F90" w:rsidRPr="00B50603" w:rsidRDefault="00520A10" w:rsidP="00F47F90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 w:rsidRPr="00B50603">
              <w:rPr>
                <w:rFonts w:ascii="Times New Roman" w:hAnsi="Times New Roman"/>
                <w:b/>
                <w:sz w:val="28"/>
                <w:lang w:val="en-US"/>
              </w:rPr>
              <w:t>IV</w:t>
            </w:r>
            <w:r w:rsidRPr="00B50603">
              <w:rPr>
                <w:rFonts w:ascii="Times New Roman" w:hAnsi="Times New Roman"/>
                <w:b/>
                <w:sz w:val="28"/>
              </w:rPr>
              <w:t>.</w:t>
            </w:r>
            <w:r w:rsidR="00F47F90" w:rsidRPr="00B50603">
              <w:rPr>
                <w:rFonts w:ascii="Times New Roman" w:hAnsi="Times New Roman"/>
                <w:b/>
                <w:sz w:val="28"/>
              </w:rPr>
              <w:t xml:space="preserve"> Сведения об организациях-разработчиках </w:t>
            </w:r>
          </w:p>
          <w:p w14:paraId="47CDC807" w14:textId="77777777" w:rsidR="00EB35C0" w:rsidRPr="00B50603" w:rsidRDefault="00F47F90" w:rsidP="00F47F90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 w:rsidRPr="00B50603">
              <w:rPr>
                <w:rFonts w:ascii="Times New Roman" w:hAnsi="Times New Roman"/>
                <w:b/>
                <w:sz w:val="28"/>
              </w:rPr>
              <w:t>профессионального стандарта</w:t>
            </w:r>
          </w:p>
        </w:tc>
      </w:tr>
      <w:tr w:rsidR="00EB35C0" w:rsidRPr="002A24B7" w14:paraId="4C5387E3" w14:textId="77777777" w:rsidTr="00C911E5">
        <w:trPr>
          <w:gridAfter w:val="1"/>
          <w:wAfter w:w="108" w:type="pct"/>
          <w:trHeight w:val="568"/>
        </w:trPr>
        <w:tc>
          <w:tcPr>
            <w:tcW w:w="4892" w:type="pct"/>
            <w:gridSpan w:val="14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14:paraId="065D8211" w14:textId="77777777" w:rsidR="00EB35C0" w:rsidRPr="00520A10" w:rsidRDefault="00520A10" w:rsidP="001313FB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4.1.</w:t>
            </w:r>
            <w:r w:rsidR="0012731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B35C0" w:rsidRPr="00520A10">
              <w:rPr>
                <w:rFonts w:ascii="Times New Roman" w:hAnsi="Times New Roman"/>
                <w:bCs/>
                <w:sz w:val="24"/>
                <w:szCs w:val="24"/>
              </w:rPr>
              <w:t>Ответственная организация</w:t>
            </w:r>
            <w:r w:rsidR="001313F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EB35C0" w:rsidRPr="00520A10">
              <w:rPr>
                <w:rFonts w:ascii="Times New Roman" w:hAnsi="Times New Roman"/>
                <w:sz w:val="24"/>
                <w:szCs w:val="24"/>
              </w:rPr>
              <w:t>разработчик</w:t>
            </w:r>
          </w:p>
        </w:tc>
      </w:tr>
      <w:tr w:rsidR="00EB35C0" w:rsidRPr="002A24B7" w14:paraId="430AF339" w14:textId="77777777" w:rsidTr="00C911E5">
        <w:trPr>
          <w:gridAfter w:val="1"/>
          <w:wAfter w:w="108" w:type="pct"/>
          <w:trHeight w:val="561"/>
        </w:trPr>
        <w:tc>
          <w:tcPr>
            <w:tcW w:w="4892" w:type="pct"/>
            <w:gridSpan w:val="14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3B90F4C5" w14:textId="0A846CD4" w:rsidR="00EB35C0" w:rsidRPr="002A24B7" w:rsidRDefault="00D35E95" w:rsidP="002A24B7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154359">
              <w:rPr>
                <w:rFonts w:ascii="Times New Roman" w:hAnsi="Times New Roman"/>
                <w:sz w:val="24"/>
              </w:rPr>
              <w:t>АРО «Федерация Рестораторов и Отельеров», город Москва</w:t>
            </w:r>
          </w:p>
        </w:tc>
      </w:tr>
      <w:tr w:rsidR="00EB35C0" w:rsidRPr="00ED26F1" w14:paraId="222CA926" w14:textId="77777777" w:rsidTr="00C911E5">
        <w:trPr>
          <w:gridAfter w:val="1"/>
          <w:wAfter w:w="108" w:type="pct"/>
          <w:trHeight w:val="295"/>
        </w:trPr>
        <w:tc>
          <w:tcPr>
            <w:tcW w:w="4892" w:type="pct"/>
            <w:gridSpan w:val="14"/>
            <w:tcBorders>
              <w:top w:val="single" w:sz="4" w:space="0" w:color="7F7F7F"/>
              <w:left w:val="single" w:sz="2" w:space="0" w:color="808080"/>
              <w:bottom w:val="nil"/>
              <w:right w:val="single" w:sz="4" w:space="0" w:color="7F7F7F"/>
            </w:tcBorders>
            <w:vAlign w:val="center"/>
          </w:tcPr>
          <w:p w14:paraId="16219A64" w14:textId="77777777" w:rsidR="00EB35C0" w:rsidRPr="00ED26F1" w:rsidRDefault="00EB35C0" w:rsidP="002A24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D26F1">
              <w:rPr>
                <w:rFonts w:ascii="Times New Roman" w:hAnsi="Times New Roman"/>
                <w:sz w:val="18"/>
                <w:szCs w:val="20"/>
              </w:rPr>
              <w:t>(наименование организации)</w:t>
            </w:r>
          </w:p>
        </w:tc>
      </w:tr>
      <w:tr w:rsidR="00EB35C0" w:rsidRPr="00ED26F1" w14:paraId="46AAA58C" w14:textId="77777777" w:rsidTr="0045042C">
        <w:trPr>
          <w:gridAfter w:val="1"/>
          <w:wAfter w:w="108" w:type="pct"/>
          <w:trHeight w:val="563"/>
        </w:trPr>
        <w:tc>
          <w:tcPr>
            <w:tcW w:w="268" w:type="pct"/>
            <w:tcBorders>
              <w:top w:val="nil"/>
              <w:left w:val="single" w:sz="2" w:space="0" w:color="808080"/>
              <w:bottom w:val="nil"/>
              <w:right w:val="nil"/>
            </w:tcBorders>
            <w:vAlign w:val="bottom"/>
          </w:tcPr>
          <w:p w14:paraId="2661E0D6" w14:textId="77777777" w:rsidR="00EB35C0" w:rsidRPr="00ED26F1" w:rsidRDefault="00EB35C0" w:rsidP="002A24B7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06" w:type="pct"/>
            <w:gridSpan w:val="8"/>
            <w:tcBorders>
              <w:top w:val="nil"/>
              <w:left w:val="nil"/>
              <w:bottom w:val="single" w:sz="2" w:space="0" w:color="808080"/>
              <w:right w:val="nil"/>
            </w:tcBorders>
            <w:vAlign w:val="bottom"/>
          </w:tcPr>
          <w:p w14:paraId="13FB36E7" w14:textId="6C8C7EF1" w:rsidR="00EB35C0" w:rsidRPr="00ED26F1" w:rsidRDefault="00B50603" w:rsidP="002A24B7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Президент, Бухаров Игорь Олегович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6087F" w14:textId="77777777" w:rsidR="00EB35C0" w:rsidRPr="00ED26F1" w:rsidRDefault="00EB35C0" w:rsidP="002A24B7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059" w:type="pct"/>
            <w:gridSpan w:val="3"/>
            <w:tcBorders>
              <w:top w:val="nil"/>
              <w:left w:val="nil"/>
              <w:bottom w:val="single" w:sz="2" w:space="0" w:color="808080"/>
              <w:right w:val="single" w:sz="4" w:space="0" w:color="7F7F7F"/>
            </w:tcBorders>
            <w:vAlign w:val="bottom"/>
          </w:tcPr>
          <w:p w14:paraId="7630BC09" w14:textId="77777777" w:rsidR="00EB35C0" w:rsidRPr="00ED26F1" w:rsidRDefault="00EB35C0" w:rsidP="002A24B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EB35C0" w:rsidRPr="00ED26F1" w14:paraId="148044EF" w14:textId="77777777" w:rsidTr="0045042C">
        <w:trPr>
          <w:gridAfter w:val="1"/>
          <w:wAfter w:w="108" w:type="pct"/>
          <w:trHeight w:val="557"/>
        </w:trPr>
        <w:tc>
          <w:tcPr>
            <w:tcW w:w="268" w:type="pct"/>
            <w:tcBorders>
              <w:top w:val="nil"/>
              <w:left w:val="single" w:sz="2" w:space="0" w:color="808080"/>
              <w:bottom w:val="single" w:sz="2" w:space="0" w:color="808080"/>
              <w:right w:val="nil"/>
            </w:tcBorders>
          </w:tcPr>
          <w:p w14:paraId="1B9DC481" w14:textId="77777777" w:rsidR="00EB35C0" w:rsidRPr="00ED26F1" w:rsidRDefault="00EB35C0" w:rsidP="002A24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3306" w:type="pct"/>
            <w:gridSpan w:val="8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</w:tcPr>
          <w:p w14:paraId="0E8837C6" w14:textId="77777777" w:rsidR="00EB35C0" w:rsidRPr="00ED26F1" w:rsidRDefault="00EB35C0" w:rsidP="002A24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D26F1">
              <w:rPr>
                <w:rFonts w:ascii="Times New Roman" w:hAnsi="Times New Roman"/>
                <w:bCs/>
                <w:sz w:val="18"/>
                <w:szCs w:val="16"/>
              </w:rPr>
              <w:t>(должность и Ф</w:t>
            </w:r>
            <w:r w:rsidR="001313FB">
              <w:rPr>
                <w:rFonts w:ascii="Times New Roman" w:hAnsi="Times New Roman"/>
                <w:bCs/>
                <w:sz w:val="18"/>
                <w:szCs w:val="16"/>
              </w:rPr>
              <w:t xml:space="preserve">. </w:t>
            </w:r>
            <w:r w:rsidRPr="00ED26F1">
              <w:rPr>
                <w:rFonts w:ascii="Times New Roman" w:hAnsi="Times New Roman"/>
                <w:bCs/>
                <w:sz w:val="18"/>
                <w:szCs w:val="16"/>
              </w:rPr>
              <w:t>И</w:t>
            </w:r>
            <w:r w:rsidR="001313FB">
              <w:rPr>
                <w:rFonts w:ascii="Times New Roman" w:hAnsi="Times New Roman"/>
                <w:bCs/>
                <w:sz w:val="18"/>
                <w:szCs w:val="16"/>
              </w:rPr>
              <w:t xml:space="preserve">. </w:t>
            </w:r>
            <w:r w:rsidRPr="00ED26F1">
              <w:rPr>
                <w:rFonts w:ascii="Times New Roman" w:hAnsi="Times New Roman"/>
                <w:bCs/>
                <w:sz w:val="18"/>
                <w:szCs w:val="16"/>
              </w:rPr>
              <w:t>О</w:t>
            </w:r>
            <w:r w:rsidR="001313FB">
              <w:rPr>
                <w:rFonts w:ascii="Times New Roman" w:hAnsi="Times New Roman"/>
                <w:bCs/>
                <w:sz w:val="18"/>
                <w:szCs w:val="16"/>
              </w:rPr>
              <w:t>.</w:t>
            </w:r>
            <w:r w:rsidRPr="00ED26F1">
              <w:rPr>
                <w:rFonts w:ascii="Times New Roman" w:hAnsi="Times New Roman"/>
                <w:bCs/>
                <w:sz w:val="18"/>
                <w:szCs w:val="16"/>
              </w:rPr>
              <w:t xml:space="preserve"> руководителя)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2" w:space="0" w:color="808080"/>
              <w:right w:val="nil"/>
            </w:tcBorders>
          </w:tcPr>
          <w:p w14:paraId="1AD04F2B" w14:textId="77777777" w:rsidR="00EB35C0" w:rsidRPr="00ED26F1" w:rsidRDefault="00EB35C0" w:rsidP="002A24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59" w:type="pct"/>
            <w:gridSpan w:val="3"/>
            <w:tcBorders>
              <w:top w:val="single" w:sz="2" w:space="0" w:color="808080"/>
              <w:left w:val="nil"/>
              <w:bottom w:val="single" w:sz="2" w:space="0" w:color="808080"/>
              <w:right w:val="single" w:sz="4" w:space="0" w:color="7F7F7F"/>
            </w:tcBorders>
          </w:tcPr>
          <w:p w14:paraId="4479ECDA" w14:textId="77777777" w:rsidR="00EB35C0" w:rsidRPr="00ED26F1" w:rsidRDefault="00EB35C0" w:rsidP="002A2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6"/>
              </w:rPr>
            </w:pPr>
          </w:p>
        </w:tc>
      </w:tr>
      <w:tr w:rsidR="00EB35C0" w:rsidRPr="002A24B7" w14:paraId="378FC441" w14:textId="77777777" w:rsidTr="00C911E5">
        <w:trPr>
          <w:gridAfter w:val="1"/>
          <w:wAfter w:w="108" w:type="pct"/>
          <w:trHeight w:val="700"/>
        </w:trPr>
        <w:tc>
          <w:tcPr>
            <w:tcW w:w="4892" w:type="pct"/>
            <w:gridSpan w:val="14"/>
            <w:tcBorders>
              <w:top w:val="single" w:sz="2" w:space="0" w:color="808080"/>
              <w:left w:val="nil"/>
              <w:bottom w:val="single" w:sz="4" w:space="0" w:color="7F7F7F"/>
              <w:right w:val="nil"/>
            </w:tcBorders>
            <w:vAlign w:val="center"/>
          </w:tcPr>
          <w:p w14:paraId="17E14138" w14:textId="77777777" w:rsidR="00EB35C0" w:rsidRPr="008474AF" w:rsidRDefault="004864B4" w:rsidP="001313FB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864B4">
              <w:rPr>
                <w:rFonts w:ascii="Times New Roman" w:hAnsi="Times New Roman"/>
                <w:bCs/>
                <w:sz w:val="24"/>
                <w:szCs w:val="24"/>
              </w:rPr>
              <w:t>4.2.</w:t>
            </w:r>
            <w:r w:rsidR="008474A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312FB" w:rsidRPr="008474AF">
              <w:rPr>
                <w:rFonts w:ascii="Times New Roman" w:hAnsi="Times New Roman"/>
                <w:bCs/>
                <w:sz w:val="24"/>
                <w:szCs w:val="24"/>
              </w:rPr>
              <w:t>Наименования о</w:t>
            </w:r>
            <w:r w:rsidR="00EB35C0" w:rsidRPr="008474AF">
              <w:rPr>
                <w:rFonts w:ascii="Times New Roman" w:hAnsi="Times New Roman"/>
                <w:bCs/>
                <w:sz w:val="24"/>
                <w:szCs w:val="24"/>
              </w:rPr>
              <w:t>рганизаци</w:t>
            </w:r>
            <w:r w:rsidR="007312FB" w:rsidRPr="008474AF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="001313FB">
              <w:rPr>
                <w:rFonts w:ascii="Times New Roman" w:hAnsi="Times New Roman"/>
                <w:sz w:val="24"/>
                <w:szCs w:val="24"/>
              </w:rPr>
              <w:t>-</w:t>
            </w:r>
            <w:r w:rsidR="00EB35C0" w:rsidRPr="008474AF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7312FB" w:rsidRPr="008474AF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45042C" w:rsidRPr="002A24B7" w14:paraId="39BE5D79" w14:textId="77777777" w:rsidTr="0045042C">
        <w:trPr>
          <w:gridAfter w:val="1"/>
          <w:wAfter w:w="108" w:type="pct"/>
          <w:trHeight w:val="407"/>
        </w:trPr>
        <w:tc>
          <w:tcPr>
            <w:tcW w:w="268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2168D352" w14:textId="061C15AC" w:rsidR="0045042C" w:rsidRPr="002A24B7" w:rsidRDefault="0045042C" w:rsidP="0045042C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4624" w:type="pct"/>
            <w:gridSpan w:val="13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  <w:vAlign w:val="center"/>
          </w:tcPr>
          <w:p w14:paraId="4D7FC53C" w14:textId="515034A9" w:rsidR="0045042C" w:rsidRPr="00154359" w:rsidRDefault="0045042C" w:rsidP="00ED6A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НП «Национальная Гильдия шеф-поваров», город Москва</w:t>
            </w:r>
          </w:p>
        </w:tc>
      </w:tr>
      <w:tr w:rsidR="0045042C" w:rsidRPr="002A24B7" w14:paraId="2F92F093" w14:textId="77777777" w:rsidTr="0045042C">
        <w:trPr>
          <w:gridAfter w:val="1"/>
          <w:wAfter w:w="108" w:type="pct"/>
          <w:trHeight w:val="402"/>
        </w:trPr>
        <w:tc>
          <w:tcPr>
            <w:tcW w:w="268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5714BA28" w14:textId="6DEFCCF3" w:rsidR="0045042C" w:rsidRPr="002A24B7" w:rsidRDefault="0045042C" w:rsidP="0045042C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4624" w:type="pct"/>
            <w:gridSpan w:val="13"/>
            <w:tcBorders>
              <w:top w:val="nil"/>
              <w:left w:val="single" w:sz="4" w:space="0" w:color="7F7F7F"/>
              <w:bottom w:val="single" w:sz="2" w:space="0" w:color="808080"/>
              <w:right w:val="single" w:sz="4" w:space="0" w:color="7F7F7F"/>
            </w:tcBorders>
            <w:vAlign w:val="center"/>
          </w:tcPr>
          <w:p w14:paraId="51366A25" w14:textId="0D0107B9" w:rsidR="0045042C" w:rsidRPr="00154359" w:rsidRDefault="0045042C" w:rsidP="00ED6A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54359">
              <w:rPr>
                <w:rFonts w:ascii="Times New Roman" w:hAnsi="Times New Roman"/>
                <w:sz w:val="24"/>
              </w:rPr>
              <w:t>ФГБУ «ВНИИ труда» Минтруда России, город Москва</w:t>
            </w:r>
          </w:p>
        </w:tc>
      </w:tr>
    </w:tbl>
    <w:p w14:paraId="15396A3D" w14:textId="77777777" w:rsidR="00EB35C0" w:rsidRPr="00B94445" w:rsidRDefault="00EB35C0" w:rsidP="00833300">
      <w:pPr>
        <w:rPr>
          <w:rFonts w:ascii="Times New Roman" w:hAnsi="Times New Roman"/>
          <w:sz w:val="24"/>
        </w:rPr>
      </w:pPr>
    </w:p>
    <w:sectPr w:rsidR="00EB35C0" w:rsidRPr="00B94445" w:rsidSect="00EA1BAE">
      <w:endnotePr>
        <w:numFmt w:val="decimal"/>
      </w:endnotePr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E7466" w16cex:dateUtc="2020-11-05T09:53:00Z"/>
  <w16cex:commentExtensible w16cex:durableId="234E7437" w16cex:dateUtc="2020-11-05T09:53:00Z"/>
  <w16cex:commentExtensible w16cex:durableId="234E7769" w16cex:dateUtc="2020-11-05T10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DA53583" w16cid:durableId="234E7466"/>
  <w16cid:commentId w16cid:paraId="3D2A62CA" w16cid:durableId="234E7437"/>
  <w16cid:commentId w16cid:paraId="7D8E5BEA" w16cid:durableId="234E776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069B8C" w14:textId="77777777" w:rsidR="00D64FDC" w:rsidRDefault="00D64FDC" w:rsidP="0085401D">
      <w:pPr>
        <w:spacing w:after="0" w:line="240" w:lineRule="auto"/>
      </w:pPr>
      <w:r>
        <w:separator/>
      </w:r>
    </w:p>
  </w:endnote>
  <w:endnote w:type="continuationSeparator" w:id="0">
    <w:p w14:paraId="799021D5" w14:textId="77777777" w:rsidR="00D64FDC" w:rsidRDefault="00D64FDC" w:rsidP="0085401D">
      <w:pPr>
        <w:spacing w:after="0" w:line="240" w:lineRule="auto"/>
      </w:pPr>
      <w:r>
        <w:continuationSeparator/>
      </w:r>
    </w:p>
  </w:endnote>
  <w:endnote w:id="1">
    <w:p w14:paraId="1B575C9B" w14:textId="77777777" w:rsidR="00460911" w:rsidRPr="00E17235" w:rsidRDefault="00460911" w:rsidP="00ED1842">
      <w:pPr>
        <w:pStyle w:val="af0"/>
        <w:jc w:val="both"/>
        <w:rPr>
          <w:rFonts w:ascii="Times New Roman" w:hAnsi="Times New Roman"/>
        </w:rPr>
      </w:pPr>
      <w:r w:rsidRPr="00325397">
        <w:rPr>
          <w:rFonts w:ascii="Times New Roman" w:hAnsi="Times New Roman"/>
          <w:sz w:val="22"/>
          <w:szCs w:val="22"/>
          <w:vertAlign w:val="superscript"/>
        </w:rPr>
        <w:endnoteRef/>
      </w:r>
      <w:r>
        <w:rPr>
          <w:rFonts w:ascii="Times New Roman" w:hAnsi="Times New Roman"/>
        </w:rPr>
        <w:t xml:space="preserve"> </w:t>
      </w:r>
      <w:r w:rsidRPr="00E17235">
        <w:rPr>
          <w:rFonts w:ascii="Times New Roman" w:hAnsi="Times New Roman"/>
        </w:rPr>
        <w:t>Общероссийский к</w:t>
      </w:r>
      <w:r>
        <w:rPr>
          <w:rFonts w:ascii="Times New Roman" w:hAnsi="Times New Roman"/>
        </w:rPr>
        <w:t>лассификатор занятий</w:t>
      </w:r>
      <w:r w:rsidRPr="00E17235">
        <w:rPr>
          <w:rFonts w:ascii="Times New Roman" w:hAnsi="Times New Roman"/>
        </w:rPr>
        <w:t>.</w:t>
      </w:r>
    </w:p>
  </w:endnote>
  <w:endnote w:id="2">
    <w:p w14:paraId="018877FC" w14:textId="77777777" w:rsidR="00460911" w:rsidRPr="00E17235" w:rsidRDefault="00460911" w:rsidP="00ED1842">
      <w:pPr>
        <w:pStyle w:val="ab"/>
        <w:ind w:left="180" w:hanging="180"/>
        <w:jc w:val="both"/>
        <w:rPr>
          <w:rFonts w:ascii="Times New Roman" w:hAnsi="Times New Roman"/>
          <w:lang w:eastAsia="ru-RU"/>
        </w:rPr>
      </w:pPr>
      <w:r w:rsidRPr="00325397">
        <w:rPr>
          <w:rFonts w:ascii="Times New Roman" w:hAnsi="Times New Roman"/>
          <w:sz w:val="22"/>
          <w:vertAlign w:val="superscript"/>
        </w:rPr>
        <w:endnoteRef/>
      </w:r>
      <w:r>
        <w:rPr>
          <w:rFonts w:ascii="Times New Roman" w:hAnsi="Times New Roman"/>
          <w:lang w:eastAsia="ru-RU"/>
        </w:rPr>
        <w:t xml:space="preserve"> </w:t>
      </w:r>
      <w:r w:rsidRPr="00E17235">
        <w:rPr>
          <w:rFonts w:ascii="Times New Roman" w:hAnsi="Times New Roman"/>
          <w:lang w:eastAsia="ru-RU"/>
        </w:rPr>
        <w:t>Общероссийский классификатор в</w:t>
      </w:r>
      <w:r>
        <w:rPr>
          <w:rFonts w:ascii="Times New Roman" w:hAnsi="Times New Roman"/>
          <w:lang w:eastAsia="ru-RU"/>
        </w:rPr>
        <w:t>идов экономической деятельности</w:t>
      </w:r>
      <w:r w:rsidRPr="00E17235">
        <w:rPr>
          <w:rFonts w:ascii="Times New Roman" w:hAnsi="Times New Roman"/>
          <w:lang w:eastAsia="ru-RU"/>
        </w:rPr>
        <w:t>.</w:t>
      </w:r>
    </w:p>
  </w:endnote>
  <w:endnote w:id="3">
    <w:p w14:paraId="62A65701" w14:textId="3A58DA20" w:rsidR="00460911" w:rsidRDefault="00460911">
      <w:pPr>
        <w:pStyle w:val="af0"/>
      </w:pPr>
      <w:r>
        <w:rPr>
          <w:rStyle w:val="af2"/>
        </w:rPr>
        <w:endnoteRef/>
      </w:r>
      <w:r>
        <w:t xml:space="preserve"> </w:t>
      </w:r>
      <w:r w:rsidRPr="00544EE2">
        <w:rPr>
          <w:rFonts w:ascii="Times New Roman" w:hAnsi="Times New Roman"/>
        </w:rPr>
        <w:t xml:space="preserve">Приказ </w:t>
      </w:r>
      <w:proofErr w:type="spellStart"/>
      <w:r w:rsidRPr="00544EE2">
        <w:rPr>
          <w:rFonts w:ascii="Times New Roman" w:hAnsi="Times New Roman"/>
        </w:rPr>
        <w:t>Минздравсоцразвития</w:t>
      </w:r>
      <w:proofErr w:type="spellEnd"/>
      <w:r w:rsidRPr="00544EE2">
        <w:rPr>
          <w:rFonts w:ascii="Times New Roman" w:hAnsi="Times New Roman"/>
        </w:rPr>
        <w:t xml:space="preserve"> России от 12.04.2011 N 302н (ред. от 18.05.2020)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</w:r>
    </w:p>
  </w:endnote>
  <w:endnote w:id="4">
    <w:p w14:paraId="6B6FB192" w14:textId="77777777" w:rsidR="00460911" w:rsidRPr="00E17235" w:rsidRDefault="00460911" w:rsidP="00ED1842">
      <w:pPr>
        <w:pStyle w:val="ab"/>
        <w:ind w:left="180" w:hanging="180"/>
        <w:jc w:val="both"/>
        <w:rPr>
          <w:rFonts w:ascii="Times New Roman" w:hAnsi="Times New Roman"/>
          <w:lang w:eastAsia="ru-RU"/>
        </w:rPr>
      </w:pPr>
      <w:r w:rsidRPr="00325397">
        <w:rPr>
          <w:rFonts w:ascii="Times New Roman" w:hAnsi="Times New Roman"/>
          <w:sz w:val="22"/>
          <w:vertAlign w:val="superscript"/>
        </w:rPr>
        <w:endnoteRef/>
      </w:r>
      <w:r>
        <w:rPr>
          <w:rFonts w:ascii="Times New Roman" w:hAnsi="Times New Roman"/>
          <w:lang w:eastAsia="ru-RU"/>
        </w:rPr>
        <w:t xml:space="preserve"> </w:t>
      </w:r>
      <w:r w:rsidRPr="00E17235">
        <w:rPr>
          <w:rFonts w:ascii="Times New Roman" w:hAnsi="Times New Roman"/>
          <w:lang w:eastAsia="ru-RU"/>
        </w:rPr>
        <w:t>Единый тарифно-квалификационный справ</w:t>
      </w:r>
      <w:r>
        <w:rPr>
          <w:rFonts w:ascii="Times New Roman" w:hAnsi="Times New Roman"/>
          <w:lang w:eastAsia="ru-RU"/>
        </w:rPr>
        <w:t>очник работ и профессий рабочих</w:t>
      </w:r>
      <w:r w:rsidRPr="00E17235">
        <w:rPr>
          <w:rFonts w:ascii="Times New Roman" w:hAnsi="Times New Roman"/>
          <w:lang w:eastAsia="ru-RU"/>
        </w:rPr>
        <w:t>.</w:t>
      </w:r>
    </w:p>
  </w:endnote>
  <w:endnote w:id="5">
    <w:p w14:paraId="31D9B086" w14:textId="77777777" w:rsidR="00460911" w:rsidRPr="00833300" w:rsidRDefault="00460911" w:rsidP="00ED1842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endnoteRef/>
      </w:r>
      <w:r>
        <w:t xml:space="preserve"> </w:t>
      </w:r>
      <w:r w:rsidRPr="00311CF4">
        <w:rPr>
          <w:rFonts w:ascii="Times New Roman" w:hAnsi="Times New Roman"/>
        </w:rPr>
        <w:t>Общероссийский классификатор ОК 016-94</w:t>
      </w:r>
      <w:r>
        <w:rPr>
          <w:rFonts w:ascii="Times New Roman" w:hAnsi="Times New Roman"/>
        </w:rPr>
        <w:t xml:space="preserve"> </w:t>
      </w:r>
      <w:r w:rsidRPr="00311CF4">
        <w:rPr>
          <w:rFonts w:ascii="Times New Roman" w:hAnsi="Times New Roman"/>
        </w:rPr>
        <w:t>профессий рабочих, должностей служащих и тарифных разрядов</w:t>
      </w:r>
      <w:r>
        <w:rPr>
          <w:rFonts w:ascii="Times New Roman" w:hAnsi="Times New Roman"/>
        </w:rPr>
        <w:t>.</w:t>
      </w:r>
      <w:r w:rsidRPr="00311CF4">
        <w:rPr>
          <w:rFonts w:ascii="Times New Roman" w:hAnsi="Times New Roman"/>
        </w:rPr>
        <w:t xml:space="preserve"> </w:t>
      </w:r>
    </w:p>
  </w:endnote>
  <w:endnote w:id="6">
    <w:p w14:paraId="123B2249" w14:textId="77777777" w:rsidR="00460911" w:rsidRPr="00E17235" w:rsidRDefault="00460911" w:rsidP="00357960">
      <w:pPr>
        <w:pStyle w:val="ab"/>
        <w:ind w:left="180" w:hanging="180"/>
        <w:jc w:val="both"/>
        <w:rPr>
          <w:rFonts w:ascii="Times New Roman" w:hAnsi="Times New Roman"/>
          <w:lang w:eastAsia="ru-RU"/>
        </w:rPr>
      </w:pPr>
      <w:r w:rsidRPr="00325397">
        <w:rPr>
          <w:rFonts w:ascii="Times New Roman" w:hAnsi="Times New Roman"/>
          <w:sz w:val="22"/>
          <w:vertAlign w:val="superscript"/>
        </w:rPr>
        <w:endnoteRef/>
      </w:r>
      <w:r>
        <w:rPr>
          <w:rFonts w:ascii="Times New Roman" w:hAnsi="Times New Roman"/>
          <w:lang w:eastAsia="ru-RU"/>
        </w:rPr>
        <w:t xml:space="preserve"> </w:t>
      </w:r>
      <w:r w:rsidRPr="00E17235">
        <w:rPr>
          <w:rFonts w:ascii="Times New Roman" w:hAnsi="Times New Roman"/>
          <w:lang w:eastAsia="ru-RU"/>
        </w:rPr>
        <w:t>Единый тарифно-квалификационный справ</w:t>
      </w:r>
      <w:r>
        <w:rPr>
          <w:rFonts w:ascii="Times New Roman" w:hAnsi="Times New Roman"/>
          <w:lang w:eastAsia="ru-RU"/>
        </w:rPr>
        <w:t>очник работ и профессий рабочих</w:t>
      </w:r>
      <w:r w:rsidRPr="00E17235">
        <w:rPr>
          <w:rFonts w:ascii="Times New Roman" w:hAnsi="Times New Roman"/>
          <w:lang w:eastAsia="ru-RU"/>
        </w:rPr>
        <w:t>.</w:t>
      </w:r>
    </w:p>
  </w:endnote>
  <w:endnote w:id="7">
    <w:p w14:paraId="019F07F7" w14:textId="77777777" w:rsidR="00460911" w:rsidRPr="00833300" w:rsidRDefault="00460911" w:rsidP="00357960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endnoteRef/>
      </w:r>
      <w:r>
        <w:t xml:space="preserve"> </w:t>
      </w:r>
      <w:r w:rsidRPr="00311CF4">
        <w:rPr>
          <w:rFonts w:ascii="Times New Roman" w:hAnsi="Times New Roman"/>
        </w:rPr>
        <w:t>Общероссийский классификатор ОК 016-94</w:t>
      </w:r>
      <w:r>
        <w:rPr>
          <w:rFonts w:ascii="Times New Roman" w:hAnsi="Times New Roman"/>
        </w:rPr>
        <w:t xml:space="preserve"> </w:t>
      </w:r>
      <w:r w:rsidRPr="00311CF4">
        <w:rPr>
          <w:rFonts w:ascii="Times New Roman" w:hAnsi="Times New Roman"/>
        </w:rPr>
        <w:t>профессий рабочих, должностей служащих и тарифных разрядов</w:t>
      </w:r>
      <w:r>
        <w:rPr>
          <w:rFonts w:ascii="Times New Roman" w:hAnsi="Times New Roman"/>
        </w:rPr>
        <w:t>.</w:t>
      </w:r>
      <w:r w:rsidRPr="00311CF4">
        <w:rPr>
          <w:rFonts w:ascii="Times New Roman" w:hAnsi="Times New Roman"/>
        </w:rPr>
        <w:t xml:space="preserve"> </w:t>
      </w:r>
    </w:p>
  </w:endnote>
  <w:endnote w:id="8">
    <w:p w14:paraId="4C08063D" w14:textId="77777777" w:rsidR="00460911" w:rsidRPr="00E17235" w:rsidRDefault="00460911" w:rsidP="001A31EF">
      <w:pPr>
        <w:pStyle w:val="ab"/>
        <w:ind w:left="180" w:hanging="180"/>
        <w:jc w:val="both"/>
        <w:rPr>
          <w:rFonts w:ascii="Times New Roman" w:hAnsi="Times New Roman"/>
          <w:lang w:eastAsia="ru-RU"/>
        </w:rPr>
      </w:pPr>
      <w:r w:rsidRPr="00325397">
        <w:rPr>
          <w:rFonts w:ascii="Times New Roman" w:hAnsi="Times New Roman"/>
          <w:sz w:val="22"/>
          <w:vertAlign w:val="superscript"/>
        </w:rPr>
        <w:endnoteRef/>
      </w:r>
      <w:r>
        <w:rPr>
          <w:rFonts w:ascii="Times New Roman" w:hAnsi="Times New Roman"/>
          <w:lang w:eastAsia="ru-RU"/>
        </w:rPr>
        <w:t xml:space="preserve"> </w:t>
      </w:r>
      <w:r w:rsidRPr="00E17235">
        <w:rPr>
          <w:rFonts w:ascii="Times New Roman" w:hAnsi="Times New Roman"/>
          <w:lang w:eastAsia="ru-RU"/>
        </w:rPr>
        <w:t>Единый тарифно-квалификационный справ</w:t>
      </w:r>
      <w:r>
        <w:rPr>
          <w:rFonts w:ascii="Times New Roman" w:hAnsi="Times New Roman"/>
          <w:lang w:eastAsia="ru-RU"/>
        </w:rPr>
        <w:t>очник работ и профессий рабочих</w:t>
      </w:r>
      <w:r w:rsidRPr="00E17235">
        <w:rPr>
          <w:rFonts w:ascii="Times New Roman" w:hAnsi="Times New Roman"/>
          <w:lang w:eastAsia="ru-RU"/>
        </w:rPr>
        <w:t>.</w:t>
      </w:r>
    </w:p>
  </w:endnote>
  <w:endnote w:id="9">
    <w:p w14:paraId="6AE4330A" w14:textId="77777777" w:rsidR="00460911" w:rsidRPr="00833300" w:rsidRDefault="00460911" w:rsidP="001A31EF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endnoteRef/>
      </w:r>
      <w:r>
        <w:t xml:space="preserve"> </w:t>
      </w:r>
      <w:r w:rsidRPr="00311CF4">
        <w:rPr>
          <w:rFonts w:ascii="Times New Roman" w:hAnsi="Times New Roman"/>
        </w:rPr>
        <w:t>Общероссийский классификатор ОК 016-94</w:t>
      </w:r>
      <w:r>
        <w:rPr>
          <w:rFonts w:ascii="Times New Roman" w:hAnsi="Times New Roman"/>
        </w:rPr>
        <w:t xml:space="preserve"> </w:t>
      </w:r>
      <w:r w:rsidRPr="00311CF4">
        <w:rPr>
          <w:rFonts w:ascii="Times New Roman" w:hAnsi="Times New Roman"/>
        </w:rPr>
        <w:t>профессий рабочих, должностей служащих и тарифных разрядов</w:t>
      </w:r>
      <w:r>
        <w:rPr>
          <w:rFonts w:ascii="Times New Roman" w:hAnsi="Times New Roman"/>
        </w:rPr>
        <w:t>.</w:t>
      </w:r>
      <w:r w:rsidRPr="00311CF4">
        <w:rPr>
          <w:rFonts w:ascii="Times New Roman" w:hAnsi="Times New Roman"/>
        </w:rPr>
        <w:t xml:space="preserve"> </w:t>
      </w:r>
    </w:p>
  </w:endnote>
  <w:endnote w:id="10">
    <w:p w14:paraId="17ACB7AB" w14:textId="77777777" w:rsidR="00460911" w:rsidRPr="00833300" w:rsidRDefault="00460911" w:rsidP="00442465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endnoteRef/>
      </w:r>
      <w:r>
        <w:t xml:space="preserve"> </w:t>
      </w:r>
      <w:r w:rsidRPr="00311CF4">
        <w:rPr>
          <w:rFonts w:ascii="Times New Roman" w:hAnsi="Times New Roman"/>
        </w:rPr>
        <w:t>Общероссийский классификатор ОК 016-94</w:t>
      </w:r>
      <w:r>
        <w:rPr>
          <w:rFonts w:ascii="Times New Roman" w:hAnsi="Times New Roman"/>
        </w:rPr>
        <w:t xml:space="preserve"> </w:t>
      </w:r>
      <w:r w:rsidRPr="00311CF4">
        <w:rPr>
          <w:rFonts w:ascii="Times New Roman" w:hAnsi="Times New Roman"/>
        </w:rPr>
        <w:t>профессий рабочих, должностей служащих и тарифных разрядов</w:t>
      </w:r>
      <w:r>
        <w:rPr>
          <w:rFonts w:ascii="Times New Roman" w:hAnsi="Times New Roman"/>
        </w:rPr>
        <w:t>.</w:t>
      </w:r>
      <w:r w:rsidRPr="00311CF4">
        <w:rPr>
          <w:rFonts w:ascii="Times New Roman" w:hAnsi="Times New Roman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32D63" w14:textId="77777777" w:rsidR="00460911" w:rsidRDefault="00460911" w:rsidP="008C2564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5C50F40C" w14:textId="77777777" w:rsidR="00460911" w:rsidRDefault="00460911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BCF869" w14:textId="77777777" w:rsidR="00D64FDC" w:rsidRDefault="00D64FDC" w:rsidP="0085401D">
      <w:pPr>
        <w:spacing w:after="0" w:line="240" w:lineRule="auto"/>
      </w:pPr>
      <w:r>
        <w:separator/>
      </w:r>
    </w:p>
  </w:footnote>
  <w:footnote w:type="continuationSeparator" w:id="0">
    <w:p w14:paraId="4925B4CC" w14:textId="77777777" w:rsidR="00D64FDC" w:rsidRDefault="00D64FDC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E1A0D" w14:textId="77777777" w:rsidR="00460911" w:rsidRDefault="00460911" w:rsidP="00CD210F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6F0A26E2" w14:textId="77777777" w:rsidR="00460911" w:rsidRDefault="00460911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546A2" w14:textId="77777777" w:rsidR="00460911" w:rsidRPr="00325397" w:rsidRDefault="00460911">
    <w:pPr>
      <w:pStyle w:val="af6"/>
      <w:jc w:val="center"/>
      <w:rPr>
        <w:rFonts w:ascii="Times New Roman" w:hAnsi="Times New Roman"/>
      </w:rPr>
    </w:pPr>
    <w:r w:rsidRPr="00325397">
      <w:rPr>
        <w:rFonts w:ascii="Times New Roman" w:hAnsi="Times New Roman"/>
      </w:rPr>
      <w:fldChar w:fldCharType="begin"/>
    </w:r>
    <w:r w:rsidRPr="00325397">
      <w:rPr>
        <w:rFonts w:ascii="Times New Roman" w:hAnsi="Times New Roman"/>
      </w:rPr>
      <w:instrText xml:space="preserve"> PAGE   \* MERGEFORMAT </w:instrText>
    </w:r>
    <w:r w:rsidRPr="00325397">
      <w:rPr>
        <w:rFonts w:ascii="Times New Roman" w:hAnsi="Times New Roman"/>
      </w:rPr>
      <w:fldChar w:fldCharType="separate"/>
    </w:r>
    <w:r w:rsidR="007F52CA">
      <w:rPr>
        <w:rFonts w:ascii="Times New Roman" w:hAnsi="Times New Roman"/>
        <w:noProof/>
      </w:rPr>
      <w:t>19</w:t>
    </w:r>
    <w:r w:rsidRPr="00325397">
      <w:rPr>
        <w:rFonts w:ascii="Times New Roman" w:hAnsi="Times New Roman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5F8E6" w14:textId="77777777" w:rsidR="00460911" w:rsidRPr="00EA1BAE" w:rsidRDefault="00460911" w:rsidP="00EA1BAE">
    <w:pPr>
      <w:pStyle w:val="af6"/>
      <w:jc w:val="center"/>
      <w:rPr>
        <w:rFonts w:ascii="Times New Roman" w:hAnsi="Times New Roman"/>
      </w:rPr>
    </w:pPr>
    <w:r w:rsidRPr="00325397">
      <w:rPr>
        <w:rFonts w:ascii="Times New Roman" w:hAnsi="Times New Roman"/>
      </w:rPr>
      <w:fldChar w:fldCharType="begin"/>
    </w:r>
    <w:r w:rsidRPr="00325397">
      <w:rPr>
        <w:rFonts w:ascii="Times New Roman" w:hAnsi="Times New Roman"/>
      </w:rPr>
      <w:instrText xml:space="preserve"> PAGE   \* MERGEFORMAT </w:instrText>
    </w:r>
    <w:r w:rsidRPr="00325397">
      <w:rPr>
        <w:rFonts w:ascii="Times New Roman" w:hAnsi="Times New Roman"/>
      </w:rPr>
      <w:fldChar w:fldCharType="separate"/>
    </w:r>
    <w:r w:rsidR="007F52CA">
      <w:rPr>
        <w:rFonts w:ascii="Times New Roman" w:hAnsi="Times New Roman"/>
        <w:noProof/>
      </w:rPr>
      <w:t>4</w:t>
    </w:r>
    <w:r w:rsidRPr="00325397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F0B5671"/>
    <w:multiLevelType w:val="hybridMultilevel"/>
    <w:tmpl w:val="1544128E"/>
    <w:lvl w:ilvl="0" w:tplc="741E2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045455"/>
    <w:rsid w:val="00002506"/>
    <w:rsid w:val="00014209"/>
    <w:rsid w:val="00015728"/>
    <w:rsid w:val="000175C0"/>
    <w:rsid w:val="0002029A"/>
    <w:rsid w:val="000243E1"/>
    <w:rsid w:val="00035E36"/>
    <w:rsid w:val="00045455"/>
    <w:rsid w:val="00046A47"/>
    <w:rsid w:val="00064388"/>
    <w:rsid w:val="0006663A"/>
    <w:rsid w:val="000670EA"/>
    <w:rsid w:val="00067607"/>
    <w:rsid w:val="00071543"/>
    <w:rsid w:val="00084FE7"/>
    <w:rsid w:val="00090F10"/>
    <w:rsid w:val="00094518"/>
    <w:rsid w:val="000A38DF"/>
    <w:rsid w:val="000B1F20"/>
    <w:rsid w:val="000C5874"/>
    <w:rsid w:val="000D3B5A"/>
    <w:rsid w:val="000D4708"/>
    <w:rsid w:val="000E450C"/>
    <w:rsid w:val="000F230C"/>
    <w:rsid w:val="001077D3"/>
    <w:rsid w:val="0012250A"/>
    <w:rsid w:val="00127316"/>
    <w:rsid w:val="001313FB"/>
    <w:rsid w:val="00140B27"/>
    <w:rsid w:val="0014601C"/>
    <w:rsid w:val="0015075B"/>
    <w:rsid w:val="00152B1E"/>
    <w:rsid w:val="00154359"/>
    <w:rsid w:val="00163537"/>
    <w:rsid w:val="00173D96"/>
    <w:rsid w:val="00187845"/>
    <w:rsid w:val="001938FB"/>
    <w:rsid w:val="001A005D"/>
    <w:rsid w:val="001A1AEB"/>
    <w:rsid w:val="001A31EF"/>
    <w:rsid w:val="001B5A3F"/>
    <w:rsid w:val="001B67D6"/>
    <w:rsid w:val="001B7B55"/>
    <w:rsid w:val="001C34E1"/>
    <w:rsid w:val="001D5E99"/>
    <w:rsid w:val="00200246"/>
    <w:rsid w:val="0020719D"/>
    <w:rsid w:val="00231E42"/>
    <w:rsid w:val="00236BDA"/>
    <w:rsid w:val="0024079C"/>
    <w:rsid w:val="00240C7F"/>
    <w:rsid w:val="002410B5"/>
    <w:rsid w:val="00242396"/>
    <w:rsid w:val="0025505E"/>
    <w:rsid w:val="00260D29"/>
    <w:rsid w:val="00275852"/>
    <w:rsid w:val="002764C4"/>
    <w:rsid w:val="002846F8"/>
    <w:rsid w:val="00285C92"/>
    <w:rsid w:val="0029282F"/>
    <w:rsid w:val="00296D7A"/>
    <w:rsid w:val="002A0F8A"/>
    <w:rsid w:val="002A1D54"/>
    <w:rsid w:val="002A24B7"/>
    <w:rsid w:val="002A7306"/>
    <w:rsid w:val="002B4E76"/>
    <w:rsid w:val="002C346B"/>
    <w:rsid w:val="002C511D"/>
    <w:rsid w:val="002C69DD"/>
    <w:rsid w:val="002E67D2"/>
    <w:rsid w:val="00303A0F"/>
    <w:rsid w:val="00311CF4"/>
    <w:rsid w:val="003130A4"/>
    <w:rsid w:val="0031667F"/>
    <w:rsid w:val="00317CFB"/>
    <w:rsid w:val="0032437A"/>
    <w:rsid w:val="003252DE"/>
    <w:rsid w:val="00325397"/>
    <w:rsid w:val="00330861"/>
    <w:rsid w:val="00331C48"/>
    <w:rsid w:val="0033640D"/>
    <w:rsid w:val="003421EE"/>
    <w:rsid w:val="00342FCF"/>
    <w:rsid w:val="0035283D"/>
    <w:rsid w:val="00354422"/>
    <w:rsid w:val="00357960"/>
    <w:rsid w:val="00364091"/>
    <w:rsid w:val="00372088"/>
    <w:rsid w:val="003803E8"/>
    <w:rsid w:val="00380EAA"/>
    <w:rsid w:val="003822DC"/>
    <w:rsid w:val="00382463"/>
    <w:rsid w:val="003A26F3"/>
    <w:rsid w:val="003A5A72"/>
    <w:rsid w:val="003A6812"/>
    <w:rsid w:val="003B38BA"/>
    <w:rsid w:val="003B566C"/>
    <w:rsid w:val="003C1691"/>
    <w:rsid w:val="003C28D0"/>
    <w:rsid w:val="003C5AA4"/>
    <w:rsid w:val="003E3199"/>
    <w:rsid w:val="003E3754"/>
    <w:rsid w:val="003E44C4"/>
    <w:rsid w:val="003E4F23"/>
    <w:rsid w:val="003E7FDB"/>
    <w:rsid w:val="003F36FF"/>
    <w:rsid w:val="00400E46"/>
    <w:rsid w:val="00403A5B"/>
    <w:rsid w:val="00407E4C"/>
    <w:rsid w:val="00415B13"/>
    <w:rsid w:val="00415BF6"/>
    <w:rsid w:val="00432E64"/>
    <w:rsid w:val="00434609"/>
    <w:rsid w:val="0043555F"/>
    <w:rsid w:val="00436280"/>
    <w:rsid w:val="00441E0E"/>
    <w:rsid w:val="00442465"/>
    <w:rsid w:val="0045042C"/>
    <w:rsid w:val="00451E97"/>
    <w:rsid w:val="0045414D"/>
    <w:rsid w:val="00454A41"/>
    <w:rsid w:val="00460911"/>
    <w:rsid w:val="004640BA"/>
    <w:rsid w:val="00465EB0"/>
    <w:rsid w:val="00473203"/>
    <w:rsid w:val="00475DBD"/>
    <w:rsid w:val="004768A8"/>
    <w:rsid w:val="00483300"/>
    <w:rsid w:val="00483682"/>
    <w:rsid w:val="004864B4"/>
    <w:rsid w:val="00487032"/>
    <w:rsid w:val="0048704A"/>
    <w:rsid w:val="00497A21"/>
    <w:rsid w:val="004A062A"/>
    <w:rsid w:val="004A3377"/>
    <w:rsid w:val="004A435D"/>
    <w:rsid w:val="004B4F31"/>
    <w:rsid w:val="004B72C6"/>
    <w:rsid w:val="004C107E"/>
    <w:rsid w:val="004C2875"/>
    <w:rsid w:val="004C7D8F"/>
    <w:rsid w:val="004D0595"/>
    <w:rsid w:val="004D1D32"/>
    <w:rsid w:val="004D347C"/>
    <w:rsid w:val="004F32EB"/>
    <w:rsid w:val="004F7B52"/>
    <w:rsid w:val="00515F8F"/>
    <w:rsid w:val="00520A10"/>
    <w:rsid w:val="005212F9"/>
    <w:rsid w:val="00532213"/>
    <w:rsid w:val="0053334C"/>
    <w:rsid w:val="0054266C"/>
    <w:rsid w:val="00544EE2"/>
    <w:rsid w:val="00554632"/>
    <w:rsid w:val="00555122"/>
    <w:rsid w:val="00561763"/>
    <w:rsid w:val="00561956"/>
    <w:rsid w:val="005646F9"/>
    <w:rsid w:val="00570305"/>
    <w:rsid w:val="00571128"/>
    <w:rsid w:val="00583215"/>
    <w:rsid w:val="00590F63"/>
    <w:rsid w:val="00591000"/>
    <w:rsid w:val="00594EA7"/>
    <w:rsid w:val="005A19E9"/>
    <w:rsid w:val="005A4202"/>
    <w:rsid w:val="005B3E63"/>
    <w:rsid w:val="005B4137"/>
    <w:rsid w:val="005B4EF4"/>
    <w:rsid w:val="005C67AE"/>
    <w:rsid w:val="005C6F7D"/>
    <w:rsid w:val="005C7697"/>
    <w:rsid w:val="005D0DAE"/>
    <w:rsid w:val="005F534F"/>
    <w:rsid w:val="005F61AE"/>
    <w:rsid w:val="005F64C1"/>
    <w:rsid w:val="00603CCA"/>
    <w:rsid w:val="00622078"/>
    <w:rsid w:val="0063076A"/>
    <w:rsid w:val="00630C3B"/>
    <w:rsid w:val="00637A85"/>
    <w:rsid w:val="00644F78"/>
    <w:rsid w:val="00657D69"/>
    <w:rsid w:val="00660901"/>
    <w:rsid w:val="00681B98"/>
    <w:rsid w:val="0068202A"/>
    <w:rsid w:val="00687DEC"/>
    <w:rsid w:val="006901E0"/>
    <w:rsid w:val="006B217C"/>
    <w:rsid w:val="006B311E"/>
    <w:rsid w:val="006B5466"/>
    <w:rsid w:val="006B5E41"/>
    <w:rsid w:val="006C32B4"/>
    <w:rsid w:val="006C3EA7"/>
    <w:rsid w:val="006C7D2B"/>
    <w:rsid w:val="006D26AA"/>
    <w:rsid w:val="006D7055"/>
    <w:rsid w:val="006F79CC"/>
    <w:rsid w:val="00717B28"/>
    <w:rsid w:val="0072336E"/>
    <w:rsid w:val="0072352F"/>
    <w:rsid w:val="007312FB"/>
    <w:rsid w:val="00736FEA"/>
    <w:rsid w:val="00745B5B"/>
    <w:rsid w:val="00756F9E"/>
    <w:rsid w:val="00760102"/>
    <w:rsid w:val="007721EA"/>
    <w:rsid w:val="0078178E"/>
    <w:rsid w:val="00786386"/>
    <w:rsid w:val="007877F0"/>
    <w:rsid w:val="00791C8C"/>
    <w:rsid w:val="007A3758"/>
    <w:rsid w:val="007A65E8"/>
    <w:rsid w:val="007A6A8C"/>
    <w:rsid w:val="007B0A93"/>
    <w:rsid w:val="007B2B5F"/>
    <w:rsid w:val="007C0B07"/>
    <w:rsid w:val="007C4E3A"/>
    <w:rsid w:val="007D0039"/>
    <w:rsid w:val="007D142B"/>
    <w:rsid w:val="007E4B8F"/>
    <w:rsid w:val="007F52CA"/>
    <w:rsid w:val="007F78FB"/>
    <w:rsid w:val="008013A5"/>
    <w:rsid w:val="008045CB"/>
    <w:rsid w:val="00807D95"/>
    <w:rsid w:val="0081274C"/>
    <w:rsid w:val="00817EB7"/>
    <w:rsid w:val="00833300"/>
    <w:rsid w:val="0084615E"/>
    <w:rsid w:val="008474AF"/>
    <w:rsid w:val="0085401D"/>
    <w:rsid w:val="00857802"/>
    <w:rsid w:val="00861917"/>
    <w:rsid w:val="00872588"/>
    <w:rsid w:val="0087541B"/>
    <w:rsid w:val="00882B92"/>
    <w:rsid w:val="008839DA"/>
    <w:rsid w:val="00885AD0"/>
    <w:rsid w:val="00895439"/>
    <w:rsid w:val="00896588"/>
    <w:rsid w:val="008A4DD2"/>
    <w:rsid w:val="008A5E1D"/>
    <w:rsid w:val="008B0D15"/>
    <w:rsid w:val="008C2564"/>
    <w:rsid w:val="008D0B17"/>
    <w:rsid w:val="008D4472"/>
    <w:rsid w:val="008D6DB4"/>
    <w:rsid w:val="008E6979"/>
    <w:rsid w:val="008F0BAB"/>
    <w:rsid w:val="008F5EF6"/>
    <w:rsid w:val="008F5FEB"/>
    <w:rsid w:val="008F77FF"/>
    <w:rsid w:val="009035A1"/>
    <w:rsid w:val="00903D0C"/>
    <w:rsid w:val="00907714"/>
    <w:rsid w:val="0091434F"/>
    <w:rsid w:val="009212E6"/>
    <w:rsid w:val="00923C44"/>
    <w:rsid w:val="00925279"/>
    <w:rsid w:val="00933F93"/>
    <w:rsid w:val="00957AF7"/>
    <w:rsid w:val="00962387"/>
    <w:rsid w:val="009675EE"/>
    <w:rsid w:val="00986952"/>
    <w:rsid w:val="00990C47"/>
    <w:rsid w:val="0099388B"/>
    <w:rsid w:val="00995504"/>
    <w:rsid w:val="009A213F"/>
    <w:rsid w:val="009A2705"/>
    <w:rsid w:val="009A6EE1"/>
    <w:rsid w:val="009B0538"/>
    <w:rsid w:val="009C0C14"/>
    <w:rsid w:val="009C5BDE"/>
    <w:rsid w:val="009D2965"/>
    <w:rsid w:val="009D6D50"/>
    <w:rsid w:val="009E0A9C"/>
    <w:rsid w:val="009E3A30"/>
    <w:rsid w:val="009E3EE1"/>
    <w:rsid w:val="009F150E"/>
    <w:rsid w:val="009F2102"/>
    <w:rsid w:val="009F355F"/>
    <w:rsid w:val="009F6349"/>
    <w:rsid w:val="00A0799F"/>
    <w:rsid w:val="00A1440D"/>
    <w:rsid w:val="00A14C59"/>
    <w:rsid w:val="00A15747"/>
    <w:rsid w:val="00A16293"/>
    <w:rsid w:val="00A2167E"/>
    <w:rsid w:val="00A231F4"/>
    <w:rsid w:val="00A26128"/>
    <w:rsid w:val="00A31243"/>
    <w:rsid w:val="00A34D8A"/>
    <w:rsid w:val="00A63B43"/>
    <w:rsid w:val="00A70369"/>
    <w:rsid w:val="00A73430"/>
    <w:rsid w:val="00A73488"/>
    <w:rsid w:val="00A80002"/>
    <w:rsid w:val="00A8072B"/>
    <w:rsid w:val="00A84252"/>
    <w:rsid w:val="00A86065"/>
    <w:rsid w:val="00A87B24"/>
    <w:rsid w:val="00A90EE3"/>
    <w:rsid w:val="00A95387"/>
    <w:rsid w:val="00AA3E16"/>
    <w:rsid w:val="00AA772A"/>
    <w:rsid w:val="00AA79CD"/>
    <w:rsid w:val="00AA7BAE"/>
    <w:rsid w:val="00AB0682"/>
    <w:rsid w:val="00AB417F"/>
    <w:rsid w:val="00AB4D04"/>
    <w:rsid w:val="00AC1D24"/>
    <w:rsid w:val="00AD0A76"/>
    <w:rsid w:val="00AD1235"/>
    <w:rsid w:val="00AD71DF"/>
    <w:rsid w:val="00AD7FD2"/>
    <w:rsid w:val="00AE5510"/>
    <w:rsid w:val="00AF4335"/>
    <w:rsid w:val="00B0444B"/>
    <w:rsid w:val="00B06849"/>
    <w:rsid w:val="00B1118B"/>
    <w:rsid w:val="00B1166A"/>
    <w:rsid w:val="00B12C89"/>
    <w:rsid w:val="00B12FB2"/>
    <w:rsid w:val="00B25EAE"/>
    <w:rsid w:val="00B306C7"/>
    <w:rsid w:val="00B36A05"/>
    <w:rsid w:val="00B40647"/>
    <w:rsid w:val="00B4729D"/>
    <w:rsid w:val="00B50603"/>
    <w:rsid w:val="00B54771"/>
    <w:rsid w:val="00B640DE"/>
    <w:rsid w:val="00B65D18"/>
    <w:rsid w:val="00B66DCB"/>
    <w:rsid w:val="00B6717A"/>
    <w:rsid w:val="00B75C2F"/>
    <w:rsid w:val="00B91C68"/>
    <w:rsid w:val="00B94445"/>
    <w:rsid w:val="00B95DE0"/>
    <w:rsid w:val="00BA6622"/>
    <w:rsid w:val="00BB7BF3"/>
    <w:rsid w:val="00BC06D6"/>
    <w:rsid w:val="00BC5875"/>
    <w:rsid w:val="00BD1D2D"/>
    <w:rsid w:val="00BD3679"/>
    <w:rsid w:val="00BD67B9"/>
    <w:rsid w:val="00BD7829"/>
    <w:rsid w:val="00BE5B1A"/>
    <w:rsid w:val="00BF4378"/>
    <w:rsid w:val="00C0282D"/>
    <w:rsid w:val="00C06506"/>
    <w:rsid w:val="00C308FF"/>
    <w:rsid w:val="00C45F4F"/>
    <w:rsid w:val="00C513DE"/>
    <w:rsid w:val="00C517D6"/>
    <w:rsid w:val="00C70C5A"/>
    <w:rsid w:val="00C85D0C"/>
    <w:rsid w:val="00C90B62"/>
    <w:rsid w:val="00C911E5"/>
    <w:rsid w:val="00CA24D7"/>
    <w:rsid w:val="00CA411E"/>
    <w:rsid w:val="00CA6848"/>
    <w:rsid w:val="00CB2099"/>
    <w:rsid w:val="00CB4BAB"/>
    <w:rsid w:val="00CC2930"/>
    <w:rsid w:val="00CD210F"/>
    <w:rsid w:val="00CD651D"/>
    <w:rsid w:val="00CF2C0A"/>
    <w:rsid w:val="00D0073F"/>
    <w:rsid w:val="00D00D4E"/>
    <w:rsid w:val="00D01B9D"/>
    <w:rsid w:val="00D050A9"/>
    <w:rsid w:val="00D07536"/>
    <w:rsid w:val="00D075C8"/>
    <w:rsid w:val="00D115C0"/>
    <w:rsid w:val="00D123D3"/>
    <w:rsid w:val="00D14AFC"/>
    <w:rsid w:val="00D15087"/>
    <w:rsid w:val="00D15C01"/>
    <w:rsid w:val="00D162EA"/>
    <w:rsid w:val="00D26522"/>
    <w:rsid w:val="00D26A3F"/>
    <w:rsid w:val="00D277B7"/>
    <w:rsid w:val="00D33ABE"/>
    <w:rsid w:val="00D35E95"/>
    <w:rsid w:val="00D44CCA"/>
    <w:rsid w:val="00D527B7"/>
    <w:rsid w:val="00D53587"/>
    <w:rsid w:val="00D539AF"/>
    <w:rsid w:val="00D57B0D"/>
    <w:rsid w:val="00D60F31"/>
    <w:rsid w:val="00D64E58"/>
    <w:rsid w:val="00D64FDC"/>
    <w:rsid w:val="00D80543"/>
    <w:rsid w:val="00D80A91"/>
    <w:rsid w:val="00D90322"/>
    <w:rsid w:val="00D91723"/>
    <w:rsid w:val="00D928BF"/>
    <w:rsid w:val="00D96C61"/>
    <w:rsid w:val="00DA195C"/>
    <w:rsid w:val="00DB4BE5"/>
    <w:rsid w:val="00DB556D"/>
    <w:rsid w:val="00DC696E"/>
    <w:rsid w:val="00DF30F0"/>
    <w:rsid w:val="00E00094"/>
    <w:rsid w:val="00E04D31"/>
    <w:rsid w:val="00E142DD"/>
    <w:rsid w:val="00E15B2E"/>
    <w:rsid w:val="00E161B1"/>
    <w:rsid w:val="00E17235"/>
    <w:rsid w:val="00E17CB2"/>
    <w:rsid w:val="00E2542E"/>
    <w:rsid w:val="00E319BC"/>
    <w:rsid w:val="00E51507"/>
    <w:rsid w:val="00E63704"/>
    <w:rsid w:val="00E763F6"/>
    <w:rsid w:val="00E83E32"/>
    <w:rsid w:val="00E9258F"/>
    <w:rsid w:val="00E95257"/>
    <w:rsid w:val="00EA02C0"/>
    <w:rsid w:val="00EA1BAE"/>
    <w:rsid w:val="00EA7C31"/>
    <w:rsid w:val="00EB1EF2"/>
    <w:rsid w:val="00EB35C0"/>
    <w:rsid w:val="00EB719F"/>
    <w:rsid w:val="00EB77A0"/>
    <w:rsid w:val="00ED1842"/>
    <w:rsid w:val="00ED1F57"/>
    <w:rsid w:val="00ED26F1"/>
    <w:rsid w:val="00ED67EF"/>
    <w:rsid w:val="00ED6A37"/>
    <w:rsid w:val="00EE3A04"/>
    <w:rsid w:val="00EE4F71"/>
    <w:rsid w:val="00EF0380"/>
    <w:rsid w:val="00EF115D"/>
    <w:rsid w:val="00EF15A8"/>
    <w:rsid w:val="00EF63F8"/>
    <w:rsid w:val="00EF7FD0"/>
    <w:rsid w:val="00F014EA"/>
    <w:rsid w:val="00F2367E"/>
    <w:rsid w:val="00F34107"/>
    <w:rsid w:val="00F47F90"/>
    <w:rsid w:val="00F5515D"/>
    <w:rsid w:val="00F55EE1"/>
    <w:rsid w:val="00F604C8"/>
    <w:rsid w:val="00F70096"/>
    <w:rsid w:val="00F75A58"/>
    <w:rsid w:val="00F876FF"/>
    <w:rsid w:val="00F91023"/>
    <w:rsid w:val="00F9600B"/>
    <w:rsid w:val="00F967E3"/>
    <w:rsid w:val="00F96FB4"/>
    <w:rsid w:val="00FA1098"/>
    <w:rsid w:val="00FB5A6C"/>
    <w:rsid w:val="00FB6F87"/>
    <w:rsid w:val="00FC3F82"/>
    <w:rsid w:val="00FD791F"/>
    <w:rsid w:val="00FE07AE"/>
    <w:rsid w:val="00FE37FC"/>
    <w:rsid w:val="00FE634A"/>
    <w:rsid w:val="00FF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A0D063"/>
  <w15:docId w15:val="{30D112F6-F54C-4A60-9270-5ED9F5C43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1E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spacing w:after="0"/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04545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basedOn w:val="a0"/>
    <w:uiPriority w:val="99"/>
    <w:qFormat/>
    <w:rsid w:val="00045455"/>
    <w:rPr>
      <w:rFonts w:cs="Times New Roman"/>
      <w:b/>
    </w:rPr>
  </w:style>
  <w:style w:type="character" w:styleId="a9">
    <w:name w:val="Emphasis"/>
    <w:basedOn w:val="a0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a0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a0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basedOn w:val="a0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basedOn w:val="a0"/>
    <w:uiPriority w:val="99"/>
    <w:rsid w:val="00045455"/>
    <w:rPr>
      <w:rFonts w:cs="Times New Roman"/>
      <w:b/>
    </w:rPr>
  </w:style>
  <w:style w:type="character" w:customStyle="1" w:styleId="16">
    <w:name w:val="Слабая ссылка1"/>
    <w:basedOn w:val="a0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basedOn w:val="a0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basedOn w:val="a0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rsid w:val="0085401D"/>
    <w:pPr>
      <w:spacing w:after="0" w:line="240" w:lineRule="auto"/>
    </w:pPr>
    <w:rPr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basedOn w:val="a0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semiHidden/>
    <w:rsid w:val="00285C92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basedOn w:val="a0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basedOn w:val="a0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B044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9">
    <w:name w:val="annotation reference"/>
    <w:basedOn w:val="a0"/>
    <w:uiPriority w:val="99"/>
    <w:semiHidden/>
    <w:unhideWhenUsed/>
    <w:locked/>
    <w:rsid w:val="00D57B0D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locked/>
    <w:rsid w:val="00D57B0D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D57B0D"/>
  </w:style>
  <w:style w:type="paragraph" w:styleId="afc">
    <w:name w:val="annotation subject"/>
    <w:basedOn w:val="afa"/>
    <w:next w:val="afa"/>
    <w:link w:val="afd"/>
    <w:uiPriority w:val="99"/>
    <w:semiHidden/>
    <w:unhideWhenUsed/>
    <w:locked/>
    <w:rsid w:val="00D57B0D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D57B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17693-0871-45B1-8CFC-5CC7F5962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5126</Words>
  <Characters>29223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34281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hunter</dc:creator>
  <cp:lastModifiedBy>hunter</cp:lastModifiedBy>
  <cp:revision>9</cp:revision>
  <cp:lastPrinted>2020-11-04T18:18:00Z</cp:lastPrinted>
  <dcterms:created xsi:type="dcterms:W3CDTF">2020-11-05T09:51:00Z</dcterms:created>
  <dcterms:modified xsi:type="dcterms:W3CDTF">2021-06-28T08:05:00Z</dcterms:modified>
</cp:coreProperties>
</file>