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AD07" w14:textId="6D7961D4" w:rsidR="006279C5" w:rsidRPr="00E14EB7" w:rsidRDefault="006279C5" w:rsidP="00E14EB7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3FA6">
        <w:rPr>
          <w:rFonts w:ascii="Times New Roman" w:hAnsi="Times New Roman" w:cs="Times New Roman"/>
          <w:b/>
          <w:sz w:val="28"/>
          <w:szCs w:val="28"/>
        </w:rPr>
        <w:t>График</w:t>
      </w:r>
      <w:r w:rsidR="00E14EB7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913FA6">
        <w:rPr>
          <w:rFonts w:ascii="Times New Roman" w:hAnsi="Times New Roman" w:cs="Times New Roman"/>
          <w:b/>
          <w:sz w:val="28"/>
          <w:szCs w:val="28"/>
        </w:rPr>
        <w:t>работ по разработке</w:t>
      </w:r>
      <w:r w:rsidR="00144481">
        <w:rPr>
          <w:rFonts w:ascii="Times New Roman" w:hAnsi="Times New Roman" w:cs="Times New Roman"/>
          <w:b/>
          <w:sz w:val="28"/>
          <w:szCs w:val="28"/>
        </w:rPr>
        <w:t>\ актуализации</w:t>
      </w:r>
      <w:r w:rsidR="00E14EB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 </w:t>
      </w:r>
    </w:p>
    <w:p w14:paraId="3CAC9B31" w14:textId="77777777" w:rsidR="00CC5FA7" w:rsidRPr="006279C5" w:rsidRDefault="00CC5FA7" w:rsidP="0062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5812"/>
      </w:tblGrid>
      <w:tr w:rsidR="00896CEF" w14:paraId="4380DEEC" w14:textId="77777777" w:rsidTr="00D60C1B">
        <w:tc>
          <w:tcPr>
            <w:tcW w:w="704" w:type="dxa"/>
          </w:tcPr>
          <w:p w14:paraId="44CA82BD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7938" w:type="dxa"/>
          </w:tcPr>
          <w:p w14:paraId="280661A1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(этапы)</w:t>
            </w: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5812" w:type="dxa"/>
          </w:tcPr>
          <w:p w14:paraId="17DC3695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96CEF" w14:paraId="7B31B92D" w14:textId="77777777" w:rsidTr="00D60C1B">
        <w:tc>
          <w:tcPr>
            <w:tcW w:w="704" w:type="dxa"/>
          </w:tcPr>
          <w:p w14:paraId="41F4CE4A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363CAA99" w14:textId="2F2BE657" w:rsidR="00896CEF" w:rsidRDefault="00896CEF" w:rsidP="0089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5812" w:type="dxa"/>
          </w:tcPr>
          <w:p w14:paraId="50697E1B" w14:textId="54A8447F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января 2020 года</w:t>
            </w:r>
          </w:p>
        </w:tc>
      </w:tr>
      <w:tr w:rsidR="00896CEF" w14:paraId="504FC6D1" w14:textId="77777777" w:rsidTr="00D60C1B">
        <w:tc>
          <w:tcPr>
            <w:tcW w:w="704" w:type="dxa"/>
          </w:tcPr>
          <w:p w14:paraId="3D99FC3E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14:paraId="576EAAF7" w14:textId="42305C9D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ПС (для обсуждения)</w:t>
            </w:r>
          </w:p>
        </w:tc>
        <w:tc>
          <w:tcPr>
            <w:tcW w:w="5812" w:type="dxa"/>
          </w:tcPr>
          <w:p w14:paraId="4BA1BAC5" w14:textId="697EC4BA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2020 года</w:t>
            </w:r>
          </w:p>
        </w:tc>
      </w:tr>
      <w:tr w:rsidR="00896CEF" w14:paraId="08AA8579" w14:textId="77777777" w:rsidTr="00D60C1B">
        <w:tc>
          <w:tcPr>
            <w:tcW w:w="704" w:type="dxa"/>
          </w:tcPr>
          <w:p w14:paraId="1F8B230F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37CCB5D7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Профессионально-общественное обсуждение (ПОО) проекта ПС</w:t>
            </w:r>
          </w:p>
        </w:tc>
        <w:tc>
          <w:tcPr>
            <w:tcW w:w="5812" w:type="dxa"/>
          </w:tcPr>
          <w:p w14:paraId="4368C635" w14:textId="7D1207A8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 2020 года</w:t>
            </w:r>
          </w:p>
        </w:tc>
      </w:tr>
      <w:tr w:rsidR="00896CEF" w14:paraId="1D395468" w14:textId="77777777" w:rsidTr="00D60C1B">
        <w:tc>
          <w:tcPr>
            <w:tcW w:w="704" w:type="dxa"/>
          </w:tcPr>
          <w:p w14:paraId="10CF27DC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14:paraId="7638DF89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проекта ПС по итогам ПОО</w:t>
            </w:r>
          </w:p>
        </w:tc>
        <w:tc>
          <w:tcPr>
            <w:tcW w:w="5812" w:type="dxa"/>
          </w:tcPr>
          <w:p w14:paraId="7EE488F2" w14:textId="5908A1C2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июля 2020 года</w:t>
            </w:r>
          </w:p>
        </w:tc>
      </w:tr>
      <w:tr w:rsidR="00896CEF" w14:paraId="04D170D1" w14:textId="77777777" w:rsidTr="00D60C1B">
        <w:tc>
          <w:tcPr>
            <w:tcW w:w="704" w:type="dxa"/>
          </w:tcPr>
          <w:p w14:paraId="3B67E4DC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14:paraId="1BC3A5EA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5812" w:type="dxa"/>
          </w:tcPr>
          <w:p w14:paraId="3BC0BB41" w14:textId="6E938DFD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 2020 года</w:t>
            </w:r>
          </w:p>
        </w:tc>
      </w:tr>
      <w:tr w:rsidR="00896CEF" w14:paraId="5048BA0C" w14:textId="77777777" w:rsidTr="00D60C1B">
        <w:tc>
          <w:tcPr>
            <w:tcW w:w="704" w:type="dxa"/>
          </w:tcPr>
          <w:p w14:paraId="71E1C6C8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14:paraId="7D93E415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5812" w:type="dxa"/>
          </w:tcPr>
          <w:p w14:paraId="2DA1FC88" w14:textId="68B03A80" w:rsidR="00896CEF" w:rsidRDefault="00D60C1B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896CEF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</w:tbl>
    <w:p w14:paraId="111635F4" w14:textId="2DBB0BBC" w:rsidR="00CC5FA7" w:rsidRPr="006279C5" w:rsidRDefault="00CC5FA7" w:rsidP="006B7F10">
      <w:pPr>
        <w:rPr>
          <w:rFonts w:ascii="Times New Roman" w:hAnsi="Times New Roman" w:cs="Times New Roman"/>
          <w:sz w:val="28"/>
          <w:szCs w:val="28"/>
        </w:rPr>
      </w:pPr>
    </w:p>
    <w:sectPr w:rsidR="00CC5FA7" w:rsidRPr="006279C5" w:rsidSect="00434CF9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5651B"/>
    <w:multiLevelType w:val="hybridMultilevel"/>
    <w:tmpl w:val="13A0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83"/>
    <w:rsid w:val="00144481"/>
    <w:rsid w:val="00155F89"/>
    <w:rsid w:val="001A76BA"/>
    <w:rsid w:val="00200E9A"/>
    <w:rsid w:val="00320883"/>
    <w:rsid w:val="003B6A08"/>
    <w:rsid w:val="00434CF9"/>
    <w:rsid w:val="00454FF4"/>
    <w:rsid w:val="006279C5"/>
    <w:rsid w:val="006B7F10"/>
    <w:rsid w:val="006E5AA7"/>
    <w:rsid w:val="00734F12"/>
    <w:rsid w:val="00744BD7"/>
    <w:rsid w:val="00896CEF"/>
    <w:rsid w:val="00913FA6"/>
    <w:rsid w:val="009A0F33"/>
    <w:rsid w:val="009A1EA3"/>
    <w:rsid w:val="009A603C"/>
    <w:rsid w:val="009B2495"/>
    <w:rsid w:val="009B48DF"/>
    <w:rsid w:val="00A8056A"/>
    <w:rsid w:val="00BD7A97"/>
    <w:rsid w:val="00CA105D"/>
    <w:rsid w:val="00CB59BA"/>
    <w:rsid w:val="00CC5FA7"/>
    <w:rsid w:val="00D6001A"/>
    <w:rsid w:val="00D60C1B"/>
    <w:rsid w:val="00DE2CCA"/>
    <w:rsid w:val="00E14EB7"/>
    <w:rsid w:val="00E8161E"/>
    <w:rsid w:val="00F8675D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EB33"/>
  <w15:docId w15:val="{B105DB26-F552-4015-BD82-B461F42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Pryanishnikova</dc:creator>
  <cp:lastModifiedBy>Ludmila Sokolova</cp:lastModifiedBy>
  <cp:revision>2</cp:revision>
  <cp:lastPrinted>2019-12-25T07:30:00Z</cp:lastPrinted>
  <dcterms:created xsi:type="dcterms:W3CDTF">2020-04-24T21:44:00Z</dcterms:created>
  <dcterms:modified xsi:type="dcterms:W3CDTF">2020-04-24T21:44:00Z</dcterms:modified>
</cp:coreProperties>
</file>