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B07EC1" w:rsidRPr="00B07EC1">
        <w:rPr>
          <w:rFonts w:ascii="Times New Roman" w:hAnsi="Times New Roman" w:cs="Times New Roman"/>
          <w:szCs w:val="24"/>
        </w:rPr>
        <w:t>Сварщик-оператор полностью механизированной, автоматической и роботизированной сварки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F27342" w:rsidRPr="00F27342">
        <w:rPr>
          <w:szCs w:val="24"/>
        </w:rPr>
        <w:t>Сварщик-оператор автоматической сварки давлением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B07EC1" w:rsidRPr="00B07EC1">
              <w:rPr>
                <w:sz w:val="24"/>
                <w:szCs w:val="24"/>
                <w:lang w:eastAsia="ru-RU"/>
              </w:rPr>
              <w:t>Сварщик-оператор полностью механизированной, автоматической и роботизированной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F27342" w:rsidRPr="00F27342">
              <w:rPr>
                <w:sz w:val="24"/>
                <w:szCs w:val="24"/>
                <w:lang w:eastAsia="ru-RU"/>
              </w:rPr>
              <w:t>Выполнение автоматической сварки давлением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F27342" w:rsidRPr="00F27342">
              <w:rPr>
                <w:sz w:val="24"/>
                <w:szCs w:val="24"/>
                <w:lang w:eastAsia="ru-RU"/>
              </w:rPr>
              <w:t>Сварщик-оператор автоматической сварки давлением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F27342" w:rsidRPr="00F27342">
              <w:rPr>
                <w:sz w:val="24"/>
                <w:szCs w:val="24"/>
                <w:lang w:eastAsia="ru-RU"/>
              </w:rPr>
              <w:t>Сварщик-оператор автоматической сварки давлением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862BA7" w:rsidRPr="00862BA7">
              <w:rPr>
                <w:sz w:val="24"/>
                <w:szCs w:val="24"/>
                <w:lang w:eastAsia="ru-RU"/>
              </w:rPr>
              <w:t>Сварщик-оператор автоматической сварки давлением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225CB8"/>
    <w:rsid w:val="00280649"/>
    <w:rsid w:val="00284693"/>
    <w:rsid w:val="002D41BF"/>
    <w:rsid w:val="0041189D"/>
    <w:rsid w:val="004176FD"/>
    <w:rsid w:val="0055567B"/>
    <w:rsid w:val="00580B2A"/>
    <w:rsid w:val="005C35C0"/>
    <w:rsid w:val="006E6278"/>
    <w:rsid w:val="007327DB"/>
    <w:rsid w:val="00793A3D"/>
    <w:rsid w:val="007C2C28"/>
    <w:rsid w:val="00862BA7"/>
    <w:rsid w:val="008F24CD"/>
    <w:rsid w:val="009075D7"/>
    <w:rsid w:val="00934CDD"/>
    <w:rsid w:val="009A6E25"/>
    <w:rsid w:val="00A15416"/>
    <w:rsid w:val="00A84E07"/>
    <w:rsid w:val="00B07EC1"/>
    <w:rsid w:val="00BA0B01"/>
    <w:rsid w:val="00C16324"/>
    <w:rsid w:val="00CF45B3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4</cp:revision>
  <dcterms:created xsi:type="dcterms:W3CDTF">2019-08-29T07:20:00Z</dcterms:created>
  <dcterms:modified xsi:type="dcterms:W3CDTF">2019-08-29T07:44:00Z</dcterms:modified>
</cp:coreProperties>
</file>